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49" w:rsidRPr="00DB2074" w:rsidRDefault="00BC6649" w:rsidP="00BC6649">
      <w:pPr>
        <w:ind w:left="5664" w:firstLine="708"/>
        <w:jc w:val="center"/>
        <w:rPr>
          <w:rFonts w:ascii="Calibri" w:hAnsi="Calibri" w:cs="Calibri"/>
          <w:b/>
          <w:sz w:val="28"/>
          <w:szCs w:val="28"/>
        </w:rPr>
      </w:pPr>
      <w:r w:rsidRPr="00DB2074">
        <w:rPr>
          <w:rFonts w:ascii="Calibri" w:hAnsi="Calibri" w:cs="Calibri"/>
          <w:b/>
          <w:sz w:val="28"/>
          <w:szCs w:val="28"/>
        </w:rPr>
        <w:t>Załącznik nr 1</w:t>
      </w:r>
    </w:p>
    <w:p w:rsidR="00BC6649" w:rsidRPr="00DB2074" w:rsidRDefault="00BC6649" w:rsidP="00BC6649">
      <w:pPr>
        <w:jc w:val="center"/>
        <w:rPr>
          <w:rFonts w:ascii="Calibri" w:hAnsi="Calibri" w:cs="Calibri"/>
          <w:b/>
          <w:sz w:val="28"/>
          <w:szCs w:val="28"/>
        </w:rPr>
      </w:pPr>
      <w:r w:rsidRPr="00DB2074">
        <w:rPr>
          <w:rFonts w:ascii="Calibri" w:hAnsi="Calibri" w:cs="Calibri"/>
          <w:b/>
          <w:sz w:val="28"/>
          <w:szCs w:val="28"/>
        </w:rPr>
        <w:t>OPIS PRZEDMI</w:t>
      </w:r>
      <w:r w:rsidR="00472386">
        <w:rPr>
          <w:rFonts w:ascii="Calibri" w:hAnsi="Calibri" w:cs="Calibri"/>
          <w:b/>
          <w:sz w:val="28"/>
          <w:szCs w:val="28"/>
        </w:rPr>
        <w:t>OTU ZAMÓWIENIA</w:t>
      </w:r>
    </w:p>
    <w:p w:rsidR="00BC6649" w:rsidRPr="00DB2074" w:rsidRDefault="00BC6649" w:rsidP="00BC6649">
      <w:pPr>
        <w:ind w:left="6372" w:firstLine="708"/>
        <w:sectPr w:rsidR="00BC6649" w:rsidRPr="00DB2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4701"/>
        <w:gridCol w:w="6477"/>
      </w:tblGrid>
      <w:tr w:rsidR="007F28AD" w:rsidRPr="00554E19" w:rsidTr="002741F8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7F28AD" w:rsidRPr="00554E19" w:rsidRDefault="007F28AD" w:rsidP="002741F8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04028F">
              <w:rPr>
                <w:rFonts w:ascii="Calibri" w:hAnsi="Calibri"/>
                <w:b/>
              </w:rPr>
              <w:lastRenderedPageBreak/>
              <w:t>Drukarka laserowa - KOD DLM1</w:t>
            </w:r>
          </w:p>
        </w:tc>
      </w:tr>
      <w:tr w:rsidR="007F28AD" w:rsidRPr="00554E19" w:rsidTr="002741F8">
        <w:trPr>
          <w:jc w:val="center"/>
        </w:trPr>
        <w:tc>
          <w:tcPr>
            <w:tcW w:w="5000" w:type="pct"/>
            <w:gridSpan w:val="3"/>
            <w:vAlign w:val="center"/>
          </w:tcPr>
          <w:p w:rsidR="007F28AD" w:rsidRPr="00554E19" w:rsidRDefault="007F28AD" w:rsidP="002741F8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Producent i model:</w:t>
            </w:r>
          </w:p>
        </w:tc>
      </w:tr>
      <w:tr w:rsidR="007F28AD" w:rsidRPr="00554E19" w:rsidTr="002741F8">
        <w:trPr>
          <w:jc w:val="center"/>
        </w:trPr>
        <w:tc>
          <w:tcPr>
            <w:tcW w:w="1048" w:type="pct"/>
            <w:vAlign w:val="center"/>
          </w:tcPr>
          <w:p w:rsidR="007F28AD" w:rsidRPr="003562BF" w:rsidRDefault="007F28AD" w:rsidP="002741F8">
            <w:pPr>
              <w:spacing w:after="0"/>
              <w:rPr>
                <w:rFonts w:ascii="Calibri" w:hAnsi="Calibri" w:cs="Calibri"/>
                <w:b/>
              </w:rPr>
            </w:pPr>
            <w:r w:rsidRPr="003562BF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662" w:type="pct"/>
            <w:vAlign w:val="center"/>
          </w:tcPr>
          <w:p w:rsidR="007F28AD" w:rsidRPr="003562BF" w:rsidRDefault="007F28AD" w:rsidP="002741F8">
            <w:pPr>
              <w:spacing w:after="0"/>
              <w:rPr>
                <w:rFonts w:ascii="Calibri" w:hAnsi="Calibri" w:cs="Calibri"/>
                <w:b/>
              </w:rPr>
            </w:pPr>
            <w:r w:rsidRPr="003562BF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90" w:type="pct"/>
            <w:vAlign w:val="center"/>
          </w:tcPr>
          <w:p w:rsidR="007F28AD" w:rsidRPr="00554E19" w:rsidRDefault="007F28AD" w:rsidP="002741F8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3562BF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4D1887" w:rsidRPr="00554E19" w:rsidTr="002741F8">
        <w:trPr>
          <w:jc w:val="center"/>
        </w:trPr>
        <w:tc>
          <w:tcPr>
            <w:tcW w:w="1048" w:type="pct"/>
            <w:vAlign w:val="center"/>
          </w:tcPr>
          <w:p w:rsidR="004D1887" w:rsidRPr="0004028F" w:rsidRDefault="004D1887" w:rsidP="002741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druku</w:t>
            </w:r>
          </w:p>
        </w:tc>
        <w:tc>
          <w:tcPr>
            <w:tcW w:w="1662" w:type="pct"/>
            <w:vAlign w:val="center"/>
          </w:tcPr>
          <w:p w:rsidR="004D1887" w:rsidRPr="0004028F" w:rsidRDefault="00AE2521" w:rsidP="002741F8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4D1887">
              <w:rPr>
                <w:sz w:val="16"/>
                <w:szCs w:val="16"/>
              </w:rPr>
              <w:t>aserowy</w:t>
            </w:r>
          </w:p>
        </w:tc>
        <w:tc>
          <w:tcPr>
            <w:tcW w:w="2290" w:type="pct"/>
            <w:vAlign w:val="center"/>
          </w:tcPr>
          <w:p w:rsidR="004D1887" w:rsidRPr="0004028F" w:rsidRDefault="004D1887" w:rsidP="002741F8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7F28AD" w:rsidRPr="00554E19" w:rsidTr="002741F8">
        <w:trPr>
          <w:jc w:val="center"/>
        </w:trPr>
        <w:tc>
          <w:tcPr>
            <w:tcW w:w="1048" w:type="pct"/>
            <w:vAlign w:val="center"/>
          </w:tcPr>
          <w:p w:rsidR="007F28AD" w:rsidRPr="0004028F" w:rsidRDefault="007F28AD" w:rsidP="002741F8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Format</w:t>
            </w:r>
          </w:p>
        </w:tc>
        <w:tc>
          <w:tcPr>
            <w:tcW w:w="1662" w:type="pct"/>
            <w:vAlign w:val="center"/>
          </w:tcPr>
          <w:p w:rsidR="007F28AD" w:rsidRPr="0004028F" w:rsidRDefault="007F28AD" w:rsidP="002741F8">
            <w:pPr>
              <w:spacing w:after="0"/>
              <w:jc w:val="both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A4</w:t>
            </w:r>
          </w:p>
        </w:tc>
        <w:tc>
          <w:tcPr>
            <w:tcW w:w="2290" w:type="pct"/>
            <w:vAlign w:val="center"/>
          </w:tcPr>
          <w:p w:rsidR="007F28AD" w:rsidRPr="0004028F" w:rsidRDefault="007F28AD" w:rsidP="002741F8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7F28AD" w:rsidRPr="00554E19" w:rsidTr="002741F8">
        <w:trPr>
          <w:jc w:val="center"/>
        </w:trPr>
        <w:tc>
          <w:tcPr>
            <w:tcW w:w="1048" w:type="pct"/>
            <w:vAlign w:val="center"/>
          </w:tcPr>
          <w:p w:rsidR="007F28AD" w:rsidRPr="0004028F" w:rsidRDefault="007F28AD" w:rsidP="002741F8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Druk w kolorze</w:t>
            </w:r>
          </w:p>
        </w:tc>
        <w:tc>
          <w:tcPr>
            <w:tcW w:w="1662" w:type="pct"/>
            <w:vAlign w:val="center"/>
          </w:tcPr>
          <w:p w:rsidR="007F28AD" w:rsidRPr="0004028F" w:rsidRDefault="007F28AD" w:rsidP="002741F8">
            <w:pPr>
              <w:spacing w:after="0"/>
              <w:jc w:val="both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Nie</w:t>
            </w:r>
          </w:p>
        </w:tc>
        <w:tc>
          <w:tcPr>
            <w:tcW w:w="2290" w:type="pct"/>
            <w:vAlign w:val="center"/>
          </w:tcPr>
          <w:p w:rsidR="007F28AD" w:rsidRPr="0004028F" w:rsidRDefault="007F28AD" w:rsidP="002741F8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7F28AD" w:rsidRPr="00554E19" w:rsidTr="002741F8">
        <w:trPr>
          <w:jc w:val="center"/>
        </w:trPr>
        <w:tc>
          <w:tcPr>
            <w:tcW w:w="1048" w:type="pct"/>
            <w:vAlign w:val="center"/>
          </w:tcPr>
          <w:p w:rsidR="007F28AD" w:rsidRPr="0004028F" w:rsidRDefault="007F28AD" w:rsidP="002741F8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Rozdzielczość druku</w:t>
            </w:r>
          </w:p>
        </w:tc>
        <w:tc>
          <w:tcPr>
            <w:tcW w:w="1662" w:type="pct"/>
            <w:vAlign w:val="center"/>
          </w:tcPr>
          <w:p w:rsidR="007F28AD" w:rsidRPr="0004028F" w:rsidRDefault="007F28AD" w:rsidP="002741F8">
            <w:pPr>
              <w:spacing w:after="0"/>
              <w:jc w:val="both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4800 x 600 dpi</w:t>
            </w:r>
          </w:p>
        </w:tc>
        <w:tc>
          <w:tcPr>
            <w:tcW w:w="2290" w:type="pct"/>
            <w:vAlign w:val="center"/>
          </w:tcPr>
          <w:p w:rsidR="007F28AD" w:rsidRPr="0004028F" w:rsidRDefault="007F28AD" w:rsidP="002741F8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7F28AD" w:rsidRPr="00554E19" w:rsidTr="002741F8">
        <w:trPr>
          <w:jc w:val="center"/>
        </w:trPr>
        <w:tc>
          <w:tcPr>
            <w:tcW w:w="1048" w:type="pct"/>
            <w:vAlign w:val="center"/>
          </w:tcPr>
          <w:p w:rsidR="007F28AD" w:rsidRPr="0004028F" w:rsidRDefault="007F28AD" w:rsidP="002741F8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Maks. prędkość druku w czerni</w:t>
            </w:r>
          </w:p>
        </w:tc>
        <w:tc>
          <w:tcPr>
            <w:tcW w:w="1662" w:type="pct"/>
            <w:vAlign w:val="center"/>
          </w:tcPr>
          <w:p w:rsidR="007F28AD" w:rsidRPr="0004028F" w:rsidRDefault="007F28AD" w:rsidP="002741F8">
            <w:pPr>
              <w:spacing w:after="0"/>
              <w:jc w:val="both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28 str/min</w:t>
            </w:r>
          </w:p>
        </w:tc>
        <w:tc>
          <w:tcPr>
            <w:tcW w:w="2290" w:type="pct"/>
            <w:vAlign w:val="center"/>
          </w:tcPr>
          <w:p w:rsidR="007F28AD" w:rsidRPr="0004028F" w:rsidRDefault="007F28AD" w:rsidP="002741F8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7F28AD" w:rsidRPr="00554E19" w:rsidTr="002741F8">
        <w:trPr>
          <w:trHeight w:val="64"/>
          <w:jc w:val="center"/>
        </w:trPr>
        <w:tc>
          <w:tcPr>
            <w:tcW w:w="1048" w:type="pct"/>
            <w:vAlign w:val="center"/>
          </w:tcPr>
          <w:p w:rsidR="007F28AD" w:rsidRPr="0004028F" w:rsidRDefault="007F28AD" w:rsidP="002741F8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Druk dwustronny</w:t>
            </w:r>
          </w:p>
        </w:tc>
        <w:tc>
          <w:tcPr>
            <w:tcW w:w="1662" w:type="pct"/>
            <w:vAlign w:val="center"/>
          </w:tcPr>
          <w:p w:rsidR="007F28AD" w:rsidRPr="0004028F" w:rsidRDefault="007F28AD" w:rsidP="002741F8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automatyczny</w:t>
            </w:r>
          </w:p>
        </w:tc>
        <w:tc>
          <w:tcPr>
            <w:tcW w:w="2290" w:type="pct"/>
            <w:vAlign w:val="center"/>
          </w:tcPr>
          <w:p w:rsidR="007F28AD" w:rsidRPr="0004028F" w:rsidRDefault="007F28AD" w:rsidP="002741F8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7F28AD" w:rsidRPr="00554E19" w:rsidTr="002741F8">
        <w:trPr>
          <w:jc w:val="center"/>
        </w:trPr>
        <w:tc>
          <w:tcPr>
            <w:tcW w:w="1048" w:type="pct"/>
            <w:vAlign w:val="center"/>
          </w:tcPr>
          <w:p w:rsidR="007F28AD" w:rsidRPr="0004028F" w:rsidRDefault="007F28AD" w:rsidP="002741F8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Obciążenie miesięczne</w:t>
            </w:r>
          </w:p>
        </w:tc>
        <w:tc>
          <w:tcPr>
            <w:tcW w:w="1662" w:type="pct"/>
            <w:vAlign w:val="center"/>
          </w:tcPr>
          <w:p w:rsidR="007F28AD" w:rsidRPr="0004028F" w:rsidRDefault="007F28AD" w:rsidP="002741F8">
            <w:pPr>
              <w:spacing w:after="0"/>
              <w:jc w:val="both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30000 arkuszy/miesiąc</w:t>
            </w:r>
          </w:p>
        </w:tc>
        <w:tc>
          <w:tcPr>
            <w:tcW w:w="2290" w:type="pct"/>
            <w:vAlign w:val="center"/>
          </w:tcPr>
          <w:p w:rsidR="007F28AD" w:rsidRPr="0004028F" w:rsidRDefault="007F28AD" w:rsidP="002741F8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7F28AD" w:rsidRPr="00554E19" w:rsidTr="002741F8">
        <w:trPr>
          <w:trHeight w:val="148"/>
          <w:jc w:val="center"/>
        </w:trPr>
        <w:tc>
          <w:tcPr>
            <w:tcW w:w="1048" w:type="pct"/>
            <w:vAlign w:val="center"/>
          </w:tcPr>
          <w:p w:rsidR="007F28AD" w:rsidRPr="0004028F" w:rsidRDefault="007F28AD" w:rsidP="002741F8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Język drukarki</w:t>
            </w:r>
          </w:p>
        </w:tc>
        <w:tc>
          <w:tcPr>
            <w:tcW w:w="1662" w:type="pct"/>
            <w:vAlign w:val="center"/>
          </w:tcPr>
          <w:p w:rsidR="007F28AD" w:rsidRPr="0004028F" w:rsidRDefault="007F28AD" w:rsidP="002741F8">
            <w:pPr>
              <w:spacing w:beforeAutospacing="1" w:after="0" w:afterAutospacing="1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PCL 5e / 6 , </w:t>
            </w:r>
            <w:r w:rsidRPr="0004028F">
              <w:rPr>
                <w:sz w:val="16"/>
                <w:szCs w:val="16"/>
              </w:rPr>
              <w:t>PostScript 3</w:t>
            </w:r>
          </w:p>
        </w:tc>
        <w:tc>
          <w:tcPr>
            <w:tcW w:w="2290" w:type="pct"/>
            <w:vAlign w:val="center"/>
          </w:tcPr>
          <w:p w:rsidR="007F28AD" w:rsidRPr="0050775E" w:rsidRDefault="007F28AD" w:rsidP="002741F8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7F28AD" w:rsidRPr="00554E19" w:rsidTr="002741F8">
        <w:trPr>
          <w:jc w:val="center"/>
        </w:trPr>
        <w:tc>
          <w:tcPr>
            <w:tcW w:w="1048" w:type="pct"/>
            <w:vAlign w:val="center"/>
          </w:tcPr>
          <w:p w:rsidR="007F28AD" w:rsidRPr="0004028F" w:rsidRDefault="007F28AD" w:rsidP="002741F8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Procesor drukarki</w:t>
            </w:r>
          </w:p>
        </w:tc>
        <w:tc>
          <w:tcPr>
            <w:tcW w:w="1662" w:type="pct"/>
            <w:vAlign w:val="center"/>
          </w:tcPr>
          <w:p w:rsidR="007F28AD" w:rsidRPr="0004028F" w:rsidRDefault="007F28AD" w:rsidP="002741F8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04028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600 MHz</w:t>
            </w:r>
          </w:p>
        </w:tc>
        <w:tc>
          <w:tcPr>
            <w:tcW w:w="2290" w:type="pct"/>
            <w:vAlign w:val="center"/>
          </w:tcPr>
          <w:p w:rsidR="007F28AD" w:rsidRPr="0050775E" w:rsidRDefault="007F28AD" w:rsidP="002741F8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7F28AD" w:rsidRPr="00554E19" w:rsidTr="002741F8">
        <w:trPr>
          <w:jc w:val="center"/>
        </w:trPr>
        <w:tc>
          <w:tcPr>
            <w:tcW w:w="1048" w:type="pct"/>
            <w:vAlign w:val="center"/>
          </w:tcPr>
          <w:p w:rsidR="007F28AD" w:rsidRPr="0004028F" w:rsidRDefault="007F28AD" w:rsidP="002741F8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Zainstalowana pamięć</w:t>
            </w:r>
          </w:p>
        </w:tc>
        <w:tc>
          <w:tcPr>
            <w:tcW w:w="1662" w:type="pct"/>
            <w:vAlign w:val="center"/>
          </w:tcPr>
          <w:p w:rsidR="007F28AD" w:rsidRPr="0004028F" w:rsidRDefault="007F28AD" w:rsidP="002741F8">
            <w:pPr>
              <w:spacing w:after="0"/>
              <w:jc w:val="both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256 MB</w:t>
            </w:r>
          </w:p>
        </w:tc>
        <w:tc>
          <w:tcPr>
            <w:tcW w:w="2290" w:type="pct"/>
            <w:vAlign w:val="center"/>
          </w:tcPr>
          <w:p w:rsidR="007F28AD" w:rsidRPr="0050775E" w:rsidRDefault="007F28AD" w:rsidP="002741F8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7F28AD" w:rsidRPr="00554E19" w:rsidTr="002741F8">
        <w:trPr>
          <w:jc w:val="center"/>
        </w:trPr>
        <w:tc>
          <w:tcPr>
            <w:tcW w:w="1048" w:type="pct"/>
            <w:vAlign w:val="center"/>
          </w:tcPr>
          <w:p w:rsidR="007F28AD" w:rsidRPr="0004028F" w:rsidRDefault="007F28AD" w:rsidP="002741F8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Podajnik papieru</w:t>
            </w:r>
          </w:p>
        </w:tc>
        <w:tc>
          <w:tcPr>
            <w:tcW w:w="1662" w:type="pct"/>
            <w:vAlign w:val="center"/>
          </w:tcPr>
          <w:p w:rsidR="007F28AD" w:rsidRPr="0004028F" w:rsidRDefault="007F28AD" w:rsidP="002741F8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04028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250 arkuszy</w:t>
            </w:r>
          </w:p>
        </w:tc>
        <w:tc>
          <w:tcPr>
            <w:tcW w:w="2290" w:type="pct"/>
            <w:vAlign w:val="center"/>
          </w:tcPr>
          <w:p w:rsidR="007F28AD" w:rsidRPr="0050775E" w:rsidRDefault="007F28AD" w:rsidP="002741F8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7F28AD" w:rsidRPr="00554E19" w:rsidTr="002741F8">
        <w:trPr>
          <w:jc w:val="center"/>
        </w:trPr>
        <w:tc>
          <w:tcPr>
            <w:tcW w:w="1048" w:type="pct"/>
            <w:vAlign w:val="center"/>
          </w:tcPr>
          <w:p w:rsidR="007F28AD" w:rsidRPr="0004028F" w:rsidRDefault="007F28AD" w:rsidP="002741F8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Odbiornik papieru</w:t>
            </w:r>
          </w:p>
        </w:tc>
        <w:tc>
          <w:tcPr>
            <w:tcW w:w="1662" w:type="pct"/>
            <w:vAlign w:val="center"/>
          </w:tcPr>
          <w:p w:rsidR="007F28AD" w:rsidRPr="0004028F" w:rsidRDefault="007F28AD" w:rsidP="002741F8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04028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150 arkuszy</w:t>
            </w:r>
          </w:p>
        </w:tc>
        <w:tc>
          <w:tcPr>
            <w:tcW w:w="2290" w:type="pct"/>
            <w:vAlign w:val="center"/>
          </w:tcPr>
          <w:p w:rsidR="007F28AD" w:rsidRPr="0004028F" w:rsidRDefault="007F28AD" w:rsidP="002741F8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7F28AD" w:rsidRPr="00554E19" w:rsidTr="002741F8">
        <w:trPr>
          <w:jc w:val="center"/>
        </w:trPr>
        <w:tc>
          <w:tcPr>
            <w:tcW w:w="1048" w:type="pct"/>
            <w:vAlign w:val="center"/>
          </w:tcPr>
          <w:p w:rsidR="007F28AD" w:rsidRPr="00463920" w:rsidRDefault="007F28AD" w:rsidP="002741F8">
            <w:pPr>
              <w:spacing w:after="0"/>
              <w:rPr>
                <w:sz w:val="16"/>
                <w:szCs w:val="16"/>
              </w:rPr>
            </w:pPr>
            <w:r w:rsidRPr="00463920">
              <w:rPr>
                <w:sz w:val="16"/>
                <w:szCs w:val="16"/>
              </w:rPr>
              <w:t>Gramatura papieru (min.)</w:t>
            </w:r>
          </w:p>
        </w:tc>
        <w:tc>
          <w:tcPr>
            <w:tcW w:w="1662" w:type="pct"/>
            <w:vAlign w:val="center"/>
          </w:tcPr>
          <w:p w:rsidR="007F28AD" w:rsidRPr="00463920" w:rsidRDefault="007F28AD" w:rsidP="002741F8">
            <w:pPr>
              <w:spacing w:after="0"/>
              <w:jc w:val="both"/>
              <w:rPr>
                <w:sz w:val="16"/>
                <w:szCs w:val="16"/>
              </w:rPr>
            </w:pPr>
            <w:r w:rsidRPr="00463920">
              <w:rPr>
                <w:sz w:val="16"/>
                <w:szCs w:val="16"/>
              </w:rPr>
              <w:t>60 g/m²</w:t>
            </w:r>
          </w:p>
        </w:tc>
        <w:tc>
          <w:tcPr>
            <w:tcW w:w="2290" w:type="pct"/>
            <w:vAlign w:val="center"/>
          </w:tcPr>
          <w:p w:rsidR="007F28AD" w:rsidRPr="0004028F" w:rsidRDefault="007F28AD" w:rsidP="002741F8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7F28AD" w:rsidRPr="00554E19" w:rsidTr="002741F8">
        <w:trPr>
          <w:jc w:val="center"/>
        </w:trPr>
        <w:tc>
          <w:tcPr>
            <w:tcW w:w="1048" w:type="pct"/>
            <w:vAlign w:val="center"/>
          </w:tcPr>
          <w:p w:rsidR="007F28AD" w:rsidRPr="00463920" w:rsidRDefault="007F28AD" w:rsidP="002741F8">
            <w:pPr>
              <w:spacing w:after="0"/>
              <w:rPr>
                <w:sz w:val="16"/>
                <w:szCs w:val="16"/>
              </w:rPr>
            </w:pPr>
            <w:r w:rsidRPr="00463920">
              <w:rPr>
                <w:sz w:val="16"/>
                <w:szCs w:val="16"/>
              </w:rPr>
              <w:t>Gramatura papieru (maks.)</w:t>
            </w:r>
          </w:p>
        </w:tc>
        <w:tc>
          <w:tcPr>
            <w:tcW w:w="1662" w:type="pct"/>
            <w:vAlign w:val="center"/>
          </w:tcPr>
          <w:p w:rsidR="007F28AD" w:rsidRPr="00463920" w:rsidRDefault="007F28AD" w:rsidP="002741F8">
            <w:pPr>
              <w:spacing w:after="0"/>
              <w:jc w:val="both"/>
              <w:rPr>
                <w:sz w:val="16"/>
                <w:szCs w:val="16"/>
              </w:rPr>
            </w:pPr>
            <w:r w:rsidRPr="00463920">
              <w:rPr>
                <w:sz w:val="16"/>
                <w:szCs w:val="16"/>
              </w:rPr>
              <w:t>220 g/m²</w:t>
            </w:r>
          </w:p>
        </w:tc>
        <w:tc>
          <w:tcPr>
            <w:tcW w:w="2290" w:type="pct"/>
            <w:vAlign w:val="center"/>
          </w:tcPr>
          <w:p w:rsidR="007F28AD" w:rsidRPr="0004028F" w:rsidRDefault="007F28AD" w:rsidP="002741F8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7F28AD" w:rsidRPr="00554E19" w:rsidTr="002741F8">
        <w:trPr>
          <w:jc w:val="center"/>
        </w:trPr>
        <w:tc>
          <w:tcPr>
            <w:tcW w:w="1048" w:type="pct"/>
            <w:vAlign w:val="center"/>
          </w:tcPr>
          <w:p w:rsidR="007F28AD" w:rsidRPr="00463920" w:rsidRDefault="007F28AD" w:rsidP="002741F8">
            <w:pPr>
              <w:spacing w:after="0"/>
              <w:rPr>
                <w:sz w:val="16"/>
                <w:szCs w:val="16"/>
              </w:rPr>
            </w:pPr>
            <w:r w:rsidRPr="00463920">
              <w:rPr>
                <w:sz w:val="16"/>
                <w:szCs w:val="16"/>
              </w:rPr>
              <w:t>Komunikacja</w:t>
            </w:r>
          </w:p>
        </w:tc>
        <w:tc>
          <w:tcPr>
            <w:tcW w:w="1662" w:type="pct"/>
            <w:vAlign w:val="center"/>
          </w:tcPr>
          <w:p w:rsidR="007F28AD" w:rsidRPr="00463920" w:rsidRDefault="007F28AD" w:rsidP="002741F8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RJ45, </w:t>
            </w:r>
            <w:r w:rsidRPr="00463920">
              <w:rPr>
                <w:sz w:val="16"/>
                <w:szCs w:val="16"/>
              </w:rPr>
              <w:t>WiFi</w:t>
            </w:r>
            <w:r>
              <w:rPr>
                <w:sz w:val="16"/>
                <w:szCs w:val="16"/>
              </w:rPr>
              <w:t>, USB</w:t>
            </w:r>
          </w:p>
        </w:tc>
        <w:tc>
          <w:tcPr>
            <w:tcW w:w="2290" w:type="pct"/>
            <w:vAlign w:val="center"/>
          </w:tcPr>
          <w:p w:rsidR="007F28AD" w:rsidRPr="0004028F" w:rsidRDefault="007F28AD" w:rsidP="002741F8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7F28AD" w:rsidRPr="00554E19" w:rsidTr="002741F8">
        <w:trPr>
          <w:jc w:val="center"/>
        </w:trPr>
        <w:tc>
          <w:tcPr>
            <w:tcW w:w="1048" w:type="pct"/>
            <w:vAlign w:val="center"/>
          </w:tcPr>
          <w:p w:rsidR="007F28AD" w:rsidRPr="00463920" w:rsidRDefault="007F28AD" w:rsidP="002741F8">
            <w:pPr>
              <w:spacing w:after="0"/>
              <w:rPr>
                <w:sz w:val="16"/>
                <w:szCs w:val="16"/>
              </w:rPr>
            </w:pPr>
            <w:r w:rsidRPr="00463920">
              <w:rPr>
                <w:sz w:val="16"/>
                <w:szCs w:val="16"/>
              </w:rPr>
              <w:t>Waga</w:t>
            </w:r>
          </w:p>
        </w:tc>
        <w:tc>
          <w:tcPr>
            <w:tcW w:w="1662" w:type="pct"/>
            <w:vAlign w:val="center"/>
          </w:tcPr>
          <w:p w:rsidR="007F28AD" w:rsidRPr="00463920" w:rsidRDefault="007F28AD" w:rsidP="002741F8">
            <w:pPr>
              <w:spacing w:after="0"/>
              <w:jc w:val="both"/>
              <w:rPr>
                <w:sz w:val="16"/>
                <w:szCs w:val="16"/>
              </w:rPr>
            </w:pPr>
            <w:r w:rsidRPr="00463920"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</w:rPr>
              <w:t xml:space="preserve"> 8</w:t>
            </w:r>
            <w:r w:rsidRPr="00463920">
              <w:rPr>
                <w:sz w:val="16"/>
                <w:szCs w:val="16"/>
              </w:rPr>
              <w:t>kg</w:t>
            </w:r>
          </w:p>
        </w:tc>
        <w:tc>
          <w:tcPr>
            <w:tcW w:w="2290" w:type="pct"/>
            <w:vAlign w:val="center"/>
          </w:tcPr>
          <w:p w:rsidR="007F28AD" w:rsidRPr="0050775E" w:rsidRDefault="007F28AD" w:rsidP="002741F8">
            <w:pPr>
              <w:spacing w:after="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F28AD" w:rsidRPr="00554E19" w:rsidTr="002741F8">
        <w:trPr>
          <w:jc w:val="center"/>
        </w:trPr>
        <w:tc>
          <w:tcPr>
            <w:tcW w:w="1048" w:type="pct"/>
            <w:vAlign w:val="center"/>
          </w:tcPr>
          <w:p w:rsidR="007F28AD" w:rsidRPr="00617824" w:rsidRDefault="007F28AD" w:rsidP="002741F8">
            <w:pPr>
              <w:spacing w:after="0"/>
              <w:rPr>
                <w:sz w:val="16"/>
                <w:szCs w:val="16"/>
              </w:rPr>
            </w:pPr>
            <w:r w:rsidRPr="00617824">
              <w:rPr>
                <w:sz w:val="16"/>
                <w:szCs w:val="16"/>
              </w:rPr>
              <w:t>Gwarancja</w:t>
            </w:r>
          </w:p>
        </w:tc>
        <w:tc>
          <w:tcPr>
            <w:tcW w:w="1662" w:type="pct"/>
            <w:vAlign w:val="center"/>
          </w:tcPr>
          <w:p w:rsidR="007F28AD" w:rsidRPr="0050775E" w:rsidRDefault="007F28AD" w:rsidP="002741F8">
            <w:pPr>
              <w:spacing w:after="0"/>
              <w:jc w:val="both"/>
              <w:rPr>
                <w:sz w:val="16"/>
                <w:szCs w:val="16"/>
              </w:rPr>
            </w:pPr>
            <w:r w:rsidRPr="00617824">
              <w:rPr>
                <w:sz w:val="16"/>
                <w:szCs w:val="16"/>
              </w:rPr>
              <w:t>2 lata</w:t>
            </w:r>
            <w:r w:rsidR="00956DFF">
              <w:rPr>
                <w:sz w:val="16"/>
                <w:szCs w:val="16"/>
              </w:rPr>
              <w:t xml:space="preserve">. </w:t>
            </w:r>
            <w:r w:rsidR="00956DFF" w:rsidRPr="00956DFF">
              <w:rPr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</w:tc>
        <w:tc>
          <w:tcPr>
            <w:tcW w:w="2290" w:type="pct"/>
            <w:vAlign w:val="center"/>
          </w:tcPr>
          <w:p w:rsidR="007F28AD" w:rsidRPr="0050775E" w:rsidRDefault="007F28AD" w:rsidP="002741F8">
            <w:pPr>
              <w:spacing w:after="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F28AD" w:rsidRPr="00554E19" w:rsidTr="002741F8">
        <w:trPr>
          <w:jc w:val="center"/>
        </w:trPr>
        <w:tc>
          <w:tcPr>
            <w:tcW w:w="1048" w:type="pct"/>
            <w:vAlign w:val="center"/>
          </w:tcPr>
          <w:p w:rsidR="007F28AD" w:rsidRPr="0050775E" w:rsidRDefault="007F28AD" w:rsidP="002741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Wyposażenie</w:t>
            </w:r>
          </w:p>
        </w:tc>
        <w:tc>
          <w:tcPr>
            <w:tcW w:w="1662" w:type="pct"/>
            <w:vAlign w:val="center"/>
          </w:tcPr>
          <w:p w:rsidR="007F28AD" w:rsidRPr="0050775E" w:rsidRDefault="00967011" w:rsidP="002741F8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Kabel USB, toner</w:t>
            </w:r>
          </w:p>
        </w:tc>
        <w:tc>
          <w:tcPr>
            <w:tcW w:w="2290" w:type="pct"/>
            <w:vAlign w:val="center"/>
          </w:tcPr>
          <w:p w:rsidR="007F28AD" w:rsidRPr="0050775E" w:rsidRDefault="007F28AD" w:rsidP="002741F8">
            <w:pPr>
              <w:spacing w:after="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7F28AD" w:rsidRDefault="007F28AD" w:rsidP="007F28AD">
      <w:pPr>
        <w:spacing w:after="0"/>
      </w:pPr>
    </w:p>
    <w:p w:rsidR="007F28AD" w:rsidRDefault="007F28AD" w:rsidP="007F28AD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4701"/>
        <w:gridCol w:w="6477"/>
      </w:tblGrid>
      <w:tr w:rsidR="00DD7C90" w:rsidRPr="00554E19" w:rsidTr="002A5943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DD7C90" w:rsidRPr="00554E19" w:rsidRDefault="00DD7C90" w:rsidP="002A5943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463920">
              <w:rPr>
                <w:rFonts w:ascii="Calibri" w:hAnsi="Calibri"/>
                <w:b/>
              </w:rPr>
              <w:lastRenderedPageBreak/>
              <w:t>Drukarka laserowa -KOD DLK1</w:t>
            </w:r>
          </w:p>
        </w:tc>
      </w:tr>
      <w:tr w:rsidR="00DD7C90" w:rsidRPr="00554E19" w:rsidTr="002A5943">
        <w:trPr>
          <w:jc w:val="center"/>
        </w:trPr>
        <w:tc>
          <w:tcPr>
            <w:tcW w:w="5000" w:type="pct"/>
            <w:gridSpan w:val="3"/>
            <w:vAlign w:val="center"/>
          </w:tcPr>
          <w:p w:rsidR="00DD7C90" w:rsidRPr="00554E19" w:rsidRDefault="00DD7C90" w:rsidP="002A5943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Producent i model:</w:t>
            </w: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554E19" w:rsidRDefault="00DD7C90" w:rsidP="002A5943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662" w:type="pct"/>
            <w:vAlign w:val="center"/>
          </w:tcPr>
          <w:p w:rsidR="00DD7C90" w:rsidRPr="00554E19" w:rsidRDefault="00DD7C90" w:rsidP="002A5943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90" w:type="pct"/>
            <w:vAlign w:val="center"/>
          </w:tcPr>
          <w:p w:rsidR="00DD7C90" w:rsidRPr="00554E19" w:rsidRDefault="00DD7C90" w:rsidP="002A5943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535B17" w:rsidRDefault="00DD7C90" w:rsidP="002A5943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Rodzaj druku</w:t>
            </w:r>
          </w:p>
        </w:tc>
        <w:tc>
          <w:tcPr>
            <w:tcW w:w="1662" w:type="pct"/>
            <w:vAlign w:val="center"/>
          </w:tcPr>
          <w:p w:rsidR="00DD7C90" w:rsidRPr="00535B17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Laserowy</w:t>
            </w:r>
          </w:p>
        </w:tc>
        <w:tc>
          <w:tcPr>
            <w:tcW w:w="2290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535B17" w:rsidRDefault="00DD7C90" w:rsidP="002A5943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Format</w:t>
            </w:r>
          </w:p>
        </w:tc>
        <w:tc>
          <w:tcPr>
            <w:tcW w:w="1662" w:type="pct"/>
            <w:vAlign w:val="center"/>
          </w:tcPr>
          <w:p w:rsidR="00DD7C90" w:rsidRPr="00535B17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A4</w:t>
            </w:r>
          </w:p>
        </w:tc>
        <w:tc>
          <w:tcPr>
            <w:tcW w:w="2290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535B17" w:rsidRDefault="00DD7C90" w:rsidP="002A5943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Druk w kolorze</w:t>
            </w:r>
          </w:p>
        </w:tc>
        <w:tc>
          <w:tcPr>
            <w:tcW w:w="1662" w:type="pct"/>
            <w:vAlign w:val="center"/>
          </w:tcPr>
          <w:p w:rsidR="00DD7C90" w:rsidRPr="00535B17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Tak</w:t>
            </w:r>
          </w:p>
        </w:tc>
        <w:tc>
          <w:tcPr>
            <w:tcW w:w="2290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535B17" w:rsidRDefault="00DD7C90" w:rsidP="002A5943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Rozdzielczość druku</w:t>
            </w:r>
          </w:p>
        </w:tc>
        <w:tc>
          <w:tcPr>
            <w:tcW w:w="1662" w:type="pct"/>
            <w:vAlign w:val="center"/>
          </w:tcPr>
          <w:p w:rsidR="00DD7C90" w:rsidRPr="00535B17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2400 x 1200 dpi</w:t>
            </w:r>
          </w:p>
        </w:tc>
        <w:tc>
          <w:tcPr>
            <w:tcW w:w="2290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535B17" w:rsidRDefault="00DD7C90" w:rsidP="002A5943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Maks. prędkość druku w czerni</w:t>
            </w:r>
          </w:p>
        </w:tc>
        <w:tc>
          <w:tcPr>
            <w:tcW w:w="1662" w:type="pct"/>
            <w:vAlign w:val="center"/>
          </w:tcPr>
          <w:p w:rsidR="00DD7C90" w:rsidRPr="00535B17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18 str/min</w:t>
            </w:r>
          </w:p>
        </w:tc>
        <w:tc>
          <w:tcPr>
            <w:tcW w:w="2290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trHeight w:val="64"/>
          <w:jc w:val="center"/>
        </w:trPr>
        <w:tc>
          <w:tcPr>
            <w:tcW w:w="1048" w:type="pct"/>
            <w:vAlign w:val="center"/>
          </w:tcPr>
          <w:p w:rsidR="00DD7C90" w:rsidRPr="00535B17" w:rsidRDefault="00DD7C90" w:rsidP="002A5943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Maks. prędkość druku w kolorze</w:t>
            </w:r>
          </w:p>
        </w:tc>
        <w:tc>
          <w:tcPr>
            <w:tcW w:w="1662" w:type="pct"/>
            <w:vAlign w:val="center"/>
          </w:tcPr>
          <w:p w:rsidR="00DD7C90" w:rsidRPr="00535B17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18 str/min</w:t>
            </w:r>
          </w:p>
        </w:tc>
        <w:tc>
          <w:tcPr>
            <w:tcW w:w="2290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trHeight w:val="88"/>
          <w:jc w:val="center"/>
        </w:trPr>
        <w:tc>
          <w:tcPr>
            <w:tcW w:w="1048" w:type="pct"/>
            <w:vAlign w:val="center"/>
          </w:tcPr>
          <w:p w:rsidR="00DD7C90" w:rsidRPr="00535B17" w:rsidRDefault="00DD7C90" w:rsidP="002A5943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Druk Photo</w:t>
            </w:r>
          </w:p>
        </w:tc>
        <w:tc>
          <w:tcPr>
            <w:tcW w:w="1662" w:type="pct"/>
            <w:vAlign w:val="center"/>
          </w:tcPr>
          <w:p w:rsidR="00DD7C90" w:rsidRPr="00535B17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Nie</w:t>
            </w:r>
          </w:p>
        </w:tc>
        <w:tc>
          <w:tcPr>
            <w:tcW w:w="2290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trHeight w:val="148"/>
          <w:jc w:val="center"/>
        </w:trPr>
        <w:tc>
          <w:tcPr>
            <w:tcW w:w="1048" w:type="pct"/>
            <w:vAlign w:val="center"/>
          </w:tcPr>
          <w:p w:rsidR="00DD7C90" w:rsidRPr="00535B17" w:rsidRDefault="00DD7C90" w:rsidP="002A5943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Druk dwustronny</w:t>
            </w:r>
          </w:p>
        </w:tc>
        <w:tc>
          <w:tcPr>
            <w:tcW w:w="1662" w:type="pct"/>
            <w:vAlign w:val="center"/>
          </w:tcPr>
          <w:p w:rsidR="00DD7C90" w:rsidRPr="00535B17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2290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535B17" w:rsidRDefault="00DD7C90" w:rsidP="002A5943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Obciążenie miesięczne</w:t>
            </w:r>
          </w:p>
        </w:tc>
        <w:tc>
          <w:tcPr>
            <w:tcW w:w="1662" w:type="pct"/>
            <w:vAlign w:val="center"/>
          </w:tcPr>
          <w:p w:rsidR="00DD7C90" w:rsidRPr="00535B17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30000 arkuszy/miesiąc</w:t>
            </w:r>
          </w:p>
        </w:tc>
        <w:tc>
          <w:tcPr>
            <w:tcW w:w="2290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535B17" w:rsidRDefault="00DD7C90" w:rsidP="002A5943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Język drukarki</w:t>
            </w:r>
          </w:p>
        </w:tc>
        <w:tc>
          <w:tcPr>
            <w:tcW w:w="1662" w:type="pct"/>
            <w:vAlign w:val="center"/>
          </w:tcPr>
          <w:p w:rsidR="00DD7C90" w:rsidRPr="00535B17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Pdf, pcl 6, postscript 3</w:t>
            </w:r>
          </w:p>
        </w:tc>
        <w:tc>
          <w:tcPr>
            <w:tcW w:w="2290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535B17" w:rsidRDefault="00DD7C90" w:rsidP="002A5943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Procesor drukarki</w:t>
            </w:r>
          </w:p>
        </w:tc>
        <w:tc>
          <w:tcPr>
            <w:tcW w:w="1662" w:type="pct"/>
            <w:vAlign w:val="center"/>
          </w:tcPr>
          <w:p w:rsidR="00DD7C90" w:rsidRPr="00535B17" w:rsidRDefault="00DD7C90" w:rsidP="002A5943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535B17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525 MHz</w:t>
            </w:r>
          </w:p>
        </w:tc>
        <w:tc>
          <w:tcPr>
            <w:tcW w:w="2290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trHeight w:val="64"/>
          <w:jc w:val="center"/>
        </w:trPr>
        <w:tc>
          <w:tcPr>
            <w:tcW w:w="1048" w:type="pct"/>
            <w:vAlign w:val="center"/>
          </w:tcPr>
          <w:p w:rsidR="00DD7C90" w:rsidRPr="00535B17" w:rsidRDefault="00DD7C90" w:rsidP="002A5943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Zainstalowana pamięć</w:t>
            </w:r>
          </w:p>
        </w:tc>
        <w:tc>
          <w:tcPr>
            <w:tcW w:w="1662" w:type="pct"/>
            <w:vAlign w:val="center"/>
          </w:tcPr>
          <w:p w:rsidR="00DD7C90" w:rsidRPr="00535B17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256 MB</w:t>
            </w:r>
          </w:p>
        </w:tc>
        <w:tc>
          <w:tcPr>
            <w:tcW w:w="2290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535B17" w:rsidRDefault="00DD7C90" w:rsidP="002A5943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Podajnik papieru</w:t>
            </w:r>
          </w:p>
        </w:tc>
        <w:tc>
          <w:tcPr>
            <w:tcW w:w="1662" w:type="pct"/>
            <w:vAlign w:val="center"/>
          </w:tcPr>
          <w:p w:rsidR="00DD7C90" w:rsidRPr="00535B17" w:rsidRDefault="00DD7C90" w:rsidP="002A5943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535B17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150 arkuszy</w:t>
            </w:r>
          </w:p>
        </w:tc>
        <w:tc>
          <w:tcPr>
            <w:tcW w:w="2290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535B17" w:rsidRDefault="00DD7C90" w:rsidP="002A5943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Odbiornik papieru</w:t>
            </w:r>
          </w:p>
        </w:tc>
        <w:tc>
          <w:tcPr>
            <w:tcW w:w="1662" w:type="pct"/>
            <w:vAlign w:val="center"/>
          </w:tcPr>
          <w:p w:rsidR="00DD7C90" w:rsidRPr="00535B17" w:rsidRDefault="00DD7C90" w:rsidP="002A5943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535B17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100 arkuszy</w:t>
            </w:r>
          </w:p>
        </w:tc>
        <w:tc>
          <w:tcPr>
            <w:tcW w:w="2290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535B17" w:rsidRDefault="00DD7C90" w:rsidP="002A5943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gramatura papieru (min.)</w:t>
            </w:r>
          </w:p>
        </w:tc>
        <w:tc>
          <w:tcPr>
            <w:tcW w:w="1662" w:type="pct"/>
            <w:vAlign w:val="center"/>
          </w:tcPr>
          <w:p w:rsidR="00DD7C90" w:rsidRPr="00535B17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60 g/m²</w:t>
            </w:r>
          </w:p>
        </w:tc>
        <w:tc>
          <w:tcPr>
            <w:tcW w:w="2290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535B17" w:rsidRDefault="00DD7C90" w:rsidP="002A5943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Gramatura papieru (maks.)</w:t>
            </w:r>
          </w:p>
        </w:tc>
        <w:tc>
          <w:tcPr>
            <w:tcW w:w="1662" w:type="pct"/>
            <w:vAlign w:val="center"/>
          </w:tcPr>
          <w:p w:rsidR="00DD7C90" w:rsidRPr="00535B17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163 g/m²</w:t>
            </w:r>
          </w:p>
        </w:tc>
        <w:tc>
          <w:tcPr>
            <w:tcW w:w="2290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463920" w:rsidRDefault="00DD7C90" w:rsidP="002A59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Komunikacja</w:t>
            </w:r>
          </w:p>
        </w:tc>
        <w:tc>
          <w:tcPr>
            <w:tcW w:w="1662" w:type="pct"/>
            <w:vAlign w:val="center"/>
          </w:tcPr>
          <w:p w:rsidR="00DD7C90" w:rsidRPr="00463920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Rj45, wifi, USB</w:t>
            </w:r>
          </w:p>
        </w:tc>
        <w:tc>
          <w:tcPr>
            <w:tcW w:w="2290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463920" w:rsidRDefault="00DD7C90" w:rsidP="002A59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Waga</w:t>
            </w:r>
          </w:p>
        </w:tc>
        <w:tc>
          <w:tcPr>
            <w:tcW w:w="1662" w:type="pct"/>
            <w:vAlign w:val="center"/>
          </w:tcPr>
          <w:p w:rsidR="00DD7C90" w:rsidRPr="00463920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12,5kg</w:t>
            </w:r>
          </w:p>
        </w:tc>
        <w:tc>
          <w:tcPr>
            <w:tcW w:w="2290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617824" w:rsidRDefault="00DD7C90" w:rsidP="002A5943">
            <w:pPr>
              <w:spacing w:after="0"/>
              <w:rPr>
                <w:sz w:val="16"/>
                <w:szCs w:val="16"/>
              </w:rPr>
            </w:pPr>
            <w:r w:rsidRPr="00617824">
              <w:rPr>
                <w:sz w:val="16"/>
                <w:szCs w:val="16"/>
              </w:rPr>
              <w:t>Gwarancja</w:t>
            </w:r>
          </w:p>
        </w:tc>
        <w:tc>
          <w:tcPr>
            <w:tcW w:w="1662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 w:rsidRPr="00617824">
              <w:rPr>
                <w:sz w:val="16"/>
                <w:szCs w:val="16"/>
              </w:rPr>
              <w:t>2 lata</w:t>
            </w:r>
            <w:r>
              <w:rPr>
                <w:sz w:val="16"/>
                <w:szCs w:val="16"/>
              </w:rPr>
              <w:t xml:space="preserve">. </w:t>
            </w:r>
            <w:r w:rsidRPr="00956DFF">
              <w:rPr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</w:tc>
        <w:tc>
          <w:tcPr>
            <w:tcW w:w="2290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50775E" w:rsidRDefault="00DD7C90" w:rsidP="002A59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Wyposażenie</w:t>
            </w:r>
          </w:p>
        </w:tc>
        <w:tc>
          <w:tcPr>
            <w:tcW w:w="1662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Kabel USB, tonery</w:t>
            </w:r>
          </w:p>
        </w:tc>
        <w:tc>
          <w:tcPr>
            <w:tcW w:w="2290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DD7C90" w:rsidRDefault="00DD7C90" w:rsidP="007F28AD"/>
    <w:p w:rsidR="00DD7C90" w:rsidRDefault="00DD7C90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4701"/>
        <w:gridCol w:w="6477"/>
      </w:tblGrid>
      <w:tr w:rsidR="00DD7C90" w:rsidRPr="00554E19" w:rsidTr="002A5943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DD7C90" w:rsidRPr="00554E19" w:rsidRDefault="00DD7C90" w:rsidP="002A5943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04028F">
              <w:rPr>
                <w:rFonts w:ascii="Calibri" w:hAnsi="Calibri"/>
                <w:b/>
              </w:rPr>
              <w:lastRenderedPageBreak/>
              <w:t xml:space="preserve">Drukarka </w:t>
            </w:r>
            <w:r>
              <w:rPr>
                <w:rFonts w:ascii="Calibri" w:hAnsi="Calibri"/>
                <w:b/>
              </w:rPr>
              <w:t>laserowa - KOD DLK2</w:t>
            </w:r>
          </w:p>
        </w:tc>
      </w:tr>
      <w:tr w:rsidR="00DD7C90" w:rsidRPr="00554E19" w:rsidTr="002A5943">
        <w:trPr>
          <w:jc w:val="center"/>
        </w:trPr>
        <w:tc>
          <w:tcPr>
            <w:tcW w:w="5000" w:type="pct"/>
            <w:gridSpan w:val="3"/>
            <w:vAlign w:val="center"/>
          </w:tcPr>
          <w:p w:rsidR="00DD7C90" w:rsidRPr="00554E19" w:rsidRDefault="00DD7C90" w:rsidP="002A5943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Producent i model:</w:t>
            </w: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3562BF" w:rsidRDefault="00DD7C90" w:rsidP="002A5943">
            <w:pPr>
              <w:spacing w:after="0"/>
              <w:rPr>
                <w:rFonts w:ascii="Calibri" w:hAnsi="Calibri" w:cs="Calibri"/>
                <w:b/>
              </w:rPr>
            </w:pPr>
            <w:r w:rsidRPr="003562BF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662" w:type="pct"/>
            <w:vAlign w:val="center"/>
          </w:tcPr>
          <w:p w:rsidR="00DD7C90" w:rsidRPr="003562BF" w:rsidRDefault="00DD7C90" w:rsidP="002A5943">
            <w:pPr>
              <w:spacing w:after="0"/>
              <w:rPr>
                <w:rFonts w:ascii="Calibri" w:hAnsi="Calibri" w:cs="Calibri"/>
                <w:b/>
              </w:rPr>
            </w:pPr>
            <w:r w:rsidRPr="003562BF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90" w:type="pct"/>
            <w:vAlign w:val="center"/>
          </w:tcPr>
          <w:p w:rsidR="00DD7C90" w:rsidRPr="00554E19" w:rsidRDefault="00DD7C90" w:rsidP="002A5943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3562BF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DD7C90" w:rsidRPr="0088599B" w:rsidTr="002A5943">
        <w:trPr>
          <w:jc w:val="center"/>
        </w:trPr>
        <w:tc>
          <w:tcPr>
            <w:tcW w:w="1048" w:type="pct"/>
          </w:tcPr>
          <w:p w:rsidR="00DD7C90" w:rsidRPr="0088599B" w:rsidRDefault="00DD7C90" w:rsidP="002A5943">
            <w:pPr>
              <w:spacing w:after="0" w:line="140" w:lineRule="exact"/>
              <w:rPr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Technologia druku</w:t>
            </w:r>
          </w:p>
        </w:tc>
        <w:tc>
          <w:tcPr>
            <w:tcW w:w="1662" w:type="pct"/>
          </w:tcPr>
          <w:p w:rsidR="00DD7C90" w:rsidRPr="0088599B" w:rsidRDefault="00DD7C90" w:rsidP="002A5943">
            <w:pPr>
              <w:spacing w:after="0" w:line="140" w:lineRule="exact"/>
              <w:rPr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Druk l</w:t>
            </w:r>
            <w:r w:rsidRPr="0088599B">
              <w:rPr>
                <w:rStyle w:val="Teksttreci"/>
                <w:sz w:val="16"/>
                <w:szCs w:val="16"/>
              </w:rPr>
              <w:t>aserwowy, kolorowy</w:t>
            </w:r>
          </w:p>
        </w:tc>
        <w:tc>
          <w:tcPr>
            <w:tcW w:w="2290" w:type="pct"/>
            <w:vAlign w:val="center"/>
          </w:tcPr>
          <w:p w:rsidR="00DD7C90" w:rsidRPr="0088599B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88599B" w:rsidTr="002A5943">
        <w:trPr>
          <w:jc w:val="center"/>
        </w:trPr>
        <w:tc>
          <w:tcPr>
            <w:tcW w:w="1048" w:type="pct"/>
          </w:tcPr>
          <w:p w:rsidR="00DD7C90" w:rsidRPr="0088599B" w:rsidRDefault="00DD7C90" w:rsidP="002A5943">
            <w:pPr>
              <w:spacing w:after="0" w:line="140" w:lineRule="exact"/>
              <w:rPr>
                <w:sz w:val="16"/>
                <w:szCs w:val="16"/>
              </w:rPr>
            </w:pPr>
            <w:r w:rsidRPr="0088599B">
              <w:rPr>
                <w:rStyle w:val="Teksttreci"/>
                <w:sz w:val="16"/>
                <w:szCs w:val="16"/>
              </w:rPr>
              <w:t>Maksymalny rozmiar papieru</w:t>
            </w:r>
          </w:p>
        </w:tc>
        <w:tc>
          <w:tcPr>
            <w:tcW w:w="1662" w:type="pct"/>
          </w:tcPr>
          <w:p w:rsidR="00DD7C90" w:rsidRPr="0088599B" w:rsidRDefault="00DD7C90" w:rsidP="002A5943">
            <w:pPr>
              <w:spacing w:after="0" w:line="140" w:lineRule="exact"/>
              <w:rPr>
                <w:sz w:val="16"/>
                <w:szCs w:val="16"/>
              </w:rPr>
            </w:pPr>
            <w:r w:rsidRPr="0088599B">
              <w:rPr>
                <w:rStyle w:val="Teksttreci"/>
                <w:sz w:val="16"/>
                <w:szCs w:val="16"/>
              </w:rPr>
              <w:t>A4</w:t>
            </w:r>
          </w:p>
        </w:tc>
        <w:tc>
          <w:tcPr>
            <w:tcW w:w="2290" w:type="pct"/>
            <w:vAlign w:val="center"/>
          </w:tcPr>
          <w:p w:rsidR="00DD7C90" w:rsidRPr="0088599B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88599B" w:rsidTr="002A5943">
        <w:trPr>
          <w:jc w:val="center"/>
        </w:trPr>
        <w:tc>
          <w:tcPr>
            <w:tcW w:w="1048" w:type="pct"/>
          </w:tcPr>
          <w:p w:rsidR="00DD7C90" w:rsidRPr="0088599B" w:rsidRDefault="00DD7C90" w:rsidP="002A5943">
            <w:pPr>
              <w:spacing w:after="0" w:line="140" w:lineRule="exact"/>
              <w:rPr>
                <w:sz w:val="16"/>
                <w:szCs w:val="16"/>
              </w:rPr>
            </w:pPr>
            <w:r w:rsidRPr="0088599B">
              <w:rPr>
                <w:rStyle w:val="Teksttreci"/>
                <w:sz w:val="16"/>
                <w:szCs w:val="16"/>
              </w:rPr>
              <w:t>Rozdzielczość w pionie (mono)</w:t>
            </w:r>
          </w:p>
        </w:tc>
        <w:tc>
          <w:tcPr>
            <w:tcW w:w="1662" w:type="pct"/>
          </w:tcPr>
          <w:p w:rsidR="00DD7C90" w:rsidRPr="0088599B" w:rsidRDefault="00DD7C90" w:rsidP="002A5943">
            <w:pPr>
              <w:spacing w:after="0" w:line="140" w:lineRule="exact"/>
              <w:rPr>
                <w:sz w:val="16"/>
                <w:szCs w:val="16"/>
              </w:rPr>
            </w:pPr>
            <w:r w:rsidRPr="0088599B">
              <w:rPr>
                <w:rStyle w:val="Teksttreci"/>
                <w:sz w:val="16"/>
                <w:szCs w:val="16"/>
              </w:rPr>
              <w:t>600 dpi</w:t>
            </w:r>
          </w:p>
        </w:tc>
        <w:tc>
          <w:tcPr>
            <w:tcW w:w="2290" w:type="pct"/>
            <w:vAlign w:val="center"/>
          </w:tcPr>
          <w:p w:rsidR="00DD7C90" w:rsidRPr="0088599B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88599B" w:rsidTr="002A5943">
        <w:trPr>
          <w:jc w:val="center"/>
        </w:trPr>
        <w:tc>
          <w:tcPr>
            <w:tcW w:w="1048" w:type="pct"/>
          </w:tcPr>
          <w:p w:rsidR="00DD7C90" w:rsidRPr="0088599B" w:rsidRDefault="00DD7C90" w:rsidP="002A5943">
            <w:pPr>
              <w:spacing w:after="0" w:line="140" w:lineRule="exact"/>
              <w:rPr>
                <w:sz w:val="16"/>
                <w:szCs w:val="16"/>
              </w:rPr>
            </w:pPr>
            <w:r w:rsidRPr="0088599B">
              <w:rPr>
                <w:rStyle w:val="Teksttreci"/>
                <w:sz w:val="16"/>
                <w:szCs w:val="16"/>
              </w:rPr>
              <w:t>Rozdzielczość w poziomie (mono)</w:t>
            </w:r>
          </w:p>
        </w:tc>
        <w:tc>
          <w:tcPr>
            <w:tcW w:w="1662" w:type="pct"/>
          </w:tcPr>
          <w:p w:rsidR="00DD7C90" w:rsidRPr="0088599B" w:rsidRDefault="00DD7C90" w:rsidP="002A5943">
            <w:pPr>
              <w:spacing w:after="0" w:line="140" w:lineRule="exact"/>
              <w:rPr>
                <w:sz w:val="16"/>
                <w:szCs w:val="16"/>
              </w:rPr>
            </w:pPr>
            <w:r w:rsidRPr="0088599B">
              <w:rPr>
                <w:rStyle w:val="Teksttreci"/>
                <w:sz w:val="16"/>
                <w:szCs w:val="16"/>
              </w:rPr>
              <w:t>600 dpi</w:t>
            </w:r>
          </w:p>
        </w:tc>
        <w:tc>
          <w:tcPr>
            <w:tcW w:w="2290" w:type="pct"/>
            <w:vAlign w:val="center"/>
          </w:tcPr>
          <w:p w:rsidR="00DD7C90" w:rsidRPr="0088599B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88599B" w:rsidTr="002A5943">
        <w:trPr>
          <w:jc w:val="center"/>
        </w:trPr>
        <w:tc>
          <w:tcPr>
            <w:tcW w:w="1048" w:type="pct"/>
          </w:tcPr>
          <w:p w:rsidR="00DD7C90" w:rsidRPr="0088599B" w:rsidRDefault="00DD7C90" w:rsidP="002A5943">
            <w:pPr>
              <w:spacing w:after="0" w:line="140" w:lineRule="exact"/>
              <w:rPr>
                <w:sz w:val="16"/>
                <w:szCs w:val="16"/>
              </w:rPr>
            </w:pPr>
            <w:r w:rsidRPr="0088599B">
              <w:rPr>
                <w:rStyle w:val="Teksttreci"/>
                <w:sz w:val="16"/>
                <w:szCs w:val="16"/>
              </w:rPr>
              <w:t>Rozdzielczość w pionie (kolor)</w:t>
            </w:r>
          </w:p>
        </w:tc>
        <w:tc>
          <w:tcPr>
            <w:tcW w:w="1662" w:type="pct"/>
          </w:tcPr>
          <w:p w:rsidR="00DD7C90" w:rsidRPr="0088599B" w:rsidRDefault="00DD7C90" w:rsidP="002A5943">
            <w:pPr>
              <w:spacing w:after="0" w:line="140" w:lineRule="exact"/>
              <w:rPr>
                <w:sz w:val="16"/>
                <w:szCs w:val="16"/>
              </w:rPr>
            </w:pPr>
            <w:r w:rsidRPr="0088599B">
              <w:rPr>
                <w:rStyle w:val="Teksttreci"/>
                <w:sz w:val="16"/>
                <w:szCs w:val="16"/>
              </w:rPr>
              <w:t>600 dpi</w:t>
            </w:r>
          </w:p>
        </w:tc>
        <w:tc>
          <w:tcPr>
            <w:tcW w:w="2290" w:type="pct"/>
            <w:vAlign w:val="center"/>
          </w:tcPr>
          <w:p w:rsidR="00DD7C90" w:rsidRPr="0088599B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88599B" w:rsidTr="002A5943">
        <w:trPr>
          <w:trHeight w:val="64"/>
          <w:jc w:val="center"/>
        </w:trPr>
        <w:tc>
          <w:tcPr>
            <w:tcW w:w="1048" w:type="pct"/>
          </w:tcPr>
          <w:p w:rsidR="00DD7C90" w:rsidRPr="0088599B" w:rsidRDefault="00DD7C90" w:rsidP="002A5943">
            <w:pPr>
              <w:spacing w:after="0" w:line="140" w:lineRule="exact"/>
              <w:rPr>
                <w:sz w:val="16"/>
                <w:szCs w:val="16"/>
              </w:rPr>
            </w:pPr>
            <w:r w:rsidRPr="0088599B">
              <w:rPr>
                <w:rStyle w:val="Teksttreci"/>
                <w:sz w:val="16"/>
                <w:szCs w:val="16"/>
              </w:rPr>
              <w:t>Rozdzielczość w poziomie (kolor)</w:t>
            </w:r>
          </w:p>
        </w:tc>
        <w:tc>
          <w:tcPr>
            <w:tcW w:w="1662" w:type="pct"/>
          </w:tcPr>
          <w:p w:rsidR="00DD7C90" w:rsidRPr="0088599B" w:rsidRDefault="00DD7C90" w:rsidP="002A5943">
            <w:pPr>
              <w:spacing w:after="0" w:line="140" w:lineRule="exact"/>
              <w:rPr>
                <w:sz w:val="16"/>
                <w:szCs w:val="16"/>
              </w:rPr>
            </w:pPr>
            <w:r w:rsidRPr="0088599B">
              <w:rPr>
                <w:rStyle w:val="Teksttreci"/>
                <w:sz w:val="16"/>
                <w:szCs w:val="16"/>
              </w:rPr>
              <w:t>600 dpi</w:t>
            </w:r>
          </w:p>
        </w:tc>
        <w:tc>
          <w:tcPr>
            <w:tcW w:w="2290" w:type="pct"/>
            <w:vAlign w:val="center"/>
          </w:tcPr>
          <w:p w:rsidR="00DD7C90" w:rsidRPr="0088599B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88599B" w:rsidTr="002A5943">
        <w:trPr>
          <w:jc w:val="center"/>
        </w:trPr>
        <w:tc>
          <w:tcPr>
            <w:tcW w:w="1048" w:type="pct"/>
          </w:tcPr>
          <w:p w:rsidR="00DD7C90" w:rsidRPr="0088599B" w:rsidRDefault="00DD7C90" w:rsidP="002A5943">
            <w:pPr>
              <w:spacing w:after="0" w:line="140" w:lineRule="exact"/>
              <w:rPr>
                <w:sz w:val="16"/>
                <w:szCs w:val="16"/>
              </w:rPr>
            </w:pPr>
            <w:r w:rsidRPr="0088599B">
              <w:rPr>
                <w:rStyle w:val="Teksttreci"/>
                <w:sz w:val="16"/>
                <w:szCs w:val="16"/>
              </w:rPr>
              <w:t>Maksymalna szybkość druku (mono)</w:t>
            </w:r>
          </w:p>
        </w:tc>
        <w:tc>
          <w:tcPr>
            <w:tcW w:w="1662" w:type="pct"/>
          </w:tcPr>
          <w:p w:rsidR="00DD7C90" w:rsidRPr="0088599B" w:rsidRDefault="00DD7C90" w:rsidP="002A5943">
            <w:pPr>
              <w:spacing w:after="0" w:line="140" w:lineRule="exact"/>
              <w:rPr>
                <w:sz w:val="16"/>
                <w:szCs w:val="16"/>
              </w:rPr>
            </w:pPr>
            <w:r w:rsidRPr="0088599B">
              <w:rPr>
                <w:rStyle w:val="Teksttreci"/>
                <w:sz w:val="16"/>
                <w:szCs w:val="16"/>
              </w:rPr>
              <w:t>20 str./min.</w:t>
            </w:r>
          </w:p>
        </w:tc>
        <w:tc>
          <w:tcPr>
            <w:tcW w:w="2290" w:type="pct"/>
            <w:vAlign w:val="center"/>
          </w:tcPr>
          <w:p w:rsidR="00DD7C90" w:rsidRPr="0088599B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88599B" w:rsidTr="002A5943">
        <w:trPr>
          <w:trHeight w:val="148"/>
          <w:jc w:val="center"/>
        </w:trPr>
        <w:tc>
          <w:tcPr>
            <w:tcW w:w="1048" w:type="pct"/>
          </w:tcPr>
          <w:p w:rsidR="00DD7C90" w:rsidRPr="0088599B" w:rsidRDefault="00DD7C90" w:rsidP="002A5943">
            <w:pPr>
              <w:spacing w:after="0" w:line="140" w:lineRule="exact"/>
              <w:rPr>
                <w:sz w:val="16"/>
                <w:szCs w:val="16"/>
              </w:rPr>
            </w:pPr>
            <w:r w:rsidRPr="0088599B">
              <w:rPr>
                <w:rStyle w:val="Teksttreci"/>
                <w:sz w:val="16"/>
                <w:szCs w:val="16"/>
              </w:rPr>
              <w:t>Maksymalna szybkość druku (kolor)</w:t>
            </w:r>
          </w:p>
        </w:tc>
        <w:tc>
          <w:tcPr>
            <w:tcW w:w="1662" w:type="pct"/>
          </w:tcPr>
          <w:p w:rsidR="00DD7C90" w:rsidRPr="0088599B" w:rsidRDefault="00DD7C90" w:rsidP="002A5943">
            <w:pPr>
              <w:spacing w:after="0" w:line="140" w:lineRule="exact"/>
              <w:rPr>
                <w:sz w:val="16"/>
                <w:szCs w:val="16"/>
              </w:rPr>
            </w:pPr>
            <w:r w:rsidRPr="0088599B">
              <w:rPr>
                <w:rStyle w:val="Teksttreci"/>
                <w:sz w:val="16"/>
                <w:szCs w:val="16"/>
              </w:rPr>
              <w:t>20 str./min.</w:t>
            </w:r>
          </w:p>
        </w:tc>
        <w:tc>
          <w:tcPr>
            <w:tcW w:w="2290" w:type="pct"/>
            <w:vAlign w:val="center"/>
          </w:tcPr>
          <w:p w:rsidR="00DD7C90" w:rsidRPr="0088599B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88599B" w:rsidTr="002A5943">
        <w:trPr>
          <w:jc w:val="center"/>
        </w:trPr>
        <w:tc>
          <w:tcPr>
            <w:tcW w:w="1048" w:type="pct"/>
          </w:tcPr>
          <w:p w:rsidR="00DD7C90" w:rsidRPr="0088599B" w:rsidRDefault="00DD7C90" w:rsidP="002A5943">
            <w:pPr>
              <w:spacing w:after="0" w:line="140" w:lineRule="exact"/>
              <w:rPr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Maksymalne obciązenie</w:t>
            </w:r>
          </w:p>
        </w:tc>
        <w:tc>
          <w:tcPr>
            <w:tcW w:w="1662" w:type="pct"/>
          </w:tcPr>
          <w:p w:rsidR="00DD7C90" w:rsidRPr="0088599B" w:rsidRDefault="00DD7C90" w:rsidP="002A5943">
            <w:pPr>
              <w:spacing w:after="0" w:line="140" w:lineRule="exact"/>
              <w:rPr>
                <w:sz w:val="16"/>
                <w:szCs w:val="16"/>
              </w:rPr>
            </w:pPr>
            <w:r w:rsidRPr="0088599B">
              <w:rPr>
                <w:rStyle w:val="Teksttreci"/>
                <w:sz w:val="16"/>
                <w:szCs w:val="16"/>
              </w:rPr>
              <w:t>60000 stron miesięcznie</w:t>
            </w:r>
          </w:p>
        </w:tc>
        <w:tc>
          <w:tcPr>
            <w:tcW w:w="2290" w:type="pct"/>
            <w:vAlign w:val="center"/>
          </w:tcPr>
          <w:p w:rsidR="00DD7C90" w:rsidRPr="0088599B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88599B" w:rsidTr="002A5943">
        <w:trPr>
          <w:jc w:val="center"/>
        </w:trPr>
        <w:tc>
          <w:tcPr>
            <w:tcW w:w="1048" w:type="pct"/>
          </w:tcPr>
          <w:p w:rsidR="00DD7C90" w:rsidRPr="0088599B" w:rsidRDefault="00DD7C90" w:rsidP="002A5943">
            <w:pPr>
              <w:spacing w:after="0" w:line="140" w:lineRule="exact"/>
              <w:rPr>
                <w:sz w:val="16"/>
                <w:szCs w:val="16"/>
              </w:rPr>
            </w:pPr>
            <w:r w:rsidRPr="0088599B">
              <w:rPr>
                <w:rStyle w:val="Teksttreci"/>
                <w:sz w:val="16"/>
                <w:szCs w:val="16"/>
              </w:rPr>
              <w:t>Zainstalowane podajniki papieru</w:t>
            </w:r>
          </w:p>
        </w:tc>
        <w:tc>
          <w:tcPr>
            <w:tcW w:w="1662" w:type="pct"/>
          </w:tcPr>
          <w:p w:rsidR="00DD7C90" w:rsidRPr="0088599B" w:rsidRDefault="00DD7C90" w:rsidP="002A5943">
            <w:pPr>
              <w:tabs>
                <w:tab w:val="left" w:pos="486"/>
              </w:tabs>
              <w:spacing w:after="0" w:line="140" w:lineRule="exact"/>
              <w:rPr>
                <w:sz w:val="16"/>
                <w:szCs w:val="16"/>
              </w:rPr>
            </w:pPr>
            <w:r w:rsidRPr="0088599B">
              <w:rPr>
                <w:rStyle w:val="Teksttreci"/>
                <w:sz w:val="16"/>
                <w:szCs w:val="16"/>
              </w:rPr>
              <w:t>Podajnik na</w:t>
            </w:r>
            <w:r>
              <w:rPr>
                <w:rStyle w:val="Teksttreci"/>
                <w:sz w:val="16"/>
                <w:szCs w:val="16"/>
              </w:rPr>
              <w:t xml:space="preserve"> min.</w:t>
            </w:r>
            <w:r w:rsidRPr="0088599B">
              <w:rPr>
                <w:rStyle w:val="Teksttreci"/>
                <w:sz w:val="16"/>
                <w:szCs w:val="16"/>
              </w:rPr>
              <w:t xml:space="preserve"> 250 arkuszy, Podajnik wielofunkcyjny na</w:t>
            </w:r>
            <w:r>
              <w:rPr>
                <w:rStyle w:val="Teksttreci"/>
                <w:sz w:val="16"/>
                <w:szCs w:val="16"/>
              </w:rPr>
              <w:t xml:space="preserve"> min.</w:t>
            </w:r>
            <w:r w:rsidRPr="0088599B">
              <w:rPr>
                <w:rStyle w:val="Teksttreci"/>
                <w:sz w:val="16"/>
                <w:szCs w:val="16"/>
              </w:rPr>
              <w:t xml:space="preserve"> 50 arkuszy</w:t>
            </w:r>
          </w:p>
        </w:tc>
        <w:tc>
          <w:tcPr>
            <w:tcW w:w="2290" w:type="pct"/>
            <w:vAlign w:val="center"/>
          </w:tcPr>
          <w:p w:rsidR="00DD7C90" w:rsidRPr="0088599B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88599B" w:rsidTr="002A5943">
        <w:trPr>
          <w:jc w:val="center"/>
        </w:trPr>
        <w:tc>
          <w:tcPr>
            <w:tcW w:w="1048" w:type="pct"/>
          </w:tcPr>
          <w:p w:rsidR="00DD7C90" w:rsidRPr="0088599B" w:rsidRDefault="00DD7C90" w:rsidP="002A5943">
            <w:pPr>
              <w:spacing w:after="0" w:line="140" w:lineRule="exact"/>
              <w:rPr>
                <w:sz w:val="16"/>
                <w:szCs w:val="16"/>
              </w:rPr>
            </w:pPr>
            <w:r w:rsidRPr="0088599B">
              <w:rPr>
                <w:rStyle w:val="Teksttreci"/>
                <w:sz w:val="16"/>
                <w:szCs w:val="16"/>
              </w:rPr>
              <w:t>Automatyczny dupleks</w:t>
            </w:r>
          </w:p>
        </w:tc>
        <w:tc>
          <w:tcPr>
            <w:tcW w:w="1662" w:type="pct"/>
          </w:tcPr>
          <w:p w:rsidR="00DD7C90" w:rsidRPr="0088599B" w:rsidRDefault="00DD7C90" w:rsidP="002A5943">
            <w:pPr>
              <w:spacing w:after="0" w:line="140" w:lineRule="exact"/>
              <w:rPr>
                <w:sz w:val="16"/>
                <w:szCs w:val="16"/>
              </w:rPr>
            </w:pPr>
            <w:r w:rsidRPr="0088599B">
              <w:rPr>
                <w:rStyle w:val="Teksttreci"/>
                <w:sz w:val="16"/>
                <w:szCs w:val="16"/>
              </w:rPr>
              <w:t>Tak</w:t>
            </w:r>
          </w:p>
        </w:tc>
        <w:tc>
          <w:tcPr>
            <w:tcW w:w="2290" w:type="pct"/>
            <w:vAlign w:val="center"/>
          </w:tcPr>
          <w:p w:rsidR="00DD7C90" w:rsidRPr="0088599B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88599B" w:rsidTr="002A5943">
        <w:trPr>
          <w:jc w:val="center"/>
        </w:trPr>
        <w:tc>
          <w:tcPr>
            <w:tcW w:w="1048" w:type="pct"/>
          </w:tcPr>
          <w:p w:rsidR="00DD7C90" w:rsidRPr="0088599B" w:rsidRDefault="00DD7C90" w:rsidP="002A5943">
            <w:pPr>
              <w:spacing w:after="0" w:line="140" w:lineRule="exact"/>
              <w:rPr>
                <w:sz w:val="16"/>
                <w:szCs w:val="16"/>
              </w:rPr>
            </w:pPr>
            <w:r w:rsidRPr="0088599B">
              <w:rPr>
                <w:rStyle w:val="Teksttreci"/>
                <w:sz w:val="16"/>
                <w:szCs w:val="16"/>
              </w:rPr>
              <w:t>Gramatura papieru</w:t>
            </w:r>
          </w:p>
        </w:tc>
        <w:tc>
          <w:tcPr>
            <w:tcW w:w="1662" w:type="pct"/>
          </w:tcPr>
          <w:p w:rsidR="00DD7C90" w:rsidRPr="0088599B" w:rsidRDefault="00DD7C90" w:rsidP="002A5943">
            <w:pPr>
              <w:spacing w:after="0" w:line="140" w:lineRule="exact"/>
              <w:rPr>
                <w:sz w:val="16"/>
                <w:szCs w:val="16"/>
              </w:rPr>
            </w:pPr>
            <w:r w:rsidRPr="0088599B">
              <w:rPr>
                <w:rStyle w:val="Teksttreci"/>
                <w:sz w:val="16"/>
                <w:szCs w:val="16"/>
              </w:rPr>
              <w:t>60-220 g/m2</w:t>
            </w:r>
          </w:p>
        </w:tc>
        <w:tc>
          <w:tcPr>
            <w:tcW w:w="2290" w:type="pct"/>
            <w:vAlign w:val="center"/>
          </w:tcPr>
          <w:p w:rsidR="00DD7C90" w:rsidRPr="0088599B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88599B" w:rsidTr="002A5943">
        <w:trPr>
          <w:jc w:val="center"/>
        </w:trPr>
        <w:tc>
          <w:tcPr>
            <w:tcW w:w="1048" w:type="pct"/>
          </w:tcPr>
          <w:p w:rsidR="00DD7C90" w:rsidRPr="0088599B" w:rsidRDefault="00DD7C90" w:rsidP="002A5943">
            <w:pPr>
              <w:spacing w:after="0" w:line="140" w:lineRule="exact"/>
              <w:rPr>
                <w:sz w:val="16"/>
                <w:szCs w:val="16"/>
              </w:rPr>
            </w:pPr>
            <w:r w:rsidRPr="0088599B">
              <w:rPr>
                <w:rStyle w:val="Teksttreci"/>
                <w:sz w:val="16"/>
                <w:szCs w:val="16"/>
              </w:rPr>
              <w:t>Zainstalowana pamięć</w:t>
            </w:r>
          </w:p>
        </w:tc>
        <w:tc>
          <w:tcPr>
            <w:tcW w:w="1662" w:type="pct"/>
          </w:tcPr>
          <w:p w:rsidR="00DD7C90" w:rsidRPr="0088599B" w:rsidRDefault="00DD7C90" w:rsidP="002A5943">
            <w:pPr>
              <w:spacing w:after="0" w:line="140" w:lineRule="exact"/>
              <w:rPr>
                <w:sz w:val="16"/>
                <w:szCs w:val="16"/>
              </w:rPr>
            </w:pPr>
            <w:r w:rsidRPr="0088599B">
              <w:rPr>
                <w:rStyle w:val="Teksttreci"/>
                <w:sz w:val="16"/>
                <w:szCs w:val="16"/>
              </w:rPr>
              <w:t>768 MB</w:t>
            </w:r>
          </w:p>
        </w:tc>
        <w:tc>
          <w:tcPr>
            <w:tcW w:w="2290" w:type="pct"/>
            <w:vAlign w:val="center"/>
          </w:tcPr>
          <w:p w:rsidR="00DD7C90" w:rsidRPr="0088599B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88599B" w:rsidTr="002A5943">
        <w:trPr>
          <w:jc w:val="center"/>
        </w:trPr>
        <w:tc>
          <w:tcPr>
            <w:tcW w:w="1048" w:type="pct"/>
          </w:tcPr>
          <w:p w:rsidR="00DD7C90" w:rsidRPr="0088599B" w:rsidRDefault="00DD7C90" w:rsidP="002A5943">
            <w:pPr>
              <w:spacing w:after="0" w:line="140" w:lineRule="exact"/>
              <w:rPr>
                <w:sz w:val="16"/>
                <w:szCs w:val="16"/>
              </w:rPr>
            </w:pPr>
            <w:r w:rsidRPr="0088599B">
              <w:rPr>
                <w:rStyle w:val="Teksttreci"/>
                <w:sz w:val="16"/>
                <w:szCs w:val="16"/>
              </w:rPr>
              <w:t>USB 2.0</w:t>
            </w:r>
          </w:p>
        </w:tc>
        <w:tc>
          <w:tcPr>
            <w:tcW w:w="1662" w:type="pct"/>
          </w:tcPr>
          <w:p w:rsidR="00DD7C90" w:rsidRPr="0088599B" w:rsidRDefault="00DD7C90" w:rsidP="002A5943">
            <w:pPr>
              <w:spacing w:after="0" w:line="140" w:lineRule="exact"/>
              <w:rPr>
                <w:sz w:val="16"/>
                <w:szCs w:val="16"/>
              </w:rPr>
            </w:pPr>
            <w:r w:rsidRPr="0088599B">
              <w:rPr>
                <w:rStyle w:val="Teksttreci"/>
                <w:sz w:val="16"/>
                <w:szCs w:val="16"/>
              </w:rPr>
              <w:t>1 szt.</w:t>
            </w:r>
          </w:p>
        </w:tc>
        <w:tc>
          <w:tcPr>
            <w:tcW w:w="2290" w:type="pct"/>
            <w:vAlign w:val="center"/>
          </w:tcPr>
          <w:p w:rsidR="00DD7C90" w:rsidRPr="0088599B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88599B" w:rsidTr="002A5943">
        <w:trPr>
          <w:jc w:val="center"/>
        </w:trPr>
        <w:tc>
          <w:tcPr>
            <w:tcW w:w="1048" w:type="pct"/>
          </w:tcPr>
          <w:p w:rsidR="00DD7C90" w:rsidRPr="0088599B" w:rsidRDefault="00DD7C90" w:rsidP="002A5943">
            <w:pPr>
              <w:spacing w:after="0" w:line="140" w:lineRule="exact"/>
              <w:rPr>
                <w:sz w:val="16"/>
                <w:szCs w:val="16"/>
              </w:rPr>
            </w:pPr>
            <w:r w:rsidRPr="0088599B">
              <w:rPr>
                <w:rStyle w:val="Teksttreci"/>
                <w:sz w:val="16"/>
                <w:szCs w:val="16"/>
              </w:rPr>
              <w:t>Karta sieciowa (LAN/GBLAN)</w:t>
            </w:r>
          </w:p>
        </w:tc>
        <w:tc>
          <w:tcPr>
            <w:tcW w:w="1662" w:type="pct"/>
          </w:tcPr>
          <w:p w:rsidR="00DD7C90" w:rsidRPr="0088599B" w:rsidRDefault="00DD7C90" w:rsidP="002A5943">
            <w:pPr>
              <w:spacing w:after="0" w:line="140" w:lineRule="exact"/>
              <w:rPr>
                <w:sz w:val="16"/>
                <w:szCs w:val="16"/>
              </w:rPr>
            </w:pPr>
            <w:r w:rsidRPr="0088599B">
              <w:rPr>
                <w:rStyle w:val="Teksttreci"/>
                <w:sz w:val="16"/>
                <w:szCs w:val="16"/>
              </w:rPr>
              <w:t>10/100/1000</w:t>
            </w:r>
          </w:p>
        </w:tc>
        <w:tc>
          <w:tcPr>
            <w:tcW w:w="2290" w:type="pct"/>
            <w:vAlign w:val="center"/>
          </w:tcPr>
          <w:p w:rsidR="00DD7C90" w:rsidRPr="0088599B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88599B" w:rsidTr="002A5943">
        <w:trPr>
          <w:jc w:val="center"/>
        </w:trPr>
        <w:tc>
          <w:tcPr>
            <w:tcW w:w="1048" w:type="pct"/>
          </w:tcPr>
          <w:p w:rsidR="00DD7C90" w:rsidRPr="0088599B" w:rsidRDefault="00DD7C90" w:rsidP="002A5943">
            <w:pPr>
              <w:spacing w:after="0" w:line="140" w:lineRule="exact"/>
              <w:rPr>
                <w:sz w:val="16"/>
                <w:szCs w:val="16"/>
              </w:rPr>
            </w:pPr>
            <w:r w:rsidRPr="0088599B">
              <w:rPr>
                <w:rStyle w:val="Teksttreci"/>
                <w:sz w:val="16"/>
                <w:szCs w:val="16"/>
              </w:rPr>
              <w:t>Obsługiwane systemy operacyjne</w:t>
            </w:r>
          </w:p>
        </w:tc>
        <w:tc>
          <w:tcPr>
            <w:tcW w:w="1662" w:type="pct"/>
          </w:tcPr>
          <w:p w:rsidR="00DD7C90" w:rsidRPr="0088599B" w:rsidRDefault="00DD7C90" w:rsidP="002A5943">
            <w:pPr>
              <w:tabs>
                <w:tab w:val="left" w:pos="481"/>
              </w:tabs>
              <w:spacing w:after="0" w:line="216" w:lineRule="exact"/>
              <w:rPr>
                <w:rStyle w:val="Teksttreci"/>
                <w:sz w:val="16"/>
                <w:szCs w:val="16"/>
                <w:lang w:val="en-US"/>
              </w:rPr>
            </w:pPr>
            <w:r w:rsidRPr="0088599B">
              <w:rPr>
                <w:rStyle w:val="Teksttreci"/>
                <w:sz w:val="16"/>
                <w:szCs w:val="16"/>
                <w:lang w:val="en-US"/>
              </w:rPr>
              <w:t>Microsoft Windows 7</w:t>
            </w:r>
          </w:p>
          <w:p w:rsidR="00DD7C90" w:rsidRPr="0088599B" w:rsidRDefault="00DD7C90" w:rsidP="002A5943">
            <w:pPr>
              <w:tabs>
                <w:tab w:val="left" w:pos="481"/>
              </w:tabs>
              <w:spacing w:after="0" w:line="216" w:lineRule="exact"/>
              <w:rPr>
                <w:sz w:val="16"/>
                <w:szCs w:val="16"/>
                <w:lang w:val="en-US"/>
              </w:rPr>
            </w:pPr>
            <w:r w:rsidRPr="0088599B">
              <w:rPr>
                <w:rStyle w:val="Teksttreci"/>
                <w:sz w:val="16"/>
                <w:szCs w:val="16"/>
                <w:lang w:val="en-US"/>
              </w:rPr>
              <w:t>Microsoft Windows Vista</w:t>
            </w:r>
          </w:p>
          <w:p w:rsidR="00DD7C90" w:rsidRPr="0088599B" w:rsidRDefault="00DD7C90" w:rsidP="002A5943">
            <w:pPr>
              <w:tabs>
                <w:tab w:val="left" w:pos="481"/>
              </w:tabs>
              <w:spacing w:after="0" w:line="216" w:lineRule="exact"/>
              <w:rPr>
                <w:sz w:val="16"/>
                <w:szCs w:val="16"/>
                <w:lang w:val="en-US"/>
              </w:rPr>
            </w:pPr>
            <w:r w:rsidRPr="0088599B">
              <w:rPr>
                <w:rStyle w:val="Teksttreci"/>
                <w:sz w:val="16"/>
                <w:szCs w:val="16"/>
                <w:lang w:val="en-US"/>
              </w:rPr>
              <w:t>Microsoft Windows XP</w:t>
            </w:r>
          </w:p>
          <w:p w:rsidR="00DD7C90" w:rsidRPr="0088599B" w:rsidRDefault="00DD7C90" w:rsidP="002A5943">
            <w:pPr>
              <w:tabs>
                <w:tab w:val="left" w:pos="481"/>
              </w:tabs>
              <w:spacing w:after="0" w:line="216" w:lineRule="exact"/>
              <w:rPr>
                <w:sz w:val="16"/>
                <w:szCs w:val="16"/>
                <w:lang w:val="en-US"/>
              </w:rPr>
            </w:pPr>
            <w:r w:rsidRPr="0088599B">
              <w:rPr>
                <w:rStyle w:val="Teksttreci"/>
                <w:sz w:val="16"/>
                <w:szCs w:val="16"/>
                <w:lang w:val="en-US"/>
              </w:rPr>
              <w:t>Microsoft Windows 2000</w:t>
            </w:r>
          </w:p>
          <w:p w:rsidR="00DD7C90" w:rsidRPr="0088599B" w:rsidRDefault="00DD7C90" w:rsidP="002A5943">
            <w:pPr>
              <w:tabs>
                <w:tab w:val="left" w:pos="481"/>
              </w:tabs>
              <w:spacing w:after="0" w:line="216" w:lineRule="exact"/>
              <w:rPr>
                <w:sz w:val="16"/>
                <w:szCs w:val="16"/>
                <w:lang w:val="en-US"/>
              </w:rPr>
            </w:pPr>
            <w:r w:rsidRPr="0088599B">
              <w:rPr>
                <w:rStyle w:val="Teksttreci"/>
                <w:sz w:val="16"/>
                <w:szCs w:val="16"/>
                <w:lang w:val="en-US"/>
              </w:rPr>
              <w:t>Microsoft Windows Server 2008</w:t>
            </w:r>
          </w:p>
          <w:p w:rsidR="00DD7C90" w:rsidRPr="0088599B" w:rsidRDefault="00DD7C90" w:rsidP="002A5943">
            <w:pPr>
              <w:tabs>
                <w:tab w:val="left" w:pos="481"/>
              </w:tabs>
              <w:spacing w:after="0" w:line="216" w:lineRule="exact"/>
              <w:rPr>
                <w:sz w:val="16"/>
                <w:szCs w:val="16"/>
                <w:lang w:val="en-US"/>
              </w:rPr>
            </w:pPr>
            <w:r w:rsidRPr="0088599B">
              <w:rPr>
                <w:rStyle w:val="Teksttreci"/>
                <w:sz w:val="16"/>
                <w:szCs w:val="16"/>
                <w:lang w:val="en-US"/>
              </w:rPr>
              <w:t>Microsoft Windows Server 2008 R2</w:t>
            </w:r>
          </w:p>
          <w:p w:rsidR="00DD7C90" w:rsidRPr="0088599B" w:rsidRDefault="00DD7C90" w:rsidP="002A5943">
            <w:pPr>
              <w:tabs>
                <w:tab w:val="left" w:pos="481"/>
              </w:tabs>
              <w:spacing w:after="0" w:line="216" w:lineRule="exact"/>
              <w:rPr>
                <w:rStyle w:val="Teksttreci"/>
                <w:sz w:val="16"/>
                <w:szCs w:val="16"/>
                <w:lang w:val="en-US"/>
              </w:rPr>
            </w:pPr>
            <w:r w:rsidRPr="0088599B">
              <w:rPr>
                <w:rStyle w:val="Teksttreci"/>
                <w:sz w:val="16"/>
                <w:szCs w:val="16"/>
                <w:lang w:val="en-US"/>
              </w:rPr>
              <w:t>Microsoft Windows Server 2003</w:t>
            </w:r>
          </w:p>
          <w:p w:rsidR="00DD7C90" w:rsidRPr="0088599B" w:rsidRDefault="00DD7C90" w:rsidP="002A5943">
            <w:pPr>
              <w:tabs>
                <w:tab w:val="left" w:pos="1281"/>
              </w:tabs>
              <w:spacing w:after="0" w:line="216" w:lineRule="exact"/>
              <w:rPr>
                <w:rStyle w:val="Teksttreci"/>
                <w:sz w:val="16"/>
                <w:szCs w:val="16"/>
              </w:rPr>
            </w:pPr>
            <w:r w:rsidRPr="0088599B">
              <w:rPr>
                <w:rStyle w:val="Teksttreci"/>
                <w:sz w:val="16"/>
                <w:szCs w:val="16"/>
              </w:rPr>
              <w:t>Mac OS Xv10.4.9 lub nowszy</w:t>
            </w:r>
          </w:p>
          <w:p w:rsidR="00DD7C90" w:rsidRPr="0088599B" w:rsidRDefault="00DD7C90" w:rsidP="002A5943">
            <w:pPr>
              <w:tabs>
                <w:tab w:val="left" w:pos="1281"/>
              </w:tabs>
              <w:spacing w:after="0" w:line="216" w:lineRule="exact"/>
              <w:rPr>
                <w:sz w:val="16"/>
                <w:szCs w:val="16"/>
              </w:rPr>
            </w:pPr>
            <w:r w:rsidRPr="0088599B">
              <w:rPr>
                <w:rStyle w:val="Teksttreci"/>
                <w:sz w:val="16"/>
                <w:szCs w:val="16"/>
              </w:rPr>
              <w:t>Mac OS 10.7 lub nowszy</w:t>
            </w:r>
          </w:p>
          <w:p w:rsidR="00DD7C90" w:rsidRPr="0088599B" w:rsidRDefault="00DD7C90" w:rsidP="002A5943">
            <w:pPr>
              <w:tabs>
                <w:tab w:val="left" w:pos="1286"/>
              </w:tabs>
              <w:spacing w:after="0" w:line="216" w:lineRule="exact"/>
              <w:rPr>
                <w:sz w:val="16"/>
                <w:szCs w:val="16"/>
              </w:rPr>
            </w:pPr>
            <w:r w:rsidRPr="0088599B">
              <w:rPr>
                <w:rStyle w:val="Teksttreci"/>
                <w:sz w:val="16"/>
                <w:szCs w:val="16"/>
              </w:rPr>
              <w:t>Linux</w:t>
            </w:r>
          </w:p>
          <w:p w:rsidR="00DD7C90" w:rsidRPr="0088599B" w:rsidRDefault="00DD7C90" w:rsidP="002A5943">
            <w:pPr>
              <w:tabs>
                <w:tab w:val="left" w:pos="481"/>
              </w:tabs>
              <w:spacing w:after="0" w:line="216" w:lineRule="exact"/>
              <w:rPr>
                <w:sz w:val="16"/>
                <w:szCs w:val="16"/>
                <w:lang w:val="en-US"/>
              </w:rPr>
            </w:pPr>
            <w:r w:rsidRPr="0088599B">
              <w:rPr>
                <w:rStyle w:val="Teksttreci"/>
                <w:sz w:val="16"/>
                <w:szCs w:val="16"/>
              </w:rPr>
              <w:t>Citrix</w:t>
            </w:r>
          </w:p>
        </w:tc>
        <w:tc>
          <w:tcPr>
            <w:tcW w:w="2290" w:type="pct"/>
            <w:vAlign w:val="center"/>
          </w:tcPr>
          <w:p w:rsidR="00DD7C90" w:rsidRPr="0088599B" w:rsidRDefault="00DD7C90" w:rsidP="002A5943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DD7C90" w:rsidRPr="0088599B" w:rsidTr="002A5943">
        <w:trPr>
          <w:jc w:val="center"/>
        </w:trPr>
        <w:tc>
          <w:tcPr>
            <w:tcW w:w="1048" w:type="pct"/>
          </w:tcPr>
          <w:p w:rsidR="00DD7C90" w:rsidRPr="0088599B" w:rsidRDefault="00DD7C90" w:rsidP="002A5943">
            <w:pPr>
              <w:spacing w:after="0" w:line="140" w:lineRule="exact"/>
              <w:rPr>
                <w:sz w:val="16"/>
                <w:szCs w:val="16"/>
              </w:rPr>
            </w:pPr>
            <w:r w:rsidRPr="0088599B">
              <w:rPr>
                <w:rStyle w:val="Teksttreci"/>
                <w:sz w:val="16"/>
                <w:szCs w:val="16"/>
              </w:rPr>
              <w:t>Szerokość</w:t>
            </w:r>
          </w:p>
        </w:tc>
        <w:tc>
          <w:tcPr>
            <w:tcW w:w="1662" w:type="pct"/>
          </w:tcPr>
          <w:p w:rsidR="00DD7C90" w:rsidRPr="0088599B" w:rsidRDefault="00DD7C90" w:rsidP="002A5943">
            <w:pPr>
              <w:spacing w:after="0" w:line="140" w:lineRule="exact"/>
              <w:rPr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Max 420</w:t>
            </w:r>
            <w:r w:rsidRPr="0088599B">
              <w:rPr>
                <w:rStyle w:val="Teksttreci"/>
                <w:sz w:val="16"/>
                <w:szCs w:val="16"/>
              </w:rPr>
              <w:t xml:space="preserve"> mm</w:t>
            </w:r>
          </w:p>
        </w:tc>
        <w:tc>
          <w:tcPr>
            <w:tcW w:w="2290" w:type="pct"/>
            <w:vAlign w:val="center"/>
          </w:tcPr>
          <w:p w:rsidR="00DD7C90" w:rsidRPr="0088599B" w:rsidRDefault="00DD7C90" w:rsidP="002A5943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DD7C90" w:rsidRPr="0088599B" w:rsidTr="002A5943">
        <w:trPr>
          <w:jc w:val="center"/>
        </w:trPr>
        <w:tc>
          <w:tcPr>
            <w:tcW w:w="1048" w:type="pct"/>
          </w:tcPr>
          <w:p w:rsidR="00DD7C90" w:rsidRPr="0088599B" w:rsidRDefault="00DD7C90" w:rsidP="002A5943">
            <w:pPr>
              <w:spacing w:after="0" w:line="140" w:lineRule="exact"/>
              <w:rPr>
                <w:sz w:val="16"/>
                <w:szCs w:val="16"/>
              </w:rPr>
            </w:pPr>
            <w:r w:rsidRPr="0088599B">
              <w:rPr>
                <w:rStyle w:val="Teksttreci"/>
                <w:sz w:val="16"/>
                <w:szCs w:val="16"/>
              </w:rPr>
              <w:t>Głębokość</w:t>
            </w:r>
          </w:p>
        </w:tc>
        <w:tc>
          <w:tcPr>
            <w:tcW w:w="1662" w:type="pct"/>
          </w:tcPr>
          <w:p w:rsidR="00DD7C90" w:rsidRPr="0088599B" w:rsidRDefault="00DD7C90" w:rsidP="002A5943">
            <w:pPr>
              <w:spacing w:after="0" w:line="140" w:lineRule="exact"/>
              <w:rPr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Max 510</w:t>
            </w:r>
            <w:r w:rsidRPr="0088599B">
              <w:rPr>
                <w:rStyle w:val="Teksttreci"/>
                <w:sz w:val="16"/>
                <w:szCs w:val="16"/>
              </w:rPr>
              <w:t xml:space="preserve"> mm</w:t>
            </w:r>
          </w:p>
        </w:tc>
        <w:tc>
          <w:tcPr>
            <w:tcW w:w="2290" w:type="pct"/>
            <w:vAlign w:val="center"/>
          </w:tcPr>
          <w:p w:rsidR="00DD7C90" w:rsidRPr="0088599B" w:rsidRDefault="00DD7C90" w:rsidP="002A5943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DD7C90" w:rsidRPr="0088599B" w:rsidTr="002A5943">
        <w:trPr>
          <w:jc w:val="center"/>
        </w:trPr>
        <w:tc>
          <w:tcPr>
            <w:tcW w:w="1048" w:type="pct"/>
          </w:tcPr>
          <w:p w:rsidR="00DD7C90" w:rsidRPr="0088599B" w:rsidRDefault="00DD7C90" w:rsidP="002A5943">
            <w:pPr>
              <w:spacing w:after="0" w:line="140" w:lineRule="exact"/>
              <w:rPr>
                <w:sz w:val="16"/>
                <w:szCs w:val="16"/>
              </w:rPr>
            </w:pPr>
            <w:r w:rsidRPr="0088599B">
              <w:rPr>
                <w:rStyle w:val="Teksttreci"/>
                <w:sz w:val="16"/>
                <w:szCs w:val="16"/>
              </w:rPr>
              <w:t>Wysokość</w:t>
            </w:r>
          </w:p>
        </w:tc>
        <w:tc>
          <w:tcPr>
            <w:tcW w:w="1662" w:type="pct"/>
          </w:tcPr>
          <w:p w:rsidR="00DD7C90" w:rsidRPr="0088599B" w:rsidRDefault="00DD7C90" w:rsidP="002A5943">
            <w:pPr>
              <w:spacing w:after="0" w:line="140" w:lineRule="exact"/>
              <w:rPr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 xml:space="preserve">Max 410 </w:t>
            </w:r>
            <w:r w:rsidRPr="0088599B">
              <w:rPr>
                <w:rStyle w:val="Teksttreci"/>
                <w:sz w:val="16"/>
                <w:szCs w:val="16"/>
              </w:rPr>
              <w:t>mm</w:t>
            </w:r>
          </w:p>
        </w:tc>
        <w:tc>
          <w:tcPr>
            <w:tcW w:w="2290" w:type="pct"/>
            <w:vAlign w:val="center"/>
          </w:tcPr>
          <w:p w:rsidR="00DD7C90" w:rsidRPr="0088599B" w:rsidRDefault="00DD7C90" w:rsidP="002A5943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DD7C90" w:rsidRPr="0088599B" w:rsidTr="002A5943">
        <w:trPr>
          <w:jc w:val="center"/>
        </w:trPr>
        <w:tc>
          <w:tcPr>
            <w:tcW w:w="1048" w:type="pct"/>
          </w:tcPr>
          <w:p w:rsidR="00DD7C90" w:rsidRPr="0088599B" w:rsidRDefault="00DD7C90" w:rsidP="002A5943">
            <w:pPr>
              <w:spacing w:after="0" w:line="140" w:lineRule="exact"/>
              <w:rPr>
                <w:sz w:val="16"/>
                <w:szCs w:val="16"/>
              </w:rPr>
            </w:pPr>
            <w:r w:rsidRPr="0088599B">
              <w:rPr>
                <w:rStyle w:val="Teksttreci"/>
                <w:sz w:val="16"/>
                <w:szCs w:val="16"/>
              </w:rPr>
              <w:t>Masa netto</w:t>
            </w:r>
          </w:p>
        </w:tc>
        <w:tc>
          <w:tcPr>
            <w:tcW w:w="1662" w:type="pct"/>
          </w:tcPr>
          <w:p w:rsidR="00DD7C90" w:rsidRPr="0088599B" w:rsidRDefault="00DD7C90" w:rsidP="002A5943">
            <w:pPr>
              <w:spacing w:after="0" w:line="140" w:lineRule="exact"/>
              <w:rPr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Max 30 kg</w:t>
            </w:r>
          </w:p>
        </w:tc>
        <w:tc>
          <w:tcPr>
            <w:tcW w:w="2290" w:type="pct"/>
            <w:vAlign w:val="center"/>
          </w:tcPr>
          <w:p w:rsidR="00DD7C90" w:rsidRPr="0088599B" w:rsidRDefault="00DD7C90" w:rsidP="002A5943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DD7C90" w:rsidRPr="0088599B" w:rsidTr="002A5943">
        <w:trPr>
          <w:jc w:val="center"/>
        </w:trPr>
        <w:tc>
          <w:tcPr>
            <w:tcW w:w="1048" w:type="pct"/>
            <w:vAlign w:val="center"/>
          </w:tcPr>
          <w:p w:rsidR="00DD7C90" w:rsidRPr="0088599B" w:rsidRDefault="00DD7C90" w:rsidP="002A5943">
            <w:pPr>
              <w:spacing w:after="0"/>
              <w:rPr>
                <w:sz w:val="16"/>
                <w:szCs w:val="16"/>
              </w:rPr>
            </w:pPr>
            <w:r w:rsidRPr="0088599B">
              <w:rPr>
                <w:sz w:val="16"/>
                <w:szCs w:val="16"/>
              </w:rPr>
              <w:t>Gwarancja</w:t>
            </w:r>
          </w:p>
        </w:tc>
        <w:tc>
          <w:tcPr>
            <w:tcW w:w="1662" w:type="pct"/>
            <w:vAlign w:val="center"/>
          </w:tcPr>
          <w:p w:rsidR="00DD7C90" w:rsidRPr="0088599B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 w:rsidRPr="0088599B">
              <w:rPr>
                <w:sz w:val="16"/>
                <w:szCs w:val="16"/>
              </w:rPr>
              <w:t xml:space="preserve">2 lata. Zamawiający wymaga dostarczenia karty gwarancyjnej w języku polskim wraz z wyszczególnionym numerem seryjnym </w:t>
            </w:r>
            <w:r w:rsidRPr="0088599B">
              <w:rPr>
                <w:sz w:val="16"/>
                <w:szCs w:val="16"/>
              </w:rPr>
              <w:lastRenderedPageBreak/>
              <w:t>urządzenia.</w:t>
            </w:r>
          </w:p>
        </w:tc>
        <w:tc>
          <w:tcPr>
            <w:tcW w:w="2290" w:type="pct"/>
            <w:vAlign w:val="center"/>
          </w:tcPr>
          <w:p w:rsidR="00DD7C90" w:rsidRPr="0088599B" w:rsidRDefault="00DD7C90" w:rsidP="002A5943">
            <w:pPr>
              <w:spacing w:after="0"/>
              <w:jc w:val="both"/>
              <w:rPr>
                <w:b/>
                <w:sz w:val="16"/>
                <w:szCs w:val="16"/>
              </w:rPr>
            </w:pPr>
          </w:p>
        </w:tc>
      </w:tr>
      <w:tr w:rsidR="00DD7C90" w:rsidRPr="0088599B" w:rsidTr="002A5943">
        <w:trPr>
          <w:jc w:val="center"/>
        </w:trPr>
        <w:tc>
          <w:tcPr>
            <w:tcW w:w="1048" w:type="pct"/>
            <w:vAlign w:val="center"/>
          </w:tcPr>
          <w:p w:rsidR="00DD7C90" w:rsidRPr="0088599B" w:rsidRDefault="00DD7C90" w:rsidP="002A5943">
            <w:pPr>
              <w:spacing w:after="0"/>
              <w:rPr>
                <w:sz w:val="16"/>
                <w:szCs w:val="16"/>
              </w:rPr>
            </w:pPr>
            <w:r w:rsidRPr="0088599B">
              <w:rPr>
                <w:sz w:val="16"/>
                <w:szCs w:val="16"/>
              </w:rPr>
              <w:lastRenderedPageBreak/>
              <w:t>Wyposażenie</w:t>
            </w:r>
          </w:p>
        </w:tc>
        <w:tc>
          <w:tcPr>
            <w:tcW w:w="1662" w:type="pct"/>
            <w:vAlign w:val="center"/>
          </w:tcPr>
          <w:p w:rsidR="00DD7C90" w:rsidRPr="0088599B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 w:rsidRPr="0088599B">
              <w:rPr>
                <w:sz w:val="16"/>
                <w:szCs w:val="16"/>
              </w:rPr>
              <w:t>Kabel USB, tonery startowe plus dodatkowy zestaw tonerów umozliwiający wydruk minimum 3200 stron.</w:t>
            </w:r>
          </w:p>
        </w:tc>
        <w:tc>
          <w:tcPr>
            <w:tcW w:w="2290" w:type="pct"/>
            <w:vAlign w:val="center"/>
          </w:tcPr>
          <w:p w:rsidR="00DD7C90" w:rsidRPr="0088599B" w:rsidRDefault="00DD7C90" w:rsidP="002A5943">
            <w:pPr>
              <w:spacing w:after="0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7F28AD" w:rsidRDefault="007F28AD" w:rsidP="007F28AD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7170"/>
        <w:gridCol w:w="4008"/>
      </w:tblGrid>
      <w:tr w:rsidR="00DD7C90" w:rsidRPr="00554E19" w:rsidTr="002A5943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DD7C90" w:rsidRPr="00554E19" w:rsidRDefault="00DD7C90" w:rsidP="002A5943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Komputer stacjonarny KOD A</w:t>
            </w:r>
          </w:p>
        </w:tc>
      </w:tr>
      <w:tr w:rsidR="00DD7C90" w:rsidRPr="00554E19" w:rsidTr="002A5943">
        <w:trPr>
          <w:jc w:val="center"/>
        </w:trPr>
        <w:tc>
          <w:tcPr>
            <w:tcW w:w="5000" w:type="pct"/>
            <w:gridSpan w:val="3"/>
            <w:vAlign w:val="center"/>
          </w:tcPr>
          <w:p w:rsidR="00DD7C90" w:rsidRPr="00554E19" w:rsidRDefault="00DD7C90" w:rsidP="002A5943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Producent i model:</w:t>
            </w: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554E19" w:rsidRDefault="00DD7C90" w:rsidP="002A5943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2535" w:type="pct"/>
            <w:vAlign w:val="center"/>
          </w:tcPr>
          <w:p w:rsidR="00DD7C90" w:rsidRPr="00554E19" w:rsidRDefault="00DD7C90" w:rsidP="002A5943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1417" w:type="pct"/>
            <w:vAlign w:val="center"/>
          </w:tcPr>
          <w:p w:rsidR="00DD7C90" w:rsidRPr="00554E19" w:rsidRDefault="00DD7C90" w:rsidP="002A5943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Jednostka centralna</w:t>
            </w:r>
          </w:p>
        </w:tc>
        <w:tc>
          <w:tcPr>
            <w:tcW w:w="2535" w:type="pct"/>
          </w:tcPr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Komputer przeznaczony dla pracowników Zamawiającego, wykorzystywany do pracy biurowej i naukowej (internet, edytor tekstu, arkusz kalkulacyjny, baza danych, współpraca z urządzeniami specjalistycznymi)</w:t>
            </w:r>
          </w:p>
        </w:tc>
        <w:tc>
          <w:tcPr>
            <w:tcW w:w="1417" w:type="pct"/>
          </w:tcPr>
          <w:p w:rsidR="00DD7C90" w:rsidRPr="0004028F" w:rsidRDefault="00DD7C90" w:rsidP="002A5943">
            <w:pPr>
              <w:spacing w:after="0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Wydajność jednostki centralnej</w:t>
            </w:r>
          </w:p>
        </w:tc>
        <w:tc>
          <w:tcPr>
            <w:tcW w:w="2535" w:type="pct"/>
          </w:tcPr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Oferowany komputer musi uzyskiwać wydajność mierzoną wynikiem punktowym, na poziomie minimalnym:</w:t>
            </w:r>
          </w:p>
          <w:p w:rsidR="00DD7C90" w:rsidRPr="0092043A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92043A">
              <w:rPr>
                <w:rFonts w:cstheme="minorHAnsi"/>
                <w:sz w:val="16"/>
                <w:szCs w:val="16"/>
                <w:lang w:val="en-US"/>
              </w:rPr>
              <w:t xml:space="preserve">W teście PCMark Vantage: 6850 PCMarks; </w:t>
            </w:r>
          </w:p>
          <w:p w:rsidR="00DD7C90" w:rsidRPr="0092043A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92043A">
              <w:rPr>
                <w:rFonts w:cstheme="minorHAnsi"/>
                <w:sz w:val="16"/>
                <w:szCs w:val="16"/>
                <w:lang w:val="en-US"/>
              </w:rPr>
              <w:t>W teście PCMark Ventage: 5400 Productivity</w:t>
            </w:r>
          </w:p>
          <w:p w:rsidR="00DD7C90" w:rsidRPr="0092043A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92043A">
              <w:rPr>
                <w:rFonts w:cstheme="minorHAnsi"/>
                <w:sz w:val="16"/>
                <w:szCs w:val="16"/>
                <w:lang w:val="en-US"/>
              </w:rPr>
              <w:t>W teście PCMark Ventage: 2100 B/s Productivity Suite 1 Text editing</w:t>
            </w:r>
          </w:p>
          <w:p w:rsidR="00DD7C90" w:rsidRPr="007F28AD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F28AD">
              <w:rPr>
                <w:rFonts w:cstheme="minorHAnsi"/>
                <w:sz w:val="16"/>
                <w:szCs w:val="16"/>
              </w:rPr>
              <w:t>W teście Performance Test 8: 1700 Rating</w:t>
            </w:r>
          </w:p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F40D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</w:tcPr>
          <w:p w:rsidR="00DD7C90" w:rsidRPr="0004028F" w:rsidRDefault="00DD7C90" w:rsidP="002A5943">
            <w:pPr>
              <w:spacing w:after="0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Procesor</w:t>
            </w:r>
          </w:p>
        </w:tc>
        <w:tc>
          <w:tcPr>
            <w:tcW w:w="2535" w:type="pct"/>
          </w:tcPr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Dedykowany do pracy w komputerach stacjonarnych, o wydajności dla oferowanej konfiguracji komputera, na poziomie minimalnym:</w:t>
            </w:r>
          </w:p>
          <w:p w:rsidR="00DD7C90" w:rsidRPr="003C0242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W teście PCMark Ventage: 11</w:t>
            </w:r>
            <w:r w:rsidRPr="003C0242">
              <w:rPr>
                <w:rFonts w:cstheme="minorHAnsi"/>
                <w:sz w:val="16"/>
                <w:szCs w:val="16"/>
                <w:lang w:val="en-US"/>
              </w:rPr>
              <w:t xml:space="preserve"> B/s CPU image manipulation</w:t>
            </w:r>
          </w:p>
          <w:p w:rsidR="00DD7C90" w:rsidRPr="00521ECE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521ECE">
              <w:rPr>
                <w:rFonts w:cstheme="minorHAnsi"/>
                <w:sz w:val="16"/>
                <w:szCs w:val="16"/>
              </w:rPr>
              <w:t>W teście Performance Test 8: 4000 pkt CPU dla operacji zmiennoprzecinkowych</w:t>
            </w:r>
          </w:p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521ECE">
              <w:rPr>
                <w:rFonts w:cstheme="minorHAnsi"/>
                <w:sz w:val="16"/>
                <w:szCs w:val="16"/>
              </w:rPr>
              <w:t>W teście Performance Test 8: 8400 pkt CPU dla operacji na liczbach całkowitych</w:t>
            </w:r>
          </w:p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F40D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</w:tcPr>
          <w:p w:rsidR="00DD7C90" w:rsidRPr="0004028F" w:rsidRDefault="00DD7C90" w:rsidP="002A5943">
            <w:pPr>
              <w:spacing w:after="0"/>
              <w:rPr>
                <w:sz w:val="16"/>
                <w:szCs w:val="16"/>
              </w:rPr>
            </w:pPr>
          </w:p>
        </w:tc>
      </w:tr>
      <w:tr w:rsidR="00DD7C90" w:rsidRPr="009D5612" w:rsidTr="002A5943">
        <w:trPr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Pamięć RAM</w:t>
            </w:r>
          </w:p>
        </w:tc>
        <w:tc>
          <w:tcPr>
            <w:tcW w:w="2535" w:type="pct"/>
          </w:tcPr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Konfiguracja pamięci w oferowanym komputerze musi osiągać wynik na poziomie minimalnym:</w:t>
            </w:r>
          </w:p>
          <w:p w:rsidR="00DD7C90" w:rsidRPr="003C0242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3C0242">
              <w:rPr>
                <w:rFonts w:cstheme="minorHAnsi"/>
                <w:bCs/>
                <w:sz w:val="16"/>
                <w:szCs w:val="16"/>
                <w:lang w:val="en-US"/>
              </w:rPr>
              <w:t>W teście PCMark Ventage: 5300 Memories Suite</w:t>
            </w:r>
          </w:p>
          <w:p w:rsidR="00DD7C90" w:rsidRPr="00521ECE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21ECE">
              <w:rPr>
                <w:rFonts w:cstheme="minorHAnsi"/>
                <w:bCs/>
                <w:sz w:val="16"/>
                <w:szCs w:val="16"/>
                <w:lang w:val="en-US"/>
              </w:rPr>
              <w:t>W teście Performance Test 8: 25000 pkt Memory - Read Cached</w:t>
            </w:r>
          </w:p>
          <w:p w:rsidR="00DD7C90" w:rsidRPr="000F40D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21ECE">
              <w:rPr>
                <w:rFonts w:cstheme="minorHAnsi"/>
                <w:bCs/>
                <w:sz w:val="16"/>
                <w:szCs w:val="16"/>
                <w:lang w:val="en-US"/>
              </w:rPr>
              <w:t>W teście Performance Test 8: 10000 pkt Memory - Read Uncached</w:t>
            </w:r>
          </w:p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lastRenderedPageBreak/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F40D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</w:tcPr>
          <w:p w:rsidR="00DD7C90" w:rsidRPr="0069590E" w:rsidRDefault="00DD7C90" w:rsidP="002A5943">
            <w:pPr>
              <w:spacing w:after="0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lastRenderedPageBreak/>
              <w:t>Dysk twardy</w:t>
            </w:r>
          </w:p>
        </w:tc>
        <w:tc>
          <w:tcPr>
            <w:tcW w:w="2535" w:type="pct"/>
          </w:tcPr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Minimum 500GB</w:t>
            </w:r>
            <w:r>
              <w:rPr>
                <w:rFonts w:cstheme="minorHAnsi"/>
                <w:sz w:val="16"/>
                <w:szCs w:val="16"/>
              </w:rPr>
              <w:t xml:space="preserve"> technologia SATA</w:t>
            </w:r>
          </w:p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Konfiguracja dysku twardego w oferowanym komputerze musi osiągać wynik na poziomie minimalnym:</w:t>
            </w:r>
          </w:p>
          <w:p w:rsidR="00DD7C90" w:rsidRPr="00745B9D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745B9D">
              <w:rPr>
                <w:rFonts w:cstheme="minorHAnsi"/>
                <w:sz w:val="16"/>
                <w:szCs w:val="16"/>
                <w:lang w:val="en-US"/>
              </w:rPr>
              <w:t>W teście PCMark Ventage: 4 B/s HDD - application loading</w:t>
            </w:r>
          </w:p>
          <w:p w:rsidR="00DD7C90" w:rsidRPr="00745B9D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45B9D">
              <w:rPr>
                <w:rFonts w:cstheme="minorHAnsi"/>
                <w:sz w:val="16"/>
                <w:szCs w:val="16"/>
              </w:rPr>
              <w:t>W teście PCMark Ventage: 28 pkt średnik wynik testów HDD</w:t>
            </w:r>
          </w:p>
          <w:p w:rsidR="00DD7C90" w:rsidRPr="009D05EB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521ECE">
              <w:rPr>
                <w:rFonts w:cstheme="minorHAnsi"/>
                <w:sz w:val="16"/>
                <w:szCs w:val="16"/>
                <w:lang w:val="en-US"/>
              </w:rPr>
              <w:t>W teście Performance Test 8: 6,5 pkt Disk - Random Seek + RW</w:t>
            </w:r>
          </w:p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F40D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9D5612" w:rsidTr="002A5943">
        <w:trPr>
          <w:trHeight w:val="266"/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Napęd optyczny</w:t>
            </w:r>
          </w:p>
        </w:tc>
        <w:tc>
          <w:tcPr>
            <w:tcW w:w="2535" w:type="pct"/>
          </w:tcPr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Wbudowany w obudowę, DVD-RW</w:t>
            </w:r>
          </w:p>
        </w:tc>
        <w:tc>
          <w:tcPr>
            <w:tcW w:w="1417" w:type="pct"/>
            <w:vAlign w:val="center"/>
          </w:tcPr>
          <w:p w:rsidR="00DD7C90" w:rsidRPr="0069590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trHeight w:val="148"/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Karta graficzna</w:t>
            </w:r>
          </w:p>
        </w:tc>
        <w:tc>
          <w:tcPr>
            <w:tcW w:w="2535" w:type="pct"/>
          </w:tcPr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 xml:space="preserve">Zintegrowana z płytą główną lub procesorem lub zewnętrzna. </w:t>
            </w:r>
          </w:p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Komputer musi posiadać: minimum jedno złącze analogowe do przesyłania sygnału wideo oraz minimum jedno złącze cyfrowe do przesyłania zespolonego sygnału audio i wideo.</w:t>
            </w:r>
          </w:p>
          <w:p w:rsidR="00DD7C90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Karta graficzna w oferowanym komputerze musi osiąga</w:t>
            </w:r>
            <w:r>
              <w:rPr>
                <w:rFonts w:cstheme="minorHAnsi"/>
                <w:sz w:val="16"/>
                <w:szCs w:val="16"/>
              </w:rPr>
              <w:t>ć wynik na poziomie minimalnym:</w:t>
            </w:r>
          </w:p>
          <w:p w:rsidR="00DD7C90" w:rsidRPr="00745B9D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745B9D">
              <w:rPr>
                <w:rFonts w:cstheme="minorHAnsi"/>
                <w:sz w:val="16"/>
                <w:szCs w:val="16"/>
                <w:lang w:val="en-US"/>
              </w:rPr>
              <w:t>W teście PCMark Ventage: 4 B/s Video transcoding - VC-1 to WMV9</w:t>
            </w:r>
          </w:p>
          <w:p w:rsidR="00DD7C90" w:rsidRPr="00521ECE" w:rsidRDefault="00DD7C90" w:rsidP="002A5943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 w:rsidRPr="00521ECE">
              <w:rPr>
                <w:rFonts w:cstheme="minorHAnsi"/>
                <w:sz w:val="16"/>
                <w:szCs w:val="16"/>
                <w:lang w:val="en-US"/>
              </w:rPr>
              <w:t>W teście Performance Test 8: 18 pkt Graphics 2D – Direct 2D</w:t>
            </w:r>
          </w:p>
          <w:p w:rsidR="00DD7C90" w:rsidRPr="00615F18" w:rsidRDefault="00DD7C90" w:rsidP="002A5943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 w:rsidRPr="00521ECE">
              <w:rPr>
                <w:rFonts w:cstheme="minorHAnsi"/>
                <w:sz w:val="16"/>
                <w:szCs w:val="16"/>
                <w:lang w:val="en-US"/>
              </w:rPr>
              <w:t>W teście Performance Test 8: 8 pkt Graphics 3D – DirectX11</w:t>
            </w:r>
          </w:p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F40D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Karta muzyczna</w:t>
            </w:r>
          </w:p>
        </w:tc>
        <w:tc>
          <w:tcPr>
            <w:tcW w:w="2535" w:type="pct"/>
          </w:tcPr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Zintegrowana z płytą główną, posiadająca osobne (wydzielone) złącza minimum: 1 x wejście audio, 1 x wyjście audio, 1 x wejście mikrofonu</w:t>
            </w:r>
          </w:p>
        </w:tc>
        <w:tc>
          <w:tcPr>
            <w:tcW w:w="1417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Obudowa</w:t>
            </w:r>
          </w:p>
        </w:tc>
        <w:tc>
          <w:tcPr>
            <w:tcW w:w="2535" w:type="pct"/>
          </w:tcPr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Wysokość poniżej 40cm.</w:t>
            </w:r>
          </w:p>
        </w:tc>
        <w:tc>
          <w:tcPr>
            <w:tcW w:w="1417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Inne</w:t>
            </w:r>
          </w:p>
        </w:tc>
        <w:tc>
          <w:tcPr>
            <w:tcW w:w="2535" w:type="pct"/>
          </w:tcPr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Komputer musi umożliwiać zamontowanie minimum dwóch kart rozszerzeń, w tym w szczególności: karty graficznej o podwójnej wysokości, karty portu szeregowego RS-232, karty portu równoległego LPT.</w:t>
            </w:r>
          </w:p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Komputer musi umożliwiać bezpośrednie podłączenie urządzeń multimedialnych, zapewniając transmisję wysokiej rozdzielczości w standardzie zgodnym z hdcp 1.2, 1.3, 2.0.</w:t>
            </w:r>
          </w:p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Komputer musi umożliwiać bezpośrednie podłączenie minimum ośmiu różnych urządzeń USB do obudowy, w tym dwa z przodu obudowy i dwa w standardzie USB 3.0</w:t>
            </w:r>
          </w:p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 xml:space="preserve">Komputer musi mieć </w:t>
            </w:r>
            <w:r>
              <w:rPr>
                <w:rFonts w:cstheme="minorHAnsi"/>
                <w:sz w:val="16"/>
                <w:szCs w:val="16"/>
              </w:rPr>
              <w:t>wbudowaną na stałe</w:t>
            </w:r>
            <w:r w:rsidRPr="000F40D4">
              <w:rPr>
                <w:rFonts w:cstheme="minorHAnsi"/>
                <w:sz w:val="16"/>
                <w:szCs w:val="16"/>
              </w:rPr>
              <w:t xml:space="preserve"> kartę sieci</w:t>
            </w:r>
            <w:r>
              <w:rPr>
                <w:rFonts w:cstheme="minorHAnsi"/>
                <w:sz w:val="16"/>
                <w:szCs w:val="16"/>
              </w:rPr>
              <w:t>ową ze złączem RJ45.</w:t>
            </w:r>
          </w:p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 xml:space="preserve">Komputer musi mieć aktywne minimum </w:t>
            </w:r>
            <w:r>
              <w:rPr>
                <w:rFonts w:cstheme="minorHAnsi"/>
                <w:sz w:val="16"/>
                <w:szCs w:val="16"/>
              </w:rPr>
              <w:t xml:space="preserve">trzy gniazda PCIe </w:t>
            </w:r>
            <w:r w:rsidRPr="000F40D4">
              <w:rPr>
                <w:rFonts w:cstheme="minorHAnsi"/>
                <w:sz w:val="16"/>
                <w:szCs w:val="16"/>
              </w:rPr>
              <w:t>dla montażu kart rozszerzeń.</w:t>
            </w:r>
          </w:p>
        </w:tc>
        <w:tc>
          <w:tcPr>
            <w:tcW w:w="1417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trHeight w:val="64"/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 xml:space="preserve">Oprogramowanie </w:t>
            </w:r>
          </w:p>
        </w:tc>
        <w:tc>
          <w:tcPr>
            <w:tcW w:w="2535" w:type="pct"/>
          </w:tcPr>
          <w:p w:rsidR="00DD7C90" w:rsidRPr="000F40D4" w:rsidRDefault="00DD7C90" w:rsidP="00B4693D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System operacyjny Windows Pro 64bit PL lub równoważny, zainstalowany na komputerze i niewymagający jakichkolwiek aktywacji.</w:t>
            </w:r>
          </w:p>
        </w:tc>
        <w:tc>
          <w:tcPr>
            <w:tcW w:w="1417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Gwarancja</w:t>
            </w:r>
          </w:p>
        </w:tc>
        <w:tc>
          <w:tcPr>
            <w:tcW w:w="2535" w:type="pct"/>
          </w:tcPr>
          <w:p w:rsidR="00DD7C90" w:rsidRPr="00956DFF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W celu potwierdzenia, iż oferowana dostawa odpowiada wymaganiom żądanym przez Zamawiającego, do oferty należy dołączyć dokumentację producenta, potwierdzającą, iż sprzęt oferowany w niniejszym postępowaniu:</w:t>
            </w:r>
          </w:p>
          <w:p w:rsidR="00DD7C90" w:rsidRPr="00956DFF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56DFF">
              <w:rPr>
                <w:rFonts w:cstheme="minorHAnsi"/>
                <w:sz w:val="16"/>
                <w:szCs w:val="16"/>
              </w:rPr>
              <w:t>Posiada gwarancję na cały zestaw: 2 lata on-site w trybie NBD,</w:t>
            </w:r>
          </w:p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lastRenderedPageBreak/>
              <w:t>Spełnia wymagania Zamawiającego,</w:t>
            </w:r>
          </w:p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Posiada serwis realizowany przez producenta lub autoryzowanego partnera serwisowego producenta, zgodnie z wymaganiami normy ISO 9001, wskazać nazwę firmy serwisującej i dołączyć dokument autoryzacyjny producenta,</w:t>
            </w:r>
          </w:p>
          <w:p w:rsidR="00DD7C90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Jest fabr</w:t>
            </w:r>
            <w:r>
              <w:rPr>
                <w:rFonts w:cstheme="minorHAnsi"/>
                <w:sz w:val="16"/>
                <w:szCs w:val="16"/>
              </w:rPr>
              <w:t>ycznie nowy – nierefabrykowany.</w:t>
            </w:r>
          </w:p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56DFF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</w:tc>
        <w:tc>
          <w:tcPr>
            <w:tcW w:w="1417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DD7C90" w:rsidRDefault="00DD7C90" w:rsidP="007F28AD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7170"/>
        <w:gridCol w:w="4008"/>
      </w:tblGrid>
      <w:tr w:rsidR="00DD7C90" w:rsidRPr="00554E19" w:rsidTr="002A5943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DD7C90" w:rsidRPr="00554E19" w:rsidRDefault="00DD7C90" w:rsidP="002A5943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Komputer stacjonarny KOD B</w:t>
            </w:r>
          </w:p>
        </w:tc>
      </w:tr>
      <w:tr w:rsidR="00DD7C90" w:rsidRPr="00554E19" w:rsidTr="002A5943">
        <w:trPr>
          <w:jc w:val="center"/>
        </w:trPr>
        <w:tc>
          <w:tcPr>
            <w:tcW w:w="5000" w:type="pct"/>
            <w:gridSpan w:val="3"/>
            <w:vAlign w:val="center"/>
          </w:tcPr>
          <w:p w:rsidR="00DD7C90" w:rsidRPr="00554E19" w:rsidRDefault="00DD7C90" w:rsidP="002A5943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Producent i model:</w:t>
            </w: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554E19" w:rsidRDefault="00DD7C90" w:rsidP="002A5943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2535" w:type="pct"/>
            <w:vAlign w:val="center"/>
          </w:tcPr>
          <w:p w:rsidR="00DD7C90" w:rsidRPr="00554E19" w:rsidRDefault="00DD7C90" w:rsidP="002A5943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1417" w:type="pct"/>
            <w:vAlign w:val="center"/>
          </w:tcPr>
          <w:p w:rsidR="00DD7C90" w:rsidRPr="00554E19" w:rsidRDefault="00DD7C90" w:rsidP="002A5943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Jednostka centralna</w:t>
            </w:r>
          </w:p>
        </w:tc>
        <w:tc>
          <w:tcPr>
            <w:tcW w:w="2535" w:type="pct"/>
          </w:tcPr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Komputer przeznaczony dla pracowników Zamawiającego, wykorzystywany do pracy biurowej i naukowej (internet, edytor tekstu, arkusz kalkulacyjny, baza danych, współpraca z urządzeniami specjalistycznymi)</w:t>
            </w:r>
          </w:p>
        </w:tc>
        <w:tc>
          <w:tcPr>
            <w:tcW w:w="1417" w:type="pct"/>
          </w:tcPr>
          <w:p w:rsidR="00DD7C90" w:rsidRPr="0004028F" w:rsidRDefault="00DD7C90" w:rsidP="002A5943">
            <w:pPr>
              <w:spacing w:after="0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Wydajność jednostki centralnej</w:t>
            </w:r>
          </w:p>
        </w:tc>
        <w:tc>
          <w:tcPr>
            <w:tcW w:w="2535" w:type="pct"/>
          </w:tcPr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Oferowany komputer musi uzyskiwać wydajność mierzoną wynikiem punktowym, na poziomie minimalnym:</w:t>
            </w:r>
          </w:p>
          <w:p w:rsidR="00DD7C90" w:rsidRPr="0092043A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W teście PCMark Vantage: 7900</w:t>
            </w:r>
            <w:r w:rsidRPr="0092043A">
              <w:rPr>
                <w:rFonts w:cstheme="minorHAnsi"/>
                <w:sz w:val="16"/>
                <w:szCs w:val="16"/>
                <w:lang w:val="en-US"/>
              </w:rPr>
              <w:t xml:space="preserve"> PCMarks; </w:t>
            </w:r>
          </w:p>
          <w:p w:rsidR="00DD7C90" w:rsidRPr="0092043A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92043A">
              <w:rPr>
                <w:rFonts w:cstheme="minorHAnsi"/>
                <w:sz w:val="16"/>
                <w:szCs w:val="16"/>
                <w:lang w:val="en-US"/>
              </w:rPr>
              <w:t>W teście PCMark Ventage: 5400 Productivity</w:t>
            </w:r>
          </w:p>
          <w:p w:rsidR="00DD7C90" w:rsidRPr="0092043A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W teście PCMark Ventage: 215</w:t>
            </w:r>
            <w:r w:rsidRPr="0092043A">
              <w:rPr>
                <w:rFonts w:cstheme="minorHAnsi"/>
                <w:sz w:val="16"/>
                <w:szCs w:val="16"/>
                <w:lang w:val="en-US"/>
              </w:rPr>
              <w:t>0 B/s Productivity Suite 1 Text editing</w:t>
            </w:r>
          </w:p>
          <w:p w:rsidR="00DD7C90" w:rsidRPr="007F28AD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F28AD">
              <w:rPr>
                <w:rFonts w:cstheme="minorHAnsi"/>
                <w:sz w:val="16"/>
                <w:szCs w:val="16"/>
              </w:rPr>
              <w:t>W teście Performance Test 8: 1785 Rating</w:t>
            </w:r>
          </w:p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F40D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</w:tcPr>
          <w:p w:rsidR="00DD7C90" w:rsidRPr="0004028F" w:rsidRDefault="00DD7C90" w:rsidP="002A5943">
            <w:pPr>
              <w:spacing w:after="0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Procesor</w:t>
            </w:r>
          </w:p>
        </w:tc>
        <w:tc>
          <w:tcPr>
            <w:tcW w:w="2535" w:type="pct"/>
          </w:tcPr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Dedykowany do pracy w komputerach stacjonarnych, o wydajności dla oferowanej konfiguracji komputera, na poziomie minimalnym:</w:t>
            </w:r>
          </w:p>
          <w:p w:rsidR="00DD7C90" w:rsidRPr="003C0242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3C0242">
              <w:rPr>
                <w:rFonts w:cstheme="minorHAnsi"/>
                <w:sz w:val="16"/>
                <w:szCs w:val="16"/>
                <w:lang w:val="en-US"/>
              </w:rPr>
              <w:t>W teście PCMark Ventage: 13 B/s CPU image manipulation</w:t>
            </w:r>
          </w:p>
          <w:p w:rsidR="00DD7C90" w:rsidRPr="006C1D9C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1D9C">
              <w:rPr>
                <w:rFonts w:cstheme="minorHAnsi"/>
                <w:sz w:val="16"/>
                <w:szCs w:val="16"/>
              </w:rPr>
              <w:t>W teście Performance Test 8: 3900 pkt CPU dla operacji zmiennoprzecinkowych</w:t>
            </w:r>
          </w:p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1D9C">
              <w:rPr>
                <w:rFonts w:cstheme="minorHAnsi"/>
                <w:sz w:val="16"/>
                <w:szCs w:val="16"/>
              </w:rPr>
              <w:t>W teście Performance Test 8: 8300 pkt CPU dla operacji na liczbach całkowitych</w:t>
            </w:r>
          </w:p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F40D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</w:tcPr>
          <w:p w:rsidR="00DD7C90" w:rsidRPr="0004028F" w:rsidRDefault="00DD7C90" w:rsidP="002A5943">
            <w:pPr>
              <w:spacing w:after="0"/>
              <w:rPr>
                <w:sz w:val="16"/>
                <w:szCs w:val="16"/>
              </w:rPr>
            </w:pPr>
          </w:p>
        </w:tc>
      </w:tr>
      <w:tr w:rsidR="00DD7C90" w:rsidRPr="009D5612" w:rsidTr="002A5943">
        <w:trPr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lastRenderedPageBreak/>
              <w:t>Pamięć RAM</w:t>
            </w:r>
          </w:p>
        </w:tc>
        <w:tc>
          <w:tcPr>
            <w:tcW w:w="2535" w:type="pct"/>
          </w:tcPr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Konfiguracja pamięci w oferowanym komputerze musi osiągać wynik na poziomie minimalnym:</w:t>
            </w:r>
          </w:p>
          <w:p w:rsidR="00DD7C90" w:rsidRPr="003C0242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Cs/>
                <w:sz w:val="16"/>
                <w:szCs w:val="16"/>
                <w:lang w:val="en-US"/>
              </w:rPr>
              <w:t>W teście PCMark Ventage: 51</w:t>
            </w:r>
            <w:r w:rsidRPr="003C0242">
              <w:rPr>
                <w:rFonts w:cstheme="minorHAnsi"/>
                <w:bCs/>
                <w:sz w:val="16"/>
                <w:szCs w:val="16"/>
                <w:lang w:val="en-US"/>
              </w:rPr>
              <w:t>00 Memories Suite</w:t>
            </w:r>
          </w:p>
          <w:p w:rsidR="00DD7C90" w:rsidRPr="006C1D9C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6C1D9C">
              <w:rPr>
                <w:rFonts w:cstheme="minorHAnsi"/>
                <w:bCs/>
                <w:sz w:val="16"/>
                <w:szCs w:val="16"/>
                <w:lang w:val="en-US"/>
              </w:rPr>
              <w:t>W teście Performance Test 8: 26300 pkt Memory - Read Cached</w:t>
            </w:r>
          </w:p>
          <w:p w:rsidR="00DD7C90" w:rsidRPr="000F40D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6C1D9C">
              <w:rPr>
                <w:rFonts w:cstheme="minorHAnsi"/>
                <w:bCs/>
                <w:sz w:val="16"/>
                <w:szCs w:val="16"/>
                <w:lang w:val="en-US"/>
              </w:rPr>
              <w:t>W teście Performance Test 8: 13700 pkt Memory - Read Uncached</w:t>
            </w:r>
          </w:p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F40D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</w:tcPr>
          <w:p w:rsidR="00DD7C90" w:rsidRPr="0069590E" w:rsidRDefault="00DD7C90" w:rsidP="002A5943">
            <w:pPr>
              <w:spacing w:after="0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Dysk twardy</w:t>
            </w:r>
          </w:p>
        </w:tc>
        <w:tc>
          <w:tcPr>
            <w:tcW w:w="2535" w:type="pct"/>
          </w:tcPr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10</w:t>
            </w:r>
            <w:r w:rsidRPr="000F40D4">
              <w:rPr>
                <w:rFonts w:cstheme="minorHAnsi"/>
                <w:sz w:val="16"/>
                <w:szCs w:val="16"/>
              </w:rPr>
              <w:t>00GB</w:t>
            </w:r>
            <w:r>
              <w:rPr>
                <w:rFonts w:cstheme="minorHAnsi"/>
                <w:sz w:val="16"/>
                <w:szCs w:val="16"/>
              </w:rPr>
              <w:t xml:space="preserve"> technologia SATA lub SSHD</w:t>
            </w:r>
          </w:p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Konfiguracja dysku twardego w oferowanym komputerze musi osiągać wynik na poziomie minimalnym:</w:t>
            </w:r>
          </w:p>
          <w:p w:rsidR="00DD7C90" w:rsidRPr="00B52A67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B52A67">
              <w:rPr>
                <w:rFonts w:cstheme="minorHAnsi"/>
                <w:sz w:val="16"/>
                <w:szCs w:val="16"/>
              </w:rPr>
              <w:t>W teście PCMark Ventage: 4162 pkt HDD</w:t>
            </w:r>
          </w:p>
          <w:p w:rsidR="00DD7C90" w:rsidRPr="00745B9D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45B9D">
              <w:rPr>
                <w:rFonts w:cstheme="minorHAnsi"/>
                <w:sz w:val="16"/>
                <w:szCs w:val="16"/>
              </w:rPr>
              <w:t>W teście PCMark Ventage: 28 pkt średnik wynik testów HDD</w:t>
            </w:r>
          </w:p>
          <w:p w:rsidR="00DD7C90" w:rsidRPr="009D05EB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6C1D9C">
              <w:rPr>
                <w:rFonts w:cstheme="minorHAnsi"/>
                <w:sz w:val="16"/>
                <w:szCs w:val="16"/>
                <w:lang w:val="en-US"/>
              </w:rPr>
              <w:t>W teście Performance Test 8: 8 pkt Disk - Random Seek + RW</w:t>
            </w:r>
          </w:p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F40D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9D5612" w:rsidTr="002A5943">
        <w:trPr>
          <w:trHeight w:val="266"/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Napęd optyczny</w:t>
            </w:r>
          </w:p>
        </w:tc>
        <w:tc>
          <w:tcPr>
            <w:tcW w:w="2535" w:type="pct"/>
          </w:tcPr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Wbudowany w obudowę, DVD-RW</w:t>
            </w:r>
          </w:p>
        </w:tc>
        <w:tc>
          <w:tcPr>
            <w:tcW w:w="1417" w:type="pct"/>
            <w:vAlign w:val="center"/>
          </w:tcPr>
          <w:p w:rsidR="00DD7C90" w:rsidRPr="0069590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trHeight w:val="148"/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Karta graficzna</w:t>
            </w:r>
          </w:p>
        </w:tc>
        <w:tc>
          <w:tcPr>
            <w:tcW w:w="2535" w:type="pct"/>
          </w:tcPr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 xml:space="preserve">Zintegrowana z płytą główną lub procesorem lub zewnętrzna. </w:t>
            </w:r>
          </w:p>
          <w:p w:rsidR="00DD7C90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Karta graficzna w oferowanym komputerze musi osiąga</w:t>
            </w:r>
            <w:r>
              <w:rPr>
                <w:rFonts w:cstheme="minorHAnsi"/>
                <w:sz w:val="16"/>
                <w:szCs w:val="16"/>
              </w:rPr>
              <w:t>ć wynik na poziomie minimalnym:</w:t>
            </w:r>
          </w:p>
          <w:p w:rsidR="00DD7C90" w:rsidRPr="00745B9D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745B9D">
              <w:rPr>
                <w:rFonts w:cstheme="minorHAnsi"/>
                <w:sz w:val="16"/>
                <w:szCs w:val="16"/>
                <w:lang w:val="en-US"/>
              </w:rPr>
              <w:t>W teście PCMark Ventage: 4 B/s Video transcoding - VC-1 to WMV9</w:t>
            </w:r>
          </w:p>
          <w:p w:rsidR="00DD7C90" w:rsidRPr="006C1D9C" w:rsidRDefault="00DD7C90" w:rsidP="002A5943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 w:rsidRPr="006C1D9C">
              <w:rPr>
                <w:rFonts w:cstheme="minorHAnsi"/>
                <w:sz w:val="16"/>
                <w:szCs w:val="16"/>
                <w:lang w:val="en-US"/>
              </w:rPr>
              <w:t>W teście Performance Test 8: 18 pkt Graphics 2D – Direct 2D</w:t>
            </w:r>
          </w:p>
          <w:p w:rsidR="00DD7C90" w:rsidRPr="00615F18" w:rsidRDefault="00DD7C90" w:rsidP="002A5943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 w:rsidRPr="006C1D9C">
              <w:rPr>
                <w:rFonts w:cstheme="minorHAnsi"/>
                <w:sz w:val="16"/>
                <w:szCs w:val="16"/>
                <w:lang w:val="en-US"/>
              </w:rPr>
              <w:t>W teście Performance Test 8: 10 pkt Graphics 3D – DirectX11</w:t>
            </w:r>
          </w:p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F40D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Karta muzyczna</w:t>
            </w:r>
          </w:p>
        </w:tc>
        <w:tc>
          <w:tcPr>
            <w:tcW w:w="2535" w:type="pct"/>
          </w:tcPr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Zintegrowana z płytą główną, posiadająca osobne (wydzielone) złącza minimum: 1 x wejście audio, 1 x wyjście audio, 1 x wejście mikrofonu</w:t>
            </w:r>
          </w:p>
        </w:tc>
        <w:tc>
          <w:tcPr>
            <w:tcW w:w="1417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Obudowa</w:t>
            </w:r>
          </w:p>
        </w:tc>
        <w:tc>
          <w:tcPr>
            <w:tcW w:w="2535" w:type="pct"/>
          </w:tcPr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Wysokość poniżej 40cm.</w:t>
            </w:r>
          </w:p>
        </w:tc>
        <w:tc>
          <w:tcPr>
            <w:tcW w:w="1417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Inne</w:t>
            </w:r>
          </w:p>
        </w:tc>
        <w:tc>
          <w:tcPr>
            <w:tcW w:w="2535" w:type="pct"/>
          </w:tcPr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Komputer musi umożliwiać zamontowanie minimum dwóch kart rozszerzeń, w tym w szczególności: karty graficznej o podwójnej wysokości, karty portu szeregowego RS-232, karty portu równoległego LPT.</w:t>
            </w:r>
          </w:p>
          <w:p w:rsidR="00DD7C90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Komputer musi umożliwiać bezpośrednie podłączenie urządzeń multimedialnych, zapewniając transmisję wysokiej rozdzielczości w standardzie zgodnym z hdcp 1.2, 1.3, 2.0.</w:t>
            </w:r>
          </w:p>
          <w:p w:rsidR="00DD7C90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Komputer musi umożliwiać bezpośrednie podłączenie minimum dwóch urządzeń multimedialnych poprzez dedykowane złącza cyfrowe, zapewniające transmisję audio/wideo w pełnej wysokiej rozdzielczości.</w:t>
            </w:r>
          </w:p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Komputer musi umożliwiać bezpośrednie podłączenie urządzeń multimedialnych poprzez dedykowane złącza analogowe, zapewniające transmisję wideo.</w:t>
            </w:r>
          </w:p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Komputer musi umożliwiać bezpośrednie podłączenie minimum ośmiu różnych urządzeń USB do obudowy, w tym dwa z przodu obudowy i dwa w standardzie USB 3.0</w:t>
            </w:r>
          </w:p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 xml:space="preserve">Komputer musi mieć </w:t>
            </w:r>
            <w:r>
              <w:rPr>
                <w:rFonts w:cstheme="minorHAnsi"/>
                <w:sz w:val="16"/>
                <w:szCs w:val="16"/>
              </w:rPr>
              <w:t>wbudowaną na stałe</w:t>
            </w:r>
            <w:r w:rsidRPr="000F40D4">
              <w:rPr>
                <w:rFonts w:cstheme="minorHAnsi"/>
                <w:sz w:val="16"/>
                <w:szCs w:val="16"/>
              </w:rPr>
              <w:t xml:space="preserve"> kartę sieci</w:t>
            </w:r>
            <w:r>
              <w:rPr>
                <w:rFonts w:cstheme="minorHAnsi"/>
                <w:sz w:val="16"/>
                <w:szCs w:val="16"/>
              </w:rPr>
              <w:t>ową ze złączem RJ45.</w:t>
            </w:r>
          </w:p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 xml:space="preserve">Komputer musi mieć aktywne minimum </w:t>
            </w:r>
            <w:r>
              <w:rPr>
                <w:rFonts w:cstheme="minorHAnsi"/>
                <w:sz w:val="16"/>
                <w:szCs w:val="16"/>
              </w:rPr>
              <w:t>trzy gniazda PCIe</w:t>
            </w:r>
            <w:r w:rsidRPr="000F40D4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i gniazdo PCI </w:t>
            </w:r>
            <w:r w:rsidRPr="000F40D4">
              <w:rPr>
                <w:rFonts w:cstheme="minorHAnsi"/>
                <w:sz w:val="16"/>
                <w:szCs w:val="16"/>
              </w:rPr>
              <w:t>dla montażu kart rozszerzeń.</w:t>
            </w:r>
          </w:p>
        </w:tc>
        <w:tc>
          <w:tcPr>
            <w:tcW w:w="1417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trHeight w:val="64"/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lastRenderedPageBreak/>
              <w:t xml:space="preserve">Oprogramowanie </w:t>
            </w:r>
          </w:p>
        </w:tc>
        <w:tc>
          <w:tcPr>
            <w:tcW w:w="2535" w:type="pct"/>
          </w:tcPr>
          <w:p w:rsidR="00DD7C90" w:rsidRPr="000F40D4" w:rsidRDefault="00DD7C90" w:rsidP="00247DC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System operacyjny Windows Pro 64bit PL lub równoważny, zainstalowany na komputerze i niewymagający jakichkolwiek aktywacji.</w:t>
            </w:r>
          </w:p>
        </w:tc>
        <w:tc>
          <w:tcPr>
            <w:tcW w:w="1417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Gwarancja</w:t>
            </w:r>
          </w:p>
        </w:tc>
        <w:tc>
          <w:tcPr>
            <w:tcW w:w="2535" w:type="pct"/>
          </w:tcPr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 xml:space="preserve">W celu potwierdzenia, iż oferowana dostawa odpowiada wymaganiom żądanym przez Zamawiającego, do oferty należy dołączyć </w:t>
            </w:r>
            <w:r w:rsidR="00044650" w:rsidRPr="000F40D4">
              <w:rPr>
                <w:rFonts w:cstheme="minorHAnsi"/>
                <w:sz w:val="16"/>
                <w:szCs w:val="16"/>
              </w:rPr>
              <w:t>dokumentację producenta</w:t>
            </w:r>
            <w:r w:rsidRPr="000F40D4">
              <w:rPr>
                <w:rFonts w:cstheme="minorHAnsi"/>
                <w:sz w:val="16"/>
                <w:szCs w:val="16"/>
              </w:rPr>
              <w:t>, potwierdzającą, iż sprzęt oferowany w niniejszym postępowaniu:</w:t>
            </w:r>
          </w:p>
          <w:p w:rsidR="00DD7C90" w:rsidRPr="00956DFF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56DFF">
              <w:rPr>
                <w:rFonts w:cstheme="minorHAnsi"/>
                <w:sz w:val="16"/>
                <w:szCs w:val="16"/>
              </w:rPr>
              <w:t>Posiada gwarancję na cały zestaw: 2 lata on-site w trybie NBD,</w:t>
            </w:r>
          </w:p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Spełnia wymagania Zamawiającego,</w:t>
            </w:r>
          </w:p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Posiada serwis realizowany przez producenta lub autoryzowanego partnera serwisowego producenta, zgodnie z wymaganiami normy ISO 9001, wskazać nazwę firmy serwisującej i dołączyć dokument autoryzacyjny producenta,</w:t>
            </w:r>
          </w:p>
          <w:p w:rsidR="00DD7C90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Jest fabr</w:t>
            </w:r>
            <w:r>
              <w:rPr>
                <w:rFonts w:cstheme="minorHAnsi"/>
                <w:sz w:val="16"/>
                <w:szCs w:val="16"/>
              </w:rPr>
              <w:t>ycznie nowy – nierefabrykowany.</w:t>
            </w:r>
          </w:p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56DFF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</w:tc>
        <w:tc>
          <w:tcPr>
            <w:tcW w:w="1417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DD7C90" w:rsidRDefault="00DD7C90" w:rsidP="007F28AD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7170"/>
        <w:gridCol w:w="4008"/>
      </w:tblGrid>
      <w:tr w:rsidR="00DD7C90" w:rsidRPr="00554E19" w:rsidTr="002A5943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DD7C90" w:rsidRPr="00554E19" w:rsidRDefault="00DD7C90" w:rsidP="002A5943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Monitor KOD M1</w:t>
            </w:r>
          </w:p>
        </w:tc>
      </w:tr>
      <w:tr w:rsidR="00DD7C90" w:rsidRPr="00554E19" w:rsidTr="002A5943">
        <w:trPr>
          <w:jc w:val="center"/>
        </w:trPr>
        <w:tc>
          <w:tcPr>
            <w:tcW w:w="5000" w:type="pct"/>
            <w:gridSpan w:val="3"/>
            <w:vAlign w:val="center"/>
          </w:tcPr>
          <w:p w:rsidR="00DD7C90" w:rsidRPr="00554E19" w:rsidRDefault="00DD7C90" w:rsidP="002A5943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Producent i model:</w:t>
            </w: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554E19" w:rsidRDefault="00DD7C90" w:rsidP="002A5943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2535" w:type="pct"/>
            <w:vAlign w:val="center"/>
          </w:tcPr>
          <w:p w:rsidR="00DD7C90" w:rsidRPr="00554E19" w:rsidRDefault="00DD7C90" w:rsidP="002A5943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1417" w:type="pct"/>
            <w:vAlign w:val="center"/>
          </w:tcPr>
          <w:p w:rsidR="00DD7C90" w:rsidRPr="00554E19" w:rsidRDefault="00DD7C90" w:rsidP="002A5943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Ekran</w:t>
            </w:r>
          </w:p>
        </w:tc>
        <w:tc>
          <w:tcPr>
            <w:tcW w:w="2535" w:type="pct"/>
          </w:tcPr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19”</w:t>
            </w:r>
          </w:p>
        </w:tc>
        <w:tc>
          <w:tcPr>
            <w:tcW w:w="1417" w:type="pct"/>
          </w:tcPr>
          <w:p w:rsidR="00DD7C90" w:rsidRPr="0004028F" w:rsidRDefault="00DD7C90" w:rsidP="002A5943">
            <w:pPr>
              <w:spacing w:after="0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Plamka</w:t>
            </w:r>
          </w:p>
        </w:tc>
        <w:tc>
          <w:tcPr>
            <w:tcW w:w="2535" w:type="pct"/>
          </w:tcPr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0,24</w:t>
            </w:r>
          </w:p>
        </w:tc>
        <w:tc>
          <w:tcPr>
            <w:tcW w:w="1417" w:type="pct"/>
          </w:tcPr>
          <w:p w:rsidR="00DD7C90" w:rsidRPr="0004028F" w:rsidRDefault="00DD7C90" w:rsidP="002A5943">
            <w:pPr>
              <w:spacing w:after="0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Rozdzielczość</w:t>
            </w:r>
          </w:p>
        </w:tc>
        <w:tc>
          <w:tcPr>
            <w:tcW w:w="2535" w:type="pct"/>
          </w:tcPr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1920x1080</w:t>
            </w:r>
          </w:p>
        </w:tc>
        <w:tc>
          <w:tcPr>
            <w:tcW w:w="1417" w:type="pct"/>
          </w:tcPr>
          <w:p w:rsidR="00DD7C90" w:rsidRPr="0004028F" w:rsidRDefault="00DD7C90" w:rsidP="002A5943">
            <w:pPr>
              <w:spacing w:after="0"/>
              <w:rPr>
                <w:sz w:val="16"/>
                <w:szCs w:val="16"/>
              </w:rPr>
            </w:pPr>
          </w:p>
        </w:tc>
      </w:tr>
      <w:tr w:rsidR="00DD7C90" w:rsidRPr="009D5612" w:rsidTr="002A5943">
        <w:trPr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Reakcja matrycy</w:t>
            </w:r>
          </w:p>
        </w:tc>
        <w:tc>
          <w:tcPr>
            <w:tcW w:w="2535" w:type="pct"/>
          </w:tcPr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Max 5ms</w:t>
            </w:r>
          </w:p>
        </w:tc>
        <w:tc>
          <w:tcPr>
            <w:tcW w:w="1417" w:type="pct"/>
          </w:tcPr>
          <w:p w:rsidR="00DD7C90" w:rsidRPr="0069590E" w:rsidRDefault="00DD7C90" w:rsidP="002A5943">
            <w:pPr>
              <w:spacing w:after="0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Jasność</w:t>
            </w:r>
          </w:p>
        </w:tc>
        <w:tc>
          <w:tcPr>
            <w:tcW w:w="2535" w:type="pct"/>
          </w:tcPr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250 cd/m2</w:t>
            </w:r>
          </w:p>
        </w:tc>
        <w:tc>
          <w:tcPr>
            <w:tcW w:w="1417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9D5612" w:rsidTr="002A5943">
        <w:trPr>
          <w:trHeight w:val="266"/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Kontrast</w:t>
            </w:r>
          </w:p>
        </w:tc>
        <w:tc>
          <w:tcPr>
            <w:tcW w:w="2535" w:type="pct"/>
          </w:tcPr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1000:1</w:t>
            </w:r>
          </w:p>
        </w:tc>
        <w:tc>
          <w:tcPr>
            <w:tcW w:w="1417" w:type="pct"/>
            <w:vAlign w:val="center"/>
          </w:tcPr>
          <w:p w:rsidR="00DD7C90" w:rsidRPr="0069590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trHeight w:val="148"/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Kąty widzenia H/V</w:t>
            </w:r>
          </w:p>
        </w:tc>
        <w:tc>
          <w:tcPr>
            <w:tcW w:w="2535" w:type="pct"/>
          </w:tcPr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170/160</w:t>
            </w:r>
          </w:p>
        </w:tc>
        <w:tc>
          <w:tcPr>
            <w:tcW w:w="1417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Złącza</w:t>
            </w:r>
          </w:p>
        </w:tc>
        <w:tc>
          <w:tcPr>
            <w:tcW w:w="2535" w:type="pct"/>
          </w:tcPr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D-Sub, DVI</w:t>
            </w:r>
          </w:p>
        </w:tc>
        <w:tc>
          <w:tcPr>
            <w:tcW w:w="1417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</w:tcPr>
          <w:p w:rsidR="00DD7C90" w:rsidRPr="007E37E4" w:rsidRDefault="00DD7C90" w:rsidP="002A594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E37E4">
              <w:rPr>
                <w:rFonts w:cstheme="minorHAnsi"/>
                <w:sz w:val="16"/>
                <w:szCs w:val="16"/>
              </w:rPr>
              <w:t>Warunki gwarancji, i potwierdzenie jakości</w:t>
            </w:r>
          </w:p>
        </w:tc>
        <w:tc>
          <w:tcPr>
            <w:tcW w:w="2535" w:type="pct"/>
          </w:tcPr>
          <w:p w:rsidR="00DD7C90" w:rsidRPr="007E37E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E37E4">
              <w:rPr>
                <w:rFonts w:cstheme="minorHAnsi"/>
                <w:sz w:val="16"/>
                <w:szCs w:val="16"/>
              </w:rPr>
              <w:t>W celu potwierdzenia, iż oferowana dostawa odpowiada wymaganiom żądanym przez Zamawiając</w:t>
            </w:r>
            <w:r w:rsidR="00044650">
              <w:rPr>
                <w:rFonts w:cstheme="minorHAnsi"/>
                <w:sz w:val="16"/>
                <w:szCs w:val="16"/>
              </w:rPr>
              <w:t>ego, do oferty należy dołączyć dokumentacj</w:t>
            </w:r>
            <w:r w:rsidRPr="007E37E4">
              <w:rPr>
                <w:rFonts w:cstheme="minorHAnsi"/>
                <w:sz w:val="16"/>
                <w:szCs w:val="16"/>
              </w:rPr>
              <w:t>ę, potwierdzającą, iż sprzęt oferowany w niniejszym postępowaniu:</w:t>
            </w:r>
          </w:p>
          <w:p w:rsidR="00DD7C90" w:rsidRPr="007E37E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DE7125">
              <w:rPr>
                <w:rFonts w:cstheme="minorHAnsi"/>
                <w:sz w:val="16"/>
                <w:szCs w:val="16"/>
              </w:rPr>
              <w:t>Posiada gwarancję 2 lata</w:t>
            </w:r>
          </w:p>
          <w:p w:rsidR="00DD7C90" w:rsidRPr="007E37E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E37E4">
              <w:rPr>
                <w:rFonts w:cstheme="minorHAnsi"/>
                <w:sz w:val="16"/>
                <w:szCs w:val="16"/>
              </w:rPr>
              <w:t>Spełnia wymagania Zamawiającego</w:t>
            </w:r>
          </w:p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E37E4">
              <w:rPr>
                <w:rFonts w:cstheme="minorHAnsi"/>
                <w:sz w:val="16"/>
                <w:szCs w:val="16"/>
              </w:rPr>
              <w:t>Posiada serwis realizowany przez producenta lub autoryzowanego partnera serwisowego producenta (działającego zgodnie z wymaganiami normy ISO 9001, wskazać nazwę firmy serwisującej i dołączyć dokument autoryzacyjny producenta)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  <w:r w:rsidRPr="00956DFF">
              <w:rPr>
                <w:rFonts w:cstheme="minorHAnsi"/>
                <w:sz w:val="16"/>
                <w:szCs w:val="16"/>
              </w:rPr>
              <w:t xml:space="preserve">Zamawiający wymaga dostarczenia karty gwarancyjnej w języku </w:t>
            </w:r>
            <w:r w:rsidRPr="00956DFF">
              <w:rPr>
                <w:rFonts w:cstheme="minorHAnsi"/>
                <w:sz w:val="16"/>
                <w:szCs w:val="16"/>
              </w:rPr>
              <w:lastRenderedPageBreak/>
              <w:t>polskim wraz z wyszczególnionym numerem seryjnym urządzenia.</w:t>
            </w:r>
          </w:p>
        </w:tc>
        <w:tc>
          <w:tcPr>
            <w:tcW w:w="1417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DD7C90" w:rsidRDefault="00DD7C90" w:rsidP="007F28AD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7170"/>
        <w:gridCol w:w="4008"/>
      </w:tblGrid>
      <w:tr w:rsidR="00DD7C90" w:rsidRPr="00554E19" w:rsidTr="002A5943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DD7C90" w:rsidRPr="00554E19" w:rsidRDefault="00DD7C90" w:rsidP="002A5943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Monitor KOD M2</w:t>
            </w:r>
          </w:p>
        </w:tc>
      </w:tr>
      <w:tr w:rsidR="00DD7C90" w:rsidRPr="00554E19" w:rsidTr="002A5943">
        <w:trPr>
          <w:jc w:val="center"/>
        </w:trPr>
        <w:tc>
          <w:tcPr>
            <w:tcW w:w="5000" w:type="pct"/>
            <w:gridSpan w:val="3"/>
            <w:vAlign w:val="center"/>
          </w:tcPr>
          <w:p w:rsidR="00DD7C90" w:rsidRPr="00554E19" w:rsidRDefault="00DD7C90" w:rsidP="002A5943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Producent i model:</w:t>
            </w: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554E19" w:rsidRDefault="00DD7C90" w:rsidP="002A5943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2535" w:type="pct"/>
            <w:vAlign w:val="center"/>
          </w:tcPr>
          <w:p w:rsidR="00DD7C90" w:rsidRPr="00554E19" w:rsidRDefault="00DD7C90" w:rsidP="002A5943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1417" w:type="pct"/>
            <w:vAlign w:val="center"/>
          </w:tcPr>
          <w:p w:rsidR="00DD7C90" w:rsidRPr="00554E19" w:rsidRDefault="00DD7C90" w:rsidP="002A5943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Ekran</w:t>
            </w:r>
          </w:p>
        </w:tc>
        <w:tc>
          <w:tcPr>
            <w:tcW w:w="2535" w:type="pct"/>
          </w:tcPr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22”</w:t>
            </w:r>
          </w:p>
        </w:tc>
        <w:tc>
          <w:tcPr>
            <w:tcW w:w="1417" w:type="pct"/>
          </w:tcPr>
          <w:p w:rsidR="00DD7C90" w:rsidRPr="0004028F" w:rsidRDefault="00DD7C90" w:rsidP="002A5943">
            <w:pPr>
              <w:spacing w:after="0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Plamka</w:t>
            </w:r>
          </w:p>
        </w:tc>
        <w:tc>
          <w:tcPr>
            <w:tcW w:w="2535" w:type="pct"/>
          </w:tcPr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0,28</w:t>
            </w:r>
          </w:p>
        </w:tc>
        <w:tc>
          <w:tcPr>
            <w:tcW w:w="1417" w:type="pct"/>
          </w:tcPr>
          <w:p w:rsidR="00DD7C90" w:rsidRPr="0004028F" w:rsidRDefault="00DD7C90" w:rsidP="002A5943">
            <w:pPr>
              <w:spacing w:after="0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Rozdzielczość</w:t>
            </w:r>
          </w:p>
        </w:tc>
        <w:tc>
          <w:tcPr>
            <w:tcW w:w="2535" w:type="pct"/>
          </w:tcPr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1680x1050</w:t>
            </w:r>
          </w:p>
        </w:tc>
        <w:tc>
          <w:tcPr>
            <w:tcW w:w="1417" w:type="pct"/>
          </w:tcPr>
          <w:p w:rsidR="00DD7C90" w:rsidRPr="0004028F" w:rsidRDefault="00DD7C90" w:rsidP="002A5943">
            <w:pPr>
              <w:spacing w:after="0"/>
              <w:rPr>
                <w:sz w:val="16"/>
                <w:szCs w:val="16"/>
              </w:rPr>
            </w:pPr>
          </w:p>
        </w:tc>
      </w:tr>
      <w:tr w:rsidR="00DD7C90" w:rsidRPr="009D5612" w:rsidTr="002A5943">
        <w:trPr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Reakcja matrycy</w:t>
            </w:r>
          </w:p>
        </w:tc>
        <w:tc>
          <w:tcPr>
            <w:tcW w:w="2535" w:type="pct"/>
          </w:tcPr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Max 5ms</w:t>
            </w:r>
          </w:p>
        </w:tc>
        <w:tc>
          <w:tcPr>
            <w:tcW w:w="1417" w:type="pct"/>
          </w:tcPr>
          <w:p w:rsidR="00DD7C90" w:rsidRPr="0069590E" w:rsidRDefault="00DD7C90" w:rsidP="002A5943">
            <w:pPr>
              <w:spacing w:after="0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Jasność</w:t>
            </w:r>
          </w:p>
        </w:tc>
        <w:tc>
          <w:tcPr>
            <w:tcW w:w="2535" w:type="pct"/>
          </w:tcPr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250 cd/m2</w:t>
            </w:r>
          </w:p>
        </w:tc>
        <w:tc>
          <w:tcPr>
            <w:tcW w:w="1417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9D5612" w:rsidTr="002A5943">
        <w:trPr>
          <w:trHeight w:val="266"/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Kontrast</w:t>
            </w:r>
          </w:p>
        </w:tc>
        <w:tc>
          <w:tcPr>
            <w:tcW w:w="2535" w:type="pct"/>
          </w:tcPr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1000:1</w:t>
            </w:r>
          </w:p>
        </w:tc>
        <w:tc>
          <w:tcPr>
            <w:tcW w:w="1417" w:type="pct"/>
            <w:vAlign w:val="center"/>
          </w:tcPr>
          <w:p w:rsidR="00DD7C90" w:rsidRPr="0069590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trHeight w:val="148"/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Kąty widzenia H/V</w:t>
            </w:r>
          </w:p>
        </w:tc>
        <w:tc>
          <w:tcPr>
            <w:tcW w:w="2535" w:type="pct"/>
          </w:tcPr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170/160</w:t>
            </w:r>
          </w:p>
        </w:tc>
        <w:tc>
          <w:tcPr>
            <w:tcW w:w="1417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</w:tcPr>
          <w:p w:rsidR="00DD7C90" w:rsidRPr="000F40D4" w:rsidRDefault="00DD7C90" w:rsidP="002A5943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Złącza</w:t>
            </w:r>
          </w:p>
        </w:tc>
        <w:tc>
          <w:tcPr>
            <w:tcW w:w="2535" w:type="pct"/>
          </w:tcPr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D-Sub, DVI</w:t>
            </w:r>
          </w:p>
        </w:tc>
        <w:tc>
          <w:tcPr>
            <w:tcW w:w="1417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</w:tcPr>
          <w:p w:rsidR="00DD7C90" w:rsidRPr="007E37E4" w:rsidRDefault="00DD7C90" w:rsidP="002A594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E37E4">
              <w:rPr>
                <w:rFonts w:cstheme="minorHAnsi"/>
                <w:sz w:val="16"/>
                <w:szCs w:val="16"/>
              </w:rPr>
              <w:t>Warunki gwarancji, i potwierdzenie jakości</w:t>
            </w:r>
          </w:p>
        </w:tc>
        <w:tc>
          <w:tcPr>
            <w:tcW w:w="2535" w:type="pct"/>
          </w:tcPr>
          <w:p w:rsidR="00DD7C90" w:rsidRPr="007E37E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E37E4">
              <w:rPr>
                <w:rFonts w:cstheme="minorHAnsi"/>
                <w:sz w:val="16"/>
                <w:szCs w:val="16"/>
              </w:rPr>
              <w:t>W celu potwierdzenia, iż oferowana dostawa odpowiada wymaganiom żądanym przez Zamawiającego, do oferty należy dołączyć dokumentację, potwierdzającą, iż sprzęt oferowany w niniejszym postępowaniu:</w:t>
            </w:r>
          </w:p>
          <w:p w:rsidR="00DD7C90" w:rsidRPr="007E37E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DE7125">
              <w:rPr>
                <w:rFonts w:cstheme="minorHAnsi"/>
                <w:sz w:val="16"/>
                <w:szCs w:val="16"/>
              </w:rPr>
              <w:t>Posiada gwarancję 2 lata</w:t>
            </w:r>
          </w:p>
          <w:p w:rsidR="00DD7C90" w:rsidRPr="007E37E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E37E4">
              <w:rPr>
                <w:rFonts w:cstheme="minorHAnsi"/>
                <w:sz w:val="16"/>
                <w:szCs w:val="16"/>
              </w:rPr>
              <w:t>Spełnia wymagania Zamawiającego</w:t>
            </w:r>
          </w:p>
          <w:p w:rsidR="00DD7C90" w:rsidRPr="000F40D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E37E4">
              <w:rPr>
                <w:rFonts w:cstheme="minorHAnsi"/>
                <w:sz w:val="16"/>
                <w:szCs w:val="16"/>
              </w:rPr>
              <w:t>Posiada serwis realizowany przez producenta lub autoryzowanego partnera serwisowego producenta (działającego zgodnie z wymaganiami normy ISO 9001, wskazać nazwę firmy serwisującej i dołączyć dokument autoryzacyjny producenta)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  <w:r w:rsidRPr="00956DFF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</w:tc>
        <w:tc>
          <w:tcPr>
            <w:tcW w:w="1417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686931" w:rsidRDefault="00686931" w:rsidP="007F28AD">
      <w:pPr>
        <w:spacing w:after="0"/>
      </w:pPr>
    </w:p>
    <w:p w:rsidR="00686931" w:rsidRDefault="00686931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7170"/>
        <w:gridCol w:w="4008"/>
      </w:tblGrid>
      <w:tr w:rsidR="00686931" w:rsidRPr="0024409A" w:rsidTr="00E41E89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686931" w:rsidRPr="0024409A" w:rsidRDefault="00686931" w:rsidP="00E41E89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Notebook TYP B</w:t>
            </w:r>
          </w:p>
        </w:tc>
      </w:tr>
      <w:tr w:rsidR="00686931" w:rsidRPr="0024409A" w:rsidTr="00E41E89">
        <w:trPr>
          <w:jc w:val="center"/>
        </w:trPr>
        <w:tc>
          <w:tcPr>
            <w:tcW w:w="5000" w:type="pct"/>
            <w:gridSpan w:val="3"/>
            <w:vAlign w:val="center"/>
          </w:tcPr>
          <w:p w:rsidR="00686931" w:rsidRPr="0024409A" w:rsidRDefault="00686931" w:rsidP="00E41E89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24409A">
              <w:rPr>
                <w:rFonts w:ascii="Calibri" w:hAnsi="Calibri"/>
                <w:b/>
              </w:rPr>
              <w:t>Producent i model:</w:t>
            </w:r>
          </w:p>
        </w:tc>
      </w:tr>
      <w:tr w:rsidR="00686931" w:rsidRPr="0024409A" w:rsidTr="00E41E89">
        <w:trPr>
          <w:jc w:val="center"/>
        </w:trPr>
        <w:tc>
          <w:tcPr>
            <w:tcW w:w="1048" w:type="pct"/>
            <w:vAlign w:val="center"/>
          </w:tcPr>
          <w:p w:rsidR="00686931" w:rsidRPr="0024409A" w:rsidRDefault="00686931" w:rsidP="00E41E89">
            <w:pPr>
              <w:spacing w:after="0"/>
              <w:rPr>
                <w:rFonts w:ascii="Calibri" w:hAnsi="Calibri" w:cs="Calibri"/>
                <w:b/>
              </w:rPr>
            </w:pPr>
            <w:r w:rsidRPr="0024409A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2535" w:type="pct"/>
            <w:vAlign w:val="center"/>
          </w:tcPr>
          <w:p w:rsidR="00686931" w:rsidRPr="0024409A" w:rsidRDefault="00686931" w:rsidP="00E41E89">
            <w:pPr>
              <w:spacing w:after="0"/>
              <w:rPr>
                <w:rFonts w:ascii="Calibri" w:hAnsi="Calibri" w:cs="Calibri"/>
                <w:b/>
              </w:rPr>
            </w:pPr>
            <w:r w:rsidRPr="0024409A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1417" w:type="pct"/>
            <w:vAlign w:val="center"/>
          </w:tcPr>
          <w:p w:rsidR="00686931" w:rsidRPr="0024409A" w:rsidRDefault="00686931" w:rsidP="00E41E89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24409A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686931" w:rsidRPr="0024409A" w:rsidTr="00E41E89">
        <w:trPr>
          <w:jc w:val="center"/>
        </w:trPr>
        <w:tc>
          <w:tcPr>
            <w:tcW w:w="1048" w:type="pct"/>
            <w:vAlign w:val="center"/>
          </w:tcPr>
          <w:p w:rsidR="00686931" w:rsidRPr="0024409A" w:rsidRDefault="00686931" w:rsidP="00E41E8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535" w:type="pct"/>
            <w:vAlign w:val="center"/>
          </w:tcPr>
          <w:p w:rsidR="00686931" w:rsidRPr="0024409A" w:rsidRDefault="00686931" w:rsidP="00E41E8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24409A">
              <w:rPr>
                <w:rFonts w:cstheme="minorHAnsi"/>
                <w:sz w:val="16"/>
                <w:szCs w:val="16"/>
              </w:rPr>
              <w:t>Minimum 13” maksimum 14”</w:t>
            </w:r>
          </w:p>
        </w:tc>
        <w:tc>
          <w:tcPr>
            <w:tcW w:w="1417" w:type="pct"/>
          </w:tcPr>
          <w:p w:rsidR="00686931" w:rsidRPr="0024409A" w:rsidRDefault="00686931" w:rsidP="00E41E89">
            <w:pPr>
              <w:spacing w:after="0"/>
              <w:rPr>
                <w:sz w:val="16"/>
                <w:szCs w:val="16"/>
              </w:rPr>
            </w:pPr>
          </w:p>
        </w:tc>
      </w:tr>
      <w:tr w:rsidR="00686931" w:rsidRPr="0024409A" w:rsidTr="00E41E89">
        <w:trPr>
          <w:jc w:val="center"/>
        </w:trPr>
        <w:tc>
          <w:tcPr>
            <w:tcW w:w="1048" w:type="pct"/>
            <w:vAlign w:val="center"/>
          </w:tcPr>
          <w:p w:rsidR="00686931" w:rsidRPr="0024409A" w:rsidRDefault="00686931" w:rsidP="00E41E8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535" w:type="pct"/>
            <w:vAlign w:val="center"/>
          </w:tcPr>
          <w:p w:rsidR="00686931" w:rsidRPr="0024409A" w:rsidRDefault="00686931" w:rsidP="00E41E89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sz w:val="16"/>
                <w:szCs w:val="16"/>
              </w:rPr>
              <w:t xml:space="preserve">Dedykowany do pracy w komputerach przenośnych, o wydajności dla oferowanej konfiguracji komputera, na średnim poziomie minimalnym 2690 punktów mierzonych programem CPU Mark Passmark software </w:t>
            </w:r>
          </w:p>
        </w:tc>
        <w:tc>
          <w:tcPr>
            <w:tcW w:w="1417" w:type="pct"/>
          </w:tcPr>
          <w:p w:rsidR="00686931" w:rsidRPr="0024409A" w:rsidRDefault="00686931" w:rsidP="00E41E8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686931" w:rsidRPr="0024409A" w:rsidTr="00E41E89">
        <w:trPr>
          <w:jc w:val="center"/>
        </w:trPr>
        <w:tc>
          <w:tcPr>
            <w:tcW w:w="1048" w:type="pct"/>
            <w:vAlign w:val="center"/>
          </w:tcPr>
          <w:p w:rsidR="00686931" w:rsidRPr="0024409A" w:rsidRDefault="00686931" w:rsidP="00E41E8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535" w:type="pct"/>
            <w:vAlign w:val="center"/>
          </w:tcPr>
          <w:p w:rsidR="00686931" w:rsidRPr="0024409A" w:rsidRDefault="00686931" w:rsidP="00E41E8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1417" w:type="pct"/>
          </w:tcPr>
          <w:p w:rsidR="00686931" w:rsidRPr="0024409A" w:rsidRDefault="00686931" w:rsidP="00E41E8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686931" w:rsidRPr="0024409A" w:rsidTr="00E41E89">
        <w:trPr>
          <w:jc w:val="center"/>
        </w:trPr>
        <w:tc>
          <w:tcPr>
            <w:tcW w:w="1048" w:type="pct"/>
            <w:vAlign w:val="center"/>
          </w:tcPr>
          <w:p w:rsidR="00686931" w:rsidRPr="0024409A" w:rsidRDefault="00686931" w:rsidP="00E41E8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535" w:type="pct"/>
            <w:vAlign w:val="center"/>
          </w:tcPr>
          <w:p w:rsidR="00686931" w:rsidRPr="0024409A" w:rsidRDefault="00686931" w:rsidP="00E41E8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Minimum 4 GB, możliwość rozbudowy do min 8 GB</w:t>
            </w:r>
          </w:p>
        </w:tc>
        <w:tc>
          <w:tcPr>
            <w:tcW w:w="1417" w:type="pct"/>
            <w:vAlign w:val="center"/>
          </w:tcPr>
          <w:p w:rsidR="00686931" w:rsidRPr="0024409A" w:rsidRDefault="00686931" w:rsidP="00E41E8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86931" w:rsidRPr="0024409A" w:rsidTr="00E41E89">
        <w:trPr>
          <w:trHeight w:val="266"/>
          <w:jc w:val="center"/>
        </w:trPr>
        <w:tc>
          <w:tcPr>
            <w:tcW w:w="1048" w:type="pct"/>
            <w:vAlign w:val="center"/>
          </w:tcPr>
          <w:p w:rsidR="00686931" w:rsidRPr="0024409A" w:rsidRDefault="00686931" w:rsidP="00E41E8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535" w:type="pct"/>
            <w:vAlign w:val="center"/>
          </w:tcPr>
          <w:p w:rsidR="00686931" w:rsidRPr="0024409A" w:rsidRDefault="00686931" w:rsidP="00E41E89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24409A">
              <w:rPr>
                <w:rFonts w:cstheme="minorHAnsi"/>
                <w:bCs/>
                <w:sz w:val="16"/>
                <w:szCs w:val="16"/>
                <w:lang w:val="sv-SE"/>
              </w:rPr>
              <w:t>Minimum 120 GB.</w:t>
            </w:r>
          </w:p>
        </w:tc>
        <w:tc>
          <w:tcPr>
            <w:tcW w:w="1417" w:type="pct"/>
            <w:vAlign w:val="center"/>
          </w:tcPr>
          <w:p w:rsidR="00686931" w:rsidRPr="0024409A" w:rsidRDefault="00686931" w:rsidP="00E41E89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686931" w:rsidRPr="0024409A" w:rsidTr="00E41E89">
        <w:trPr>
          <w:trHeight w:val="148"/>
          <w:jc w:val="center"/>
        </w:trPr>
        <w:tc>
          <w:tcPr>
            <w:tcW w:w="1048" w:type="pct"/>
            <w:vAlign w:val="center"/>
          </w:tcPr>
          <w:p w:rsidR="00686931" w:rsidRPr="0024409A" w:rsidRDefault="00686931" w:rsidP="00E41E8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535" w:type="pct"/>
            <w:vAlign w:val="center"/>
          </w:tcPr>
          <w:p w:rsidR="00686931" w:rsidRPr="0024409A" w:rsidRDefault="00686931" w:rsidP="00E41E89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24409A">
              <w:rPr>
                <w:rFonts w:cstheme="minorHAnsi"/>
                <w:sz w:val="16"/>
                <w:szCs w:val="16"/>
              </w:rPr>
              <w:t>Karta graficzna w oferowanym komputerze musi osiągać wynik na poziomie na średnim poziomie minimalnym 500 pkt mierzonych programem CPU Mark Passmark software</w:t>
            </w:r>
          </w:p>
        </w:tc>
        <w:tc>
          <w:tcPr>
            <w:tcW w:w="1417" w:type="pct"/>
            <w:vAlign w:val="center"/>
          </w:tcPr>
          <w:p w:rsidR="00686931" w:rsidRPr="0024409A" w:rsidRDefault="00686931" w:rsidP="00E41E89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686931" w:rsidRPr="0024409A" w:rsidTr="00E41E89">
        <w:trPr>
          <w:jc w:val="center"/>
        </w:trPr>
        <w:tc>
          <w:tcPr>
            <w:tcW w:w="1048" w:type="pct"/>
            <w:vAlign w:val="center"/>
          </w:tcPr>
          <w:p w:rsidR="00686931" w:rsidRPr="0024409A" w:rsidRDefault="00686931" w:rsidP="00E41E8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535" w:type="pct"/>
            <w:vAlign w:val="center"/>
          </w:tcPr>
          <w:p w:rsidR="00686931" w:rsidRPr="0024409A" w:rsidRDefault="00686931" w:rsidP="00E41E8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Karta dźwiękowa zgodna z HD Audio, wbudowane dwa głośniki stereo oraz mikrofon</w:t>
            </w:r>
          </w:p>
        </w:tc>
        <w:tc>
          <w:tcPr>
            <w:tcW w:w="1417" w:type="pct"/>
            <w:vAlign w:val="center"/>
          </w:tcPr>
          <w:p w:rsidR="00686931" w:rsidRPr="0024409A" w:rsidRDefault="00686931" w:rsidP="00E41E89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686931" w:rsidRPr="00D1321F" w:rsidTr="00E41E89">
        <w:trPr>
          <w:jc w:val="center"/>
        </w:trPr>
        <w:tc>
          <w:tcPr>
            <w:tcW w:w="1048" w:type="pct"/>
            <w:vAlign w:val="center"/>
          </w:tcPr>
          <w:p w:rsidR="00686931" w:rsidRPr="0024409A" w:rsidRDefault="00686931" w:rsidP="00E41E8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535" w:type="pct"/>
            <w:vAlign w:val="center"/>
          </w:tcPr>
          <w:p w:rsidR="00686931" w:rsidRPr="0024409A" w:rsidRDefault="00686931" w:rsidP="00E41E8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24409A">
              <w:rPr>
                <w:rFonts w:cstheme="minorHAnsi"/>
                <w:sz w:val="16"/>
                <w:szCs w:val="16"/>
              </w:rPr>
              <w:t>Wszystkie urządzenia wbudowane wewnątrz komputera:</w:t>
            </w:r>
          </w:p>
          <w:p w:rsidR="00686931" w:rsidRPr="0024409A" w:rsidRDefault="00686931" w:rsidP="00E41E8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24409A">
              <w:rPr>
                <w:rFonts w:cstheme="minorHAnsi"/>
                <w:sz w:val="16"/>
                <w:szCs w:val="16"/>
                <w:lang w:val="en-US"/>
              </w:rPr>
              <w:t>Port sieci LAN 10/100/1000 Ethernet RJ 45,</w:t>
            </w:r>
          </w:p>
          <w:p w:rsidR="00686931" w:rsidRPr="0024409A" w:rsidRDefault="00686931" w:rsidP="00E41E8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24409A">
              <w:rPr>
                <w:rFonts w:cstheme="minorHAnsi"/>
                <w:sz w:val="16"/>
                <w:szCs w:val="16"/>
                <w:lang w:val="en-US"/>
              </w:rPr>
              <w:t xml:space="preserve">WLAN 802.11 b/g/n, </w:t>
            </w:r>
          </w:p>
          <w:p w:rsidR="00686931" w:rsidRPr="0024409A" w:rsidRDefault="00686931" w:rsidP="00E41E8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24409A">
              <w:rPr>
                <w:rFonts w:cstheme="minorHAnsi"/>
                <w:sz w:val="16"/>
                <w:szCs w:val="16"/>
                <w:lang w:val="en-US"/>
              </w:rPr>
              <w:t>moduł Bluetooth 4.0</w:t>
            </w:r>
          </w:p>
        </w:tc>
        <w:tc>
          <w:tcPr>
            <w:tcW w:w="1417" w:type="pct"/>
            <w:vAlign w:val="center"/>
          </w:tcPr>
          <w:p w:rsidR="00686931" w:rsidRPr="0024409A" w:rsidRDefault="00686931" w:rsidP="00E41E89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686931" w:rsidRPr="0024409A" w:rsidTr="00E41E89">
        <w:trPr>
          <w:trHeight w:val="64"/>
          <w:jc w:val="center"/>
        </w:trPr>
        <w:tc>
          <w:tcPr>
            <w:tcW w:w="1048" w:type="pct"/>
            <w:vAlign w:val="center"/>
          </w:tcPr>
          <w:p w:rsidR="00686931" w:rsidRPr="0024409A" w:rsidRDefault="00686931" w:rsidP="00E41E8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  <w:p w:rsidR="00686931" w:rsidRPr="0024409A" w:rsidRDefault="00686931" w:rsidP="00E41E8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(wbudowane)</w:t>
            </w:r>
          </w:p>
        </w:tc>
        <w:tc>
          <w:tcPr>
            <w:tcW w:w="2535" w:type="pct"/>
            <w:vAlign w:val="center"/>
          </w:tcPr>
          <w:p w:rsidR="00686931" w:rsidRPr="0024409A" w:rsidRDefault="00686931" w:rsidP="00E41E8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24409A">
              <w:rPr>
                <w:rFonts w:cstheme="minorHAnsi"/>
                <w:sz w:val="16"/>
                <w:szCs w:val="16"/>
              </w:rPr>
              <w:t>Czytnik kart pamięci multimedialnych SD, SDHC, MMC</w:t>
            </w:r>
          </w:p>
          <w:p w:rsidR="00686931" w:rsidRPr="0024409A" w:rsidRDefault="00686931" w:rsidP="00E41E8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24409A">
              <w:rPr>
                <w:rFonts w:cstheme="minorHAnsi"/>
                <w:sz w:val="16"/>
                <w:szCs w:val="16"/>
              </w:rPr>
              <w:t>Komputer musi umożliwiać bezpośrednie (bez dodatkowych akcesoriów) podłączenie minimum trzech urządzeń typu pendrive, drukarka, dysk przenośny, smartfon, jednocześnie, przy czym minimum jedno połączenia muszą zapewniać transmisję na poziomie minimum 5 Gbit/s.</w:t>
            </w:r>
          </w:p>
          <w:p w:rsidR="00686931" w:rsidRPr="0024409A" w:rsidRDefault="00686931" w:rsidP="00E41E8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24409A">
              <w:rPr>
                <w:rFonts w:cstheme="minorHAnsi"/>
                <w:sz w:val="16"/>
                <w:szCs w:val="16"/>
              </w:rPr>
              <w:t>komputer musi umożliwiać bezpośrednie podłączenie urządzeń multimedialnych, zapewniając transmisję wysokiej rozdzielczości w standardzie zgodnym z hdcp 1.2, 1.3, 2.0.</w:t>
            </w:r>
            <w:r w:rsidRPr="0024409A">
              <w:rPr>
                <w:rFonts w:cs="Calibri"/>
                <w:sz w:val="16"/>
                <w:szCs w:val="16"/>
              </w:rPr>
              <w:t xml:space="preserve"> </w:t>
            </w:r>
          </w:p>
          <w:p w:rsidR="00686931" w:rsidRPr="0024409A" w:rsidRDefault="00686931" w:rsidP="00E41E8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24409A">
              <w:rPr>
                <w:rFonts w:cstheme="minorHAnsi"/>
                <w:sz w:val="16"/>
                <w:szCs w:val="16"/>
              </w:rPr>
              <w:t>Gniazdo mikrofonowe/Gniazdo słuchawkowe.</w:t>
            </w:r>
          </w:p>
          <w:p w:rsidR="00686931" w:rsidRPr="0024409A" w:rsidRDefault="00686931" w:rsidP="00E41E8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24409A">
              <w:rPr>
                <w:rFonts w:cstheme="minorHAnsi"/>
                <w:sz w:val="16"/>
                <w:szCs w:val="16"/>
              </w:rPr>
              <w:t>Zasilanie DC-in</w:t>
            </w:r>
          </w:p>
          <w:p w:rsidR="00686931" w:rsidRPr="0024409A" w:rsidRDefault="00686931" w:rsidP="00E41E8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24409A">
              <w:rPr>
                <w:rFonts w:cstheme="minorHAnsi"/>
                <w:sz w:val="16"/>
                <w:szCs w:val="16"/>
              </w:rPr>
              <w:t>Kamera internetowa, mikrofon.</w:t>
            </w:r>
          </w:p>
        </w:tc>
        <w:tc>
          <w:tcPr>
            <w:tcW w:w="1417" w:type="pct"/>
            <w:vAlign w:val="center"/>
          </w:tcPr>
          <w:p w:rsidR="00686931" w:rsidRPr="0024409A" w:rsidRDefault="00686931" w:rsidP="00E41E89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686931" w:rsidRPr="0024409A" w:rsidTr="00E41E89">
        <w:trPr>
          <w:jc w:val="center"/>
        </w:trPr>
        <w:tc>
          <w:tcPr>
            <w:tcW w:w="1048" w:type="pct"/>
            <w:vAlign w:val="center"/>
          </w:tcPr>
          <w:p w:rsidR="00686931" w:rsidRPr="0024409A" w:rsidRDefault="00686931" w:rsidP="00E41E8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Klawiatura</w:t>
            </w:r>
          </w:p>
        </w:tc>
        <w:tc>
          <w:tcPr>
            <w:tcW w:w="2535" w:type="pct"/>
            <w:vAlign w:val="center"/>
          </w:tcPr>
          <w:p w:rsidR="00686931" w:rsidRPr="0024409A" w:rsidRDefault="00686931" w:rsidP="00E41E8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Układ klawiszy QWERTY (polski programisty). Znaki na klawiszach muszą być umieszczone w sposób trwały i czytelny, klawiatura musi być wyposażona w 2 klawisze ALT (prawy i lewy). Komputer musi posiadać wewnętrzną pełnowymiarową klawiaturę numeryczną.</w:t>
            </w:r>
          </w:p>
        </w:tc>
        <w:tc>
          <w:tcPr>
            <w:tcW w:w="1417" w:type="pct"/>
            <w:vAlign w:val="center"/>
          </w:tcPr>
          <w:p w:rsidR="00686931" w:rsidRPr="0024409A" w:rsidRDefault="00686931" w:rsidP="00E41E89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686931" w:rsidRPr="0024409A" w:rsidTr="00E41E89">
        <w:trPr>
          <w:jc w:val="center"/>
        </w:trPr>
        <w:tc>
          <w:tcPr>
            <w:tcW w:w="1048" w:type="pct"/>
            <w:vAlign w:val="center"/>
          </w:tcPr>
          <w:p w:rsidR="00686931" w:rsidRPr="0024409A" w:rsidRDefault="00686931" w:rsidP="00E41E8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535" w:type="pct"/>
            <w:vAlign w:val="center"/>
          </w:tcPr>
          <w:p w:rsidR="00686931" w:rsidRPr="0024409A" w:rsidRDefault="00686931" w:rsidP="00E41E8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24409A">
              <w:rPr>
                <w:rFonts w:cstheme="minorHAnsi"/>
                <w:sz w:val="16"/>
                <w:szCs w:val="16"/>
              </w:rPr>
              <w:t xml:space="preserve">Tabliczka dotykowa z funkcjami: przewijanie, obracanie, odwracanie. </w:t>
            </w:r>
          </w:p>
        </w:tc>
        <w:tc>
          <w:tcPr>
            <w:tcW w:w="1417" w:type="pct"/>
            <w:vAlign w:val="center"/>
          </w:tcPr>
          <w:p w:rsidR="00686931" w:rsidRPr="0024409A" w:rsidRDefault="00686931" w:rsidP="00E41E89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686931" w:rsidRPr="0024409A" w:rsidTr="00E41E89">
        <w:trPr>
          <w:jc w:val="center"/>
        </w:trPr>
        <w:tc>
          <w:tcPr>
            <w:tcW w:w="1048" w:type="pct"/>
            <w:vAlign w:val="center"/>
          </w:tcPr>
          <w:p w:rsidR="00686931" w:rsidRPr="0024409A" w:rsidRDefault="00686931" w:rsidP="00E41E8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535" w:type="pct"/>
            <w:vAlign w:val="center"/>
          </w:tcPr>
          <w:p w:rsidR="00686931" w:rsidRPr="0024409A" w:rsidRDefault="00686931" w:rsidP="00E41E8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24409A">
              <w:rPr>
                <w:rFonts w:cstheme="minorHAnsi"/>
                <w:sz w:val="16"/>
                <w:szCs w:val="16"/>
              </w:rPr>
              <w:t>Minimum Litowo-jonowa minimum 6-komorowa.</w:t>
            </w:r>
          </w:p>
        </w:tc>
        <w:tc>
          <w:tcPr>
            <w:tcW w:w="1417" w:type="pct"/>
            <w:vAlign w:val="center"/>
          </w:tcPr>
          <w:p w:rsidR="00686931" w:rsidRPr="0024409A" w:rsidRDefault="00686931" w:rsidP="00E41E89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686931" w:rsidRPr="0024409A" w:rsidTr="00E41E89">
        <w:trPr>
          <w:jc w:val="center"/>
        </w:trPr>
        <w:tc>
          <w:tcPr>
            <w:tcW w:w="1048" w:type="pct"/>
            <w:vAlign w:val="center"/>
          </w:tcPr>
          <w:p w:rsidR="00686931" w:rsidRPr="0024409A" w:rsidRDefault="00686931" w:rsidP="00E41E8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535" w:type="pct"/>
            <w:vAlign w:val="center"/>
          </w:tcPr>
          <w:p w:rsidR="00686931" w:rsidRPr="0024409A" w:rsidRDefault="00686931" w:rsidP="00E41E8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1417" w:type="pct"/>
            <w:vAlign w:val="center"/>
          </w:tcPr>
          <w:p w:rsidR="00686931" w:rsidRPr="0024409A" w:rsidRDefault="00686931" w:rsidP="00E41E89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686931" w:rsidRPr="0024409A" w:rsidTr="00E41E89">
        <w:trPr>
          <w:jc w:val="center"/>
        </w:trPr>
        <w:tc>
          <w:tcPr>
            <w:tcW w:w="1048" w:type="pct"/>
            <w:vAlign w:val="center"/>
          </w:tcPr>
          <w:p w:rsidR="00686931" w:rsidRPr="0024409A" w:rsidRDefault="00686931" w:rsidP="00E41E8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 xml:space="preserve">Bezpieczeństwo </w:t>
            </w:r>
          </w:p>
        </w:tc>
        <w:tc>
          <w:tcPr>
            <w:tcW w:w="2535" w:type="pct"/>
            <w:vAlign w:val="center"/>
          </w:tcPr>
          <w:p w:rsidR="00686931" w:rsidRPr="0024409A" w:rsidRDefault="00686931" w:rsidP="00E41E8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Zabezpieczenie BIOS hasłem użytkownika.</w:t>
            </w:r>
          </w:p>
          <w:p w:rsidR="00686931" w:rsidRPr="0024409A" w:rsidRDefault="00686931" w:rsidP="00E41E8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lastRenderedPageBreak/>
              <w:t>Złącze typu Kensington Lock.</w:t>
            </w:r>
          </w:p>
        </w:tc>
        <w:tc>
          <w:tcPr>
            <w:tcW w:w="1417" w:type="pct"/>
            <w:vAlign w:val="center"/>
          </w:tcPr>
          <w:p w:rsidR="00686931" w:rsidRPr="0024409A" w:rsidRDefault="00686931" w:rsidP="00E41E89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686931" w:rsidRPr="0024409A" w:rsidTr="00E41E89">
        <w:trPr>
          <w:jc w:val="center"/>
        </w:trPr>
        <w:tc>
          <w:tcPr>
            <w:tcW w:w="1048" w:type="pct"/>
            <w:vAlign w:val="center"/>
          </w:tcPr>
          <w:p w:rsidR="00686931" w:rsidRPr="0024409A" w:rsidRDefault="00686931" w:rsidP="00E41E8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lastRenderedPageBreak/>
              <w:t>Gwarancja</w:t>
            </w:r>
          </w:p>
        </w:tc>
        <w:tc>
          <w:tcPr>
            <w:tcW w:w="2535" w:type="pct"/>
            <w:vAlign w:val="center"/>
          </w:tcPr>
          <w:p w:rsidR="00686931" w:rsidRPr="0024409A" w:rsidRDefault="00686931" w:rsidP="00E41E8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W celu potwierdzenia, iż oferowana dostawa odpowiada wymaganiom żądanym przez Zamawiającego, do oferty należy dołączyć dokumentację, potwierdzającą, iż sprzęt oferowany w niniejszym postępowaniu:</w:t>
            </w:r>
          </w:p>
          <w:p w:rsidR="00686931" w:rsidRPr="0024409A" w:rsidRDefault="00686931" w:rsidP="00E41E8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Posiada gwarancję: 2 lata na komputer (tym 1 rok na baterię),</w:t>
            </w:r>
          </w:p>
          <w:p w:rsidR="00686931" w:rsidRPr="0024409A" w:rsidRDefault="00686931" w:rsidP="00E41E8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Spełnia wymagania Zamawiającego,</w:t>
            </w:r>
          </w:p>
          <w:p w:rsidR="00686931" w:rsidRPr="0024409A" w:rsidRDefault="00686931" w:rsidP="00E41E8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Jest fabrycznie nowy – nierefabrykowany,</w:t>
            </w:r>
          </w:p>
          <w:p w:rsidR="00686931" w:rsidRPr="0024409A" w:rsidRDefault="00686931" w:rsidP="00E41E8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Posiada wsparcie techniczne na następujących zasadach: Dostęp do aktualnych sterowników zainstalowanych w komputerze urządzeń realizowany jest przez podanie identyfikatora klienta lub modelu komputera lub numeru seryjnego komputera, na dedykowanej przez producenta stronie internetowej – należy podać adres strony oraz sposób realizacji wymagania (opis uzyskania w/w informacji) .</w:t>
            </w:r>
          </w:p>
          <w:p w:rsidR="00686931" w:rsidRPr="0024409A" w:rsidRDefault="00686931" w:rsidP="00E41E8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Zamawiający wymaga dostarczenia karty gwarancyjnej w języku polskim wraz z wyszczególnionym numerem seryjnym urządzenia</w:t>
            </w:r>
          </w:p>
        </w:tc>
        <w:tc>
          <w:tcPr>
            <w:tcW w:w="1417" w:type="pct"/>
            <w:vAlign w:val="center"/>
          </w:tcPr>
          <w:p w:rsidR="00686931" w:rsidRPr="0024409A" w:rsidRDefault="00686931" w:rsidP="00E41E89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686931" w:rsidRPr="0024409A" w:rsidTr="00E41E89">
        <w:trPr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31" w:rsidRPr="0024409A" w:rsidRDefault="00686931" w:rsidP="00E41E8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31" w:rsidRPr="0024409A" w:rsidRDefault="00686931" w:rsidP="00E41E8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Microsoft Windows lub równoważny w wersji dedykowanej dla komputera, zainstalowany na dysku twardym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31" w:rsidRPr="0024409A" w:rsidRDefault="00686931" w:rsidP="00E41E89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DD7C90" w:rsidRDefault="00DD7C90" w:rsidP="007F28AD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7170"/>
        <w:gridCol w:w="4008"/>
      </w:tblGrid>
      <w:tr w:rsidR="00DD7C90" w:rsidRPr="00554E19" w:rsidTr="002A5943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DD7C90" w:rsidRPr="00554E19" w:rsidRDefault="00DD7C90" w:rsidP="002A5943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Notebook TYP C</w:t>
            </w:r>
          </w:p>
        </w:tc>
      </w:tr>
      <w:tr w:rsidR="00DD7C90" w:rsidRPr="00554E19" w:rsidTr="002A5943">
        <w:trPr>
          <w:jc w:val="center"/>
        </w:trPr>
        <w:tc>
          <w:tcPr>
            <w:tcW w:w="5000" w:type="pct"/>
            <w:gridSpan w:val="3"/>
            <w:vAlign w:val="center"/>
          </w:tcPr>
          <w:p w:rsidR="00DD7C90" w:rsidRPr="00554E19" w:rsidRDefault="00DD7C90" w:rsidP="002A5943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Producent i model:</w:t>
            </w: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554E19" w:rsidRDefault="00DD7C90" w:rsidP="002A5943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2535" w:type="pct"/>
            <w:vAlign w:val="center"/>
          </w:tcPr>
          <w:p w:rsidR="00DD7C90" w:rsidRPr="00554E19" w:rsidRDefault="00DD7C90" w:rsidP="002A5943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1417" w:type="pct"/>
            <w:vAlign w:val="center"/>
          </w:tcPr>
          <w:p w:rsidR="00DD7C90" w:rsidRPr="00554E19" w:rsidRDefault="00DD7C90" w:rsidP="002A5943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535" w:type="pct"/>
            <w:vAlign w:val="center"/>
          </w:tcPr>
          <w:p w:rsidR="00DD7C90" w:rsidRPr="00E20574" w:rsidRDefault="00DD7C90" w:rsidP="002A594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Minimum TFT 15” maksimum 16”</w:t>
            </w:r>
          </w:p>
          <w:p w:rsidR="00DD7C90" w:rsidRPr="00E20574" w:rsidRDefault="00DD7C90" w:rsidP="002A594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 xml:space="preserve">Rozdzielczość minimum 1366x768, </w:t>
            </w:r>
          </w:p>
          <w:p w:rsidR="00DD7C90" w:rsidRPr="00E20574" w:rsidRDefault="00DD7C90" w:rsidP="002A594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Matryca matowa.</w:t>
            </w:r>
          </w:p>
        </w:tc>
        <w:tc>
          <w:tcPr>
            <w:tcW w:w="1417" w:type="pct"/>
          </w:tcPr>
          <w:p w:rsidR="00DD7C90" w:rsidRPr="0004028F" w:rsidRDefault="00DD7C90" w:rsidP="002A5943">
            <w:pPr>
              <w:spacing w:after="0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Wydajność</w:t>
            </w:r>
          </w:p>
        </w:tc>
        <w:tc>
          <w:tcPr>
            <w:tcW w:w="2535" w:type="pct"/>
            <w:vAlign w:val="center"/>
          </w:tcPr>
          <w:p w:rsidR="00DD7C90" w:rsidRPr="00E2057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Oferowany komputer musi uzyskiwać wydajność mierzoną wynikiem punktowym, na poziomie minimalnym:</w:t>
            </w:r>
          </w:p>
          <w:p w:rsidR="00DD7C90" w:rsidRPr="00E2057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E20574">
              <w:rPr>
                <w:rFonts w:cstheme="minorHAnsi"/>
                <w:sz w:val="16"/>
                <w:szCs w:val="16"/>
                <w:lang w:val="en-US"/>
              </w:rPr>
              <w:t xml:space="preserve">W teście PCMark Vantage: 8000 PCMarks; </w:t>
            </w:r>
          </w:p>
          <w:p w:rsidR="00DD7C90" w:rsidRPr="00E2057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E20574">
              <w:rPr>
                <w:rFonts w:cstheme="minorHAnsi"/>
                <w:sz w:val="16"/>
                <w:szCs w:val="16"/>
                <w:lang w:val="en-US"/>
              </w:rPr>
              <w:t>W teście PCMark Ventage: 9000 Productivity</w:t>
            </w:r>
          </w:p>
          <w:p w:rsidR="00DD7C90" w:rsidRPr="00E2057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E20574">
              <w:rPr>
                <w:rFonts w:cstheme="minorHAnsi"/>
                <w:sz w:val="16"/>
                <w:szCs w:val="16"/>
                <w:lang w:val="en-US"/>
              </w:rPr>
              <w:t>W teście PCMark Ventage: 860 B/s Productivity Suite 1 Text editing</w:t>
            </w:r>
          </w:p>
          <w:p w:rsidR="00DD7C90" w:rsidRPr="0092043A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2043A">
              <w:rPr>
                <w:rFonts w:cstheme="minorHAnsi"/>
                <w:sz w:val="16"/>
                <w:szCs w:val="16"/>
              </w:rPr>
              <w:t>W teście Performance Test 8: 1250 Rating</w:t>
            </w:r>
          </w:p>
          <w:p w:rsidR="00DD7C90" w:rsidRPr="00E2057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2057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</w:tcPr>
          <w:p w:rsidR="00DD7C90" w:rsidRPr="00DB2B68" w:rsidRDefault="00DD7C90" w:rsidP="002A594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535" w:type="pct"/>
            <w:vAlign w:val="center"/>
          </w:tcPr>
          <w:p w:rsidR="00DD7C90" w:rsidRPr="00E2057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 xml:space="preserve">Dedykowany do pracy w komputerach przenośnych, o wydajności dla oferowanej konfiguracji komputera, </w:t>
            </w:r>
            <w:r w:rsidRPr="00E20574">
              <w:rPr>
                <w:rFonts w:cstheme="minorHAnsi"/>
                <w:sz w:val="16"/>
                <w:szCs w:val="16"/>
              </w:rPr>
              <w:lastRenderedPageBreak/>
              <w:t>na poziomie minimalnym:</w:t>
            </w:r>
          </w:p>
          <w:p w:rsidR="00DD7C90" w:rsidRPr="00E2057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E20574">
              <w:rPr>
                <w:rFonts w:cstheme="minorHAnsi"/>
                <w:sz w:val="16"/>
                <w:szCs w:val="16"/>
                <w:lang w:val="en-US"/>
              </w:rPr>
              <w:t>W teście PCMark Ventage: 8 B/s PCMark CPU image manipulation</w:t>
            </w:r>
          </w:p>
          <w:p w:rsidR="00DD7C90" w:rsidRPr="00E2057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W teście Performance Test 8: 2700 pkt CPU dla operacji zmiennoprzecinkowych</w:t>
            </w:r>
          </w:p>
          <w:p w:rsidR="00DD7C90" w:rsidRPr="00E2057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W teście Performance Test 8: 5750 pkt CPU dla operacji na liczbach całkowitych</w:t>
            </w:r>
          </w:p>
          <w:p w:rsidR="00DD7C90" w:rsidRPr="00E20574" w:rsidRDefault="00DD7C90" w:rsidP="002A5943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2057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</w:tcPr>
          <w:p w:rsidR="00DD7C90" w:rsidRPr="00DB2B68" w:rsidRDefault="00DD7C90" w:rsidP="002A594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D7C90" w:rsidRPr="009D5612" w:rsidTr="002A5943">
        <w:trPr>
          <w:jc w:val="center"/>
        </w:trPr>
        <w:tc>
          <w:tcPr>
            <w:tcW w:w="1048" w:type="pct"/>
            <w:vAlign w:val="center"/>
          </w:tcPr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lastRenderedPageBreak/>
              <w:t>Obudowa</w:t>
            </w:r>
          </w:p>
        </w:tc>
        <w:tc>
          <w:tcPr>
            <w:tcW w:w="2535" w:type="pct"/>
            <w:vAlign w:val="center"/>
          </w:tcPr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1417" w:type="pct"/>
          </w:tcPr>
          <w:p w:rsidR="00DD7C90" w:rsidRPr="00DB2B68" w:rsidRDefault="00DD7C90" w:rsidP="002A594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535" w:type="pct"/>
            <w:vAlign w:val="center"/>
          </w:tcPr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Konfiguracja pamięci w oferowanym komputerze musi osiągać wynik na poziomie minimalnym:</w:t>
            </w:r>
          </w:p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W teście PCMark Ventage: 26 pkt średni wynik PCMark Memories</w:t>
            </w:r>
          </w:p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E20574">
              <w:rPr>
                <w:rFonts w:cstheme="minorHAnsi"/>
                <w:bCs/>
                <w:sz w:val="16"/>
                <w:szCs w:val="16"/>
                <w:lang w:val="en-US"/>
              </w:rPr>
              <w:t>W teście Performance Test 8: 18000 pkt Memory - Read Cached</w:t>
            </w:r>
          </w:p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E20574">
              <w:rPr>
                <w:rFonts w:cstheme="minorHAnsi"/>
                <w:bCs/>
                <w:sz w:val="16"/>
                <w:szCs w:val="16"/>
                <w:lang w:val="en-US"/>
              </w:rPr>
              <w:t>W teście Performance Test 8: 9450 pkt Memory - Read Uncached</w:t>
            </w:r>
          </w:p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E20574">
              <w:rPr>
                <w:rFonts w:cstheme="minorHAnsi"/>
                <w:bCs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DD7C90" w:rsidRPr="00DB2B68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D7C90" w:rsidRPr="009D5612" w:rsidTr="002A5943">
        <w:trPr>
          <w:trHeight w:val="266"/>
          <w:jc w:val="center"/>
        </w:trPr>
        <w:tc>
          <w:tcPr>
            <w:tcW w:w="1048" w:type="pct"/>
            <w:vAlign w:val="center"/>
          </w:tcPr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535" w:type="pct"/>
            <w:vAlign w:val="center"/>
          </w:tcPr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E20574">
              <w:rPr>
                <w:rFonts w:cstheme="minorHAnsi"/>
                <w:bCs/>
                <w:sz w:val="16"/>
                <w:szCs w:val="16"/>
                <w:lang w:val="sv-SE"/>
              </w:rPr>
              <w:t>Minimum 320 GB.</w:t>
            </w:r>
          </w:p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E20574">
              <w:rPr>
                <w:rFonts w:cstheme="minorHAnsi"/>
                <w:bCs/>
                <w:sz w:val="16"/>
                <w:szCs w:val="16"/>
                <w:lang w:val="sv-SE"/>
              </w:rPr>
              <w:t>Konfiguracja dysku twardego w oferowanym komputerze musi osiągać wynik na poziomie minimalnym:</w:t>
            </w:r>
          </w:p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E20574">
              <w:rPr>
                <w:rFonts w:cstheme="minorHAnsi"/>
                <w:bCs/>
                <w:sz w:val="16"/>
                <w:szCs w:val="16"/>
                <w:lang w:val="sv-SE"/>
              </w:rPr>
              <w:t>W teście PCMark Ventage: 40 B/s HDD - application loading</w:t>
            </w:r>
          </w:p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E20574">
              <w:rPr>
                <w:rFonts w:cstheme="minorHAnsi"/>
                <w:bCs/>
                <w:sz w:val="16"/>
                <w:szCs w:val="16"/>
                <w:lang w:val="sv-SE"/>
              </w:rPr>
              <w:t>W teście PCMark Ventage: 80 pkt średnik wynik testów HDD</w:t>
            </w:r>
          </w:p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E20574">
              <w:rPr>
                <w:rFonts w:cstheme="minorHAnsi"/>
                <w:bCs/>
                <w:sz w:val="16"/>
                <w:szCs w:val="16"/>
                <w:lang w:val="sv-SE"/>
              </w:rPr>
              <w:t>W teście Performance Test 8:</w:t>
            </w:r>
            <w:r>
              <w:rPr>
                <w:rFonts w:cstheme="minorHAnsi"/>
                <w:bCs/>
                <w:sz w:val="16"/>
                <w:szCs w:val="16"/>
                <w:lang w:val="sv-SE"/>
              </w:rPr>
              <w:t xml:space="preserve"> 20 pkt Disk - Random Seek + RW</w:t>
            </w:r>
          </w:p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E20574">
              <w:rPr>
                <w:rFonts w:cstheme="minorHAnsi"/>
                <w:bCs/>
                <w:sz w:val="16"/>
                <w:szCs w:val="16"/>
                <w:lang w:val="sv-SE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bCs/>
                <w:sz w:val="16"/>
                <w:szCs w:val="16"/>
                <w:lang w:val="sv-SE"/>
              </w:rPr>
              <w:t xml:space="preserve"> </w:t>
            </w:r>
            <w:r w:rsidRPr="00E20574">
              <w:rPr>
                <w:rFonts w:cstheme="minorHAnsi"/>
                <w:bCs/>
                <w:sz w:val="16"/>
                <w:szCs w:val="16"/>
                <w:lang w:val="sv-SE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DD7C90" w:rsidRPr="0069590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trHeight w:val="148"/>
          <w:jc w:val="center"/>
        </w:trPr>
        <w:tc>
          <w:tcPr>
            <w:tcW w:w="1048" w:type="pct"/>
            <w:vAlign w:val="center"/>
          </w:tcPr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535" w:type="pct"/>
            <w:vAlign w:val="center"/>
          </w:tcPr>
          <w:p w:rsidR="00DD7C90" w:rsidRPr="00E20574" w:rsidRDefault="00DD7C90" w:rsidP="002A5943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Karta graficzna w oferowanym komputerze musi osiągać wynik na poziomie minimalnym:</w:t>
            </w:r>
          </w:p>
          <w:p w:rsidR="00DD7C90" w:rsidRPr="00E20574" w:rsidRDefault="00DD7C90" w:rsidP="002A5943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 w:rsidRPr="00E20574">
              <w:rPr>
                <w:rFonts w:cstheme="minorHAnsi"/>
                <w:sz w:val="16"/>
                <w:szCs w:val="16"/>
                <w:lang w:val="en-US"/>
              </w:rPr>
              <w:t>W teście PCMark Ventage: 4 B/s Video transcoding – VC-1 to WMV9</w:t>
            </w:r>
          </w:p>
          <w:p w:rsidR="00DD7C90" w:rsidRPr="00E20574" w:rsidRDefault="00DD7C90" w:rsidP="002A5943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 w:rsidRPr="00E20574">
              <w:rPr>
                <w:rFonts w:cstheme="minorHAnsi"/>
                <w:sz w:val="16"/>
                <w:szCs w:val="16"/>
                <w:lang w:val="en-US"/>
              </w:rPr>
              <w:t>W teście Performance Test 8: 8 pkt Graphics 2D – Direct 2D</w:t>
            </w:r>
          </w:p>
          <w:p w:rsidR="00DD7C90" w:rsidRPr="00E20574" w:rsidRDefault="00DD7C90" w:rsidP="002A5943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W t</w:t>
            </w:r>
            <w:r w:rsidRPr="00E20574">
              <w:rPr>
                <w:rFonts w:cstheme="minorHAnsi"/>
                <w:sz w:val="16"/>
                <w:szCs w:val="16"/>
                <w:lang w:val="en-US"/>
              </w:rPr>
              <w:t>eście Performance Test 8: 4 pkt Graphics 3D – DirectX11</w:t>
            </w:r>
          </w:p>
          <w:p w:rsidR="00DD7C90" w:rsidRPr="00E20574" w:rsidRDefault="00DD7C90" w:rsidP="002A5943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2057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Napęd optyczny</w:t>
            </w:r>
          </w:p>
        </w:tc>
        <w:tc>
          <w:tcPr>
            <w:tcW w:w="2535" w:type="pct"/>
            <w:vAlign w:val="center"/>
          </w:tcPr>
          <w:p w:rsidR="00DD7C90" w:rsidRPr="00E20574" w:rsidRDefault="00DD7C90" w:rsidP="002A5943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Wbudowany DVDRW</w:t>
            </w:r>
          </w:p>
        </w:tc>
        <w:tc>
          <w:tcPr>
            <w:tcW w:w="1417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E20574" w:rsidTr="002A5943">
        <w:trPr>
          <w:jc w:val="center"/>
        </w:trPr>
        <w:tc>
          <w:tcPr>
            <w:tcW w:w="1048" w:type="pct"/>
            <w:vAlign w:val="center"/>
          </w:tcPr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535" w:type="pct"/>
            <w:vAlign w:val="center"/>
          </w:tcPr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Karta dźwiękowa zgodna z HD Audio, wbudowane dwa głośniki stereo oraz mikrofon</w:t>
            </w:r>
          </w:p>
        </w:tc>
        <w:tc>
          <w:tcPr>
            <w:tcW w:w="1417" w:type="pct"/>
            <w:vAlign w:val="center"/>
          </w:tcPr>
          <w:p w:rsidR="00DD7C90" w:rsidRPr="00E20574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D1321F" w:rsidTr="002A5943">
        <w:trPr>
          <w:jc w:val="center"/>
        </w:trPr>
        <w:tc>
          <w:tcPr>
            <w:tcW w:w="1048" w:type="pct"/>
            <w:vAlign w:val="center"/>
          </w:tcPr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535" w:type="pct"/>
            <w:vAlign w:val="center"/>
          </w:tcPr>
          <w:p w:rsidR="00DD7C90" w:rsidRPr="00E20574" w:rsidRDefault="00DD7C90" w:rsidP="002A594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Wszystkie urządzenia wbudowane wewnątrz komputera:</w:t>
            </w:r>
          </w:p>
          <w:p w:rsidR="00DD7C90" w:rsidRPr="00E20574" w:rsidRDefault="00DD7C90" w:rsidP="002A594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E20574">
              <w:rPr>
                <w:rFonts w:cstheme="minorHAnsi"/>
                <w:sz w:val="16"/>
                <w:szCs w:val="16"/>
                <w:lang w:val="en-US"/>
              </w:rPr>
              <w:t>Port sieci LAN 10/100/1000 Ethernet RJ 45,</w:t>
            </w:r>
          </w:p>
          <w:p w:rsidR="00DD7C90" w:rsidRPr="00E20574" w:rsidRDefault="00DD7C90" w:rsidP="002A594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E20574">
              <w:rPr>
                <w:rFonts w:cstheme="minorHAnsi"/>
                <w:sz w:val="16"/>
                <w:szCs w:val="16"/>
                <w:lang w:val="en-US"/>
              </w:rPr>
              <w:t xml:space="preserve">WLAN 802.11 b/g/n, </w:t>
            </w:r>
          </w:p>
          <w:p w:rsidR="00DD7C90" w:rsidRPr="00E20574" w:rsidRDefault="00DD7C90" w:rsidP="002A594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E20574">
              <w:rPr>
                <w:rFonts w:cstheme="minorHAnsi"/>
                <w:sz w:val="16"/>
                <w:szCs w:val="16"/>
                <w:lang w:val="en-US"/>
              </w:rPr>
              <w:t>moduł Bluetooth 4.0</w:t>
            </w:r>
          </w:p>
        </w:tc>
        <w:tc>
          <w:tcPr>
            <w:tcW w:w="1417" w:type="pct"/>
            <w:vAlign w:val="center"/>
          </w:tcPr>
          <w:p w:rsidR="00DD7C90" w:rsidRPr="00E20574" w:rsidRDefault="00DD7C90" w:rsidP="002A5943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DD7C90" w:rsidRPr="00554E19" w:rsidTr="002A5943">
        <w:trPr>
          <w:trHeight w:val="64"/>
          <w:jc w:val="center"/>
        </w:trPr>
        <w:tc>
          <w:tcPr>
            <w:tcW w:w="1048" w:type="pct"/>
            <w:vAlign w:val="center"/>
          </w:tcPr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(wbudowane)</w:t>
            </w:r>
          </w:p>
        </w:tc>
        <w:tc>
          <w:tcPr>
            <w:tcW w:w="2535" w:type="pct"/>
            <w:vAlign w:val="center"/>
          </w:tcPr>
          <w:p w:rsidR="00DD7C90" w:rsidRPr="00E20574" w:rsidRDefault="00DD7C90" w:rsidP="002A594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Czytnik kart pamięci multimedialnych SD, SDHC, MMC</w:t>
            </w:r>
          </w:p>
          <w:p w:rsidR="00DD7C90" w:rsidRPr="00E20574" w:rsidRDefault="00DD7C90" w:rsidP="002A594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 xml:space="preserve">Komputer musi umożliwiać bezpośrednie (bez dodatkowych akcesoriów) podłączenie minimum trzech </w:t>
            </w:r>
            <w:r w:rsidRPr="00E20574">
              <w:rPr>
                <w:rFonts w:cstheme="minorHAnsi"/>
                <w:sz w:val="16"/>
                <w:szCs w:val="16"/>
              </w:rPr>
              <w:lastRenderedPageBreak/>
              <w:t>urządzeń typu pendrive, drukarka, dysk przenośny, smartfon, jednocześnie, przy czym minimum dwa połączenia muszą zapewniać transmisję na poziomie minimum 5 Gbit/s.</w:t>
            </w:r>
          </w:p>
          <w:p w:rsidR="00DD7C90" w:rsidRDefault="00DD7C90" w:rsidP="002A5943">
            <w:pPr>
              <w:spacing w:after="0"/>
              <w:outlineLvl w:val="0"/>
              <w:rPr>
                <w:rFonts w:cs="Calibri"/>
                <w:sz w:val="16"/>
                <w:szCs w:val="16"/>
              </w:rPr>
            </w:pPr>
            <w:r w:rsidRPr="000128E2">
              <w:rPr>
                <w:rFonts w:cs="Calibri"/>
                <w:sz w:val="16"/>
                <w:szCs w:val="16"/>
              </w:rPr>
              <w:t>Komputer musi posia</w:t>
            </w:r>
            <w:r>
              <w:rPr>
                <w:rFonts w:cs="Calibri"/>
                <w:sz w:val="16"/>
                <w:szCs w:val="16"/>
              </w:rPr>
              <w:t>dać jedno złącze wideo do przesyłania sygnału analogowego.</w:t>
            </w:r>
          </w:p>
          <w:p w:rsidR="00DD7C90" w:rsidRPr="007B4CFC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Komputer musi umożliwiać bezpośrednie podłączenie urządzeń multimedialnych, zapewniając transmisję wysokiej rozdzielczości w standardzi</w:t>
            </w:r>
            <w:r>
              <w:rPr>
                <w:rFonts w:cstheme="minorHAnsi"/>
                <w:sz w:val="16"/>
                <w:szCs w:val="16"/>
              </w:rPr>
              <w:t>e zgodnym z hdcp 1.2, 1.3, 2.0.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  <w:p w:rsidR="00DD7C90" w:rsidRPr="00E20574" w:rsidRDefault="00DD7C90" w:rsidP="002A594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Gniazdo mikrofonowe/Gniazdo słuchawkowe.</w:t>
            </w:r>
          </w:p>
          <w:p w:rsidR="00DD7C90" w:rsidRPr="00E20574" w:rsidRDefault="00DD7C90" w:rsidP="002A594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Zasilanie DC-in</w:t>
            </w:r>
          </w:p>
          <w:p w:rsidR="00DD7C90" w:rsidRPr="00E20574" w:rsidRDefault="00DD7C90" w:rsidP="002A594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Kamera internetowa, mikrofon.</w:t>
            </w:r>
          </w:p>
        </w:tc>
        <w:tc>
          <w:tcPr>
            <w:tcW w:w="1417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lastRenderedPageBreak/>
              <w:t>Klawiatura</w:t>
            </w:r>
          </w:p>
        </w:tc>
        <w:tc>
          <w:tcPr>
            <w:tcW w:w="2535" w:type="pct"/>
            <w:vAlign w:val="center"/>
          </w:tcPr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Układ klawiszy QWERTY (polski programisty). Znaki na klawiszach muszą być umieszczone w sposób trwały i czytelny, klawiatura musi być wyposażona w 2 klawisze ALT (prawy i lewy). Komputer musi posiadać wewnętrzną pełnowymiarową klawiaturę numeryczną.</w:t>
            </w:r>
          </w:p>
        </w:tc>
        <w:tc>
          <w:tcPr>
            <w:tcW w:w="1417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535" w:type="pct"/>
            <w:vAlign w:val="center"/>
          </w:tcPr>
          <w:p w:rsidR="00DD7C90" w:rsidRPr="00E20574" w:rsidRDefault="00DD7C90" w:rsidP="002A594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 xml:space="preserve">Tabliczka dotykowa z funkcjami: przewijanie, obracanie, odwracanie. </w:t>
            </w:r>
          </w:p>
        </w:tc>
        <w:tc>
          <w:tcPr>
            <w:tcW w:w="1417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535" w:type="pct"/>
            <w:vAlign w:val="center"/>
          </w:tcPr>
          <w:p w:rsidR="00DD7C90" w:rsidRPr="00E20574" w:rsidRDefault="00DD7C90" w:rsidP="002A594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Minimum Litowo-jonowa minimum 6-komorowa.</w:t>
            </w:r>
          </w:p>
        </w:tc>
        <w:tc>
          <w:tcPr>
            <w:tcW w:w="1417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535" w:type="pct"/>
            <w:vAlign w:val="center"/>
          </w:tcPr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1417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 xml:space="preserve">Bezpieczeństwo </w:t>
            </w:r>
          </w:p>
        </w:tc>
        <w:tc>
          <w:tcPr>
            <w:tcW w:w="2535" w:type="pct"/>
            <w:vAlign w:val="center"/>
          </w:tcPr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Zabezpieczenie BIOS hasłem użytkownika.</w:t>
            </w:r>
          </w:p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Zabezpieczenie dysku twardego hasłem użytkownika.</w:t>
            </w:r>
          </w:p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Złącze typu Kensington Lock.</w:t>
            </w:r>
          </w:p>
        </w:tc>
        <w:tc>
          <w:tcPr>
            <w:tcW w:w="1417" w:type="pct"/>
            <w:vAlign w:val="center"/>
          </w:tcPr>
          <w:p w:rsidR="00DD7C90" w:rsidRPr="009D5612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535" w:type="pct"/>
            <w:vAlign w:val="center"/>
          </w:tcPr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W celu potwierdzenia, iż oferowana dostawa odpowiada wymaganiom żądanym przez Zamawiającego, do oferty należy dołączyć dokumentację, potwierdzającą, iż sprzęt oferowany w niniejszym postępowaniu:</w:t>
            </w:r>
          </w:p>
          <w:p w:rsidR="00DD7C90" w:rsidRPr="00956DFF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56DFF">
              <w:rPr>
                <w:rFonts w:cstheme="minorHAnsi"/>
                <w:bCs/>
                <w:sz w:val="16"/>
                <w:szCs w:val="16"/>
              </w:rPr>
              <w:t>Posiada gwarancję: 2 lata na komputer (tym 1 rok na baterię), typu on-site, NBD</w:t>
            </w:r>
          </w:p>
          <w:p w:rsidR="00DD7C90" w:rsidRPr="00956DFF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56DFF">
              <w:rPr>
                <w:rFonts w:cstheme="minorHAnsi"/>
                <w:bCs/>
                <w:sz w:val="16"/>
                <w:szCs w:val="16"/>
              </w:rPr>
              <w:t>Spełnia wymagania Zamawiającego,</w:t>
            </w:r>
          </w:p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Jest fabrycznie nowy – nierefabrykowany,</w:t>
            </w:r>
          </w:p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Posiada wsparcie techniczne na następujących zasadach: Dostęp do aktualnych sterowników zainstalowanych w komputerze urządzeń realizowany jest przez podanie identyfikatora klienta lub modelu komputera lub numeru seryjnego komputera, na dedykowanej przez producenta stronie internetowej – należy podać adres strony oraz sposób realizacji wymagania (opis uzyskania w/w informacji) .</w:t>
            </w:r>
          </w:p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Zamawiający wymaga dostarczenia karty gwarancyjnej w języku polskim wraz z wyszczególnionym numerem seryjnym urządzenia</w:t>
            </w:r>
          </w:p>
        </w:tc>
        <w:tc>
          <w:tcPr>
            <w:tcW w:w="1417" w:type="pct"/>
            <w:vAlign w:val="center"/>
          </w:tcPr>
          <w:p w:rsidR="00DD7C90" w:rsidRPr="009D5612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E205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535" w:type="pct"/>
            <w:vAlign w:val="center"/>
          </w:tcPr>
          <w:p w:rsidR="00DD7C90" w:rsidRPr="00E20574" w:rsidRDefault="00DD7C90" w:rsidP="0058576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Microsoft Windows  lub równoważny w wersji dedykowanej dla komputera, zainstalowany na dysku twardym</w:t>
            </w:r>
          </w:p>
        </w:tc>
        <w:tc>
          <w:tcPr>
            <w:tcW w:w="1417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DD7C90" w:rsidRDefault="00DD7C90" w:rsidP="007F28AD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7170"/>
        <w:gridCol w:w="4008"/>
      </w:tblGrid>
      <w:tr w:rsidR="00DD7C90" w:rsidRPr="00554E19" w:rsidTr="002A5943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DD7C90" w:rsidRPr="00554E19" w:rsidRDefault="00DD7C90" w:rsidP="002A5943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Notebook TYP D</w:t>
            </w:r>
          </w:p>
        </w:tc>
      </w:tr>
      <w:tr w:rsidR="00DD7C90" w:rsidRPr="00554E19" w:rsidTr="002A5943">
        <w:trPr>
          <w:jc w:val="center"/>
        </w:trPr>
        <w:tc>
          <w:tcPr>
            <w:tcW w:w="5000" w:type="pct"/>
            <w:gridSpan w:val="3"/>
            <w:vAlign w:val="center"/>
          </w:tcPr>
          <w:p w:rsidR="00DD7C90" w:rsidRPr="00554E19" w:rsidRDefault="00DD7C90" w:rsidP="002A5943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Producent i model:</w:t>
            </w: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554E19" w:rsidRDefault="00DD7C90" w:rsidP="002A5943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2535" w:type="pct"/>
            <w:vAlign w:val="center"/>
          </w:tcPr>
          <w:p w:rsidR="00DD7C90" w:rsidRPr="00554E19" w:rsidRDefault="00DD7C90" w:rsidP="002A5943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1417" w:type="pct"/>
            <w:vAlign w:val="center"/>
          </w:tcPr>
          <w:p w:rsidR="00DD7C90" w:rsidRPr="00554E19" w:rsidRDefault="00DD7C90" w:rsidP="002A5943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 xml:space="preserve">Opis parametrów sprzętu zaoferowanego przez Wykonawcę w ramach prowadzonego postępowania - szczegółowy opis umożliwiający identyfikację urządzenia lub podzespołu w szczególności z podaniem nazwy </w:t>
            </w:r>
            <w:r w:rsidRPr="00554E19">
              <w:rPr>
                <w:rFonts w:ascii="Calibri" w:hAnsi="Calibri"/>
                <w:b/>
              </w:rPr>
              <w:lastRenderedPageBreak/>
              <w:t>producenta oraz kodu produktu</w:t>
            </w: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lastRenderedPageBreak/>
              <w:t>Ekran</w:t>
            </w:r>
          </w:p>
        </w:tc>
        <w:tc>
          <w:tcPr>
            <w:tcW w:w="2535" w:type="pct"/>
            <w:vAlign w:val="center"/>
          </w:tcPr>
          <w:p w:rsidR="00DD7C90" w:rsidRPr="009802A8" w:rsidRDefault="00DD7C90" w:rsidP="002A594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Minimum TFT 17”</w:t>
            </w:r>
          </w:p>
          <w:p w:rsidR="00DD7C90" w:rsidRPr="009802A8" w:rsidRDefault="00DD7C90" w:rsidP="002A594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 xml:space="preserve">Rozdzielczość minimum 1600x900, </w:t>
            </w:r>
          </w:p>
        </w:tc>
        <w:tc>
          <w:tcPr>
            <w:tcW w:w="1417" w:type="pct"/>
          </w:tcPr>
          <w:p w:rsidR="00DD7C90" w:rsidRPr="0004028F" w:rsidRDefault="00DD7C90" w:rsidP="002A5943">
            <w:pPr>
              <w:spacing w:after="0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Wydajność</w:t>
            </w:r>
          </w:p>
        </w:tc>
        <w:tc>
          <w:tcPr>
            <w:tcW w:w="2535" w:type="pct"/>
            <w:vAlign w:val="center"/>
          </w:tcPr>
          <w:p w:rsidR="00DD7C90" w:rsidRPr="009802A8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Oferowany komputer musi uzyskiwać wydajność mierzoną wynikiem punktowym, na poziomie minimalnym:</w:t>
            </w:r>
          </w:p>
          <w:p w:rsidR="00DD7C90" w:rsidRPr="009802A8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9802A8">
              <w:rPr>
                <w:rFonts w:cstheme="minorHAnsi"/>
                <w:sz w:val="16"/>
                <w:szCs w:val="16"/>
                <w:lang w:val="en-US"/>
              </w:rPr>
              <w:t xml:space="preserve">W teście PCMark Vantage: 4400 PCMarks; </w:t>
            </w:r>
          </w:p>
          <w:p w:rsidR="00DD7C90" w:rsidRPr="009802A8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9802A8">
              <w:rPr>
                <w:rFonts w:cstheme="minorHAnsi"/>
                <w:sz w:val="16"/>
                <w:szCs w:val="16"/>
                <w:lang w:val="en-US"/>
              </w:rPr>
              <w:t>W teście PCMark Ventage: 2880 Productivity</w:t>
            </w:r>
          </w:p>
          <w:p w:rsidR="00DD7C90" w:rsidRPr="009802A8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9802A8">
              <w:rPr>
                <w:rFonts w:cstheme="minorHAnsi"/>
                <w:sz w:val="16"/>
                <w:szCs w:val="16"/>
                <w:lang w:val="en-US"/>
              </w:rPr>
              <w:t>W teście PCMark Ventage: 680 B/s Productivity Suite 1 Text editing</w:t>
            </w:r>
          </w:p>
          <w:p w:rsidR="00DD7C90" w:rsidRPr="0092043A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2043A">
              <w:rPr>
                <w:rFonts w:cstheme="minorHAnsi"/>
                <w:sz w:val="16"/>
                <w:szCs w:val="16"/>
              </w:rPr>
              <w:t>W teście Performance Test 8: 1310 Rating</w:t>
            </w:r>
          </w:p>
          <w:p w:rsidR="00DD7C90" w:rsidRPr="009802A8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802A8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</w:tcPr>
          <w:p w:rsidR="00DD7C90" w:rsidRPr="00DB2B68" w:rsidRDefault="00DD7C90" w:rsidP="002A594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535" w:type="pct"/>
            <w:vAlign w:val="center"/>
          </w:tcPr>
          <w:p w:rsidR="00DD7C90" w:rsidRPr="009802A8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Dedykowany do pracy w komputerach przenośnych, o wydajności dla oferowanej konfiguracji komputera, na poziomie minimalnym:</w:t>
            </w:r>
          </w:p>
          <w:p w:rsidR="00DD7C90" w:rsidRPr="009802A8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9802A8">
              <w:rPr>
                <w:rFonts w:cstheme="minorHAnsi"/>
                <w:sz w:val="16"/>
                <w:szCs w:val="16"/>
                <w:lang w:val="en-US"/>
              </w:rPr>
              <w:t>W teście PCMark Ventage: 5 B/s PCMark CPU image manipulation</w:t>
            </w:r>
          </w:p>
          <w:p w:rsidR="00DD7C90" w:rsidRPr="009802A8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W teście Performance Test 8: 1800 pkt CPU dla operacji zmiennoprzecinkowych</w:t>
            </w:r>
          </w:p>
          <w:p w:rsidR="00DD7C90" w:rsidRPr="009802A8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W teście Performance Test 8: 4000 pkt CPU dla operacji na liczbach całkowitych</w:t>
            </w:r>
          </w:p>
          <w:p w:rsidR="00DD7C90" w:rsidRPr="009802A8" w:rsidRDefault="00DD7C90" w:rsidP="002A5943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802A8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</w:tcPr>
          <w:p w:rsidR="00DD7C90" w:rsidRPr="00DB2B68" w:rsidRDefault="00DD7C90" w:rsidP="002A594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D7C90" w:rsidRPr="009D5612" w:rsidTr="002A5943">
        <w:trPr>
          <w:jc w:val="center"/>
        </w:trPr>
        <w:tc>
          <w:tcPr>
            <w:tcW w:w="1048" w:type="pct"/>
            <w:vAlign w:val="center"/>
          </w:tcPr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535" w:type="pct"/>
            <w:vAlign w:val="center"/>
          </w:tcPr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1417" w:type="pct"/>
          </w:tcPr>
          <w:p w:rsidR="00DD7C90" w:rsidRPr="00DB2B68" w:rsidRDefault="00DD7C90" w:rsidP="002A594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535" w:type="pct"/>
            <w:vAlign w:val="center"/>
          </w:tcPr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Konfiguracja pamięci w oferowanym komputerze musi osiągać wynik na poziomie minimalnym:</w:t>
            </w:r>
          </w:p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W teście PCMark Ventage: 14 pkt średni wynik PCMark Memories</w:t>
            </w:r>
          </w:p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9802A8">
              <w:rPr>
                <w:rFonts w:cstheme="minorHAnsi"/>
                <w:bCs/>
                <w:sz w:val="16"/>
                <w:szCs w:val="16"/>
                <w:lang w:val="en-US"/>
              </w:rPr>
              <w:t>W teście Performance Test 8: 12800 pkt Memory - Read Cached</w:t>
            </w:r>
          </w:p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9802A8">
              <w:rPr>
                <w:rFonts w:cstheme="minorHAnsi"/>
                <w:bCs/>
                <w:sz w:val="16"/>
                <w:szCs w:val="16"/>
                <w:lang w:val="en-US"/>
              </w:rPr>
              <w:t>W teście Performance Test 8: 8100 pkt Memory - Read Uncached</w:t>
            </w:r>
          </w:p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9802A8">
              <w:rPr>
                <w:rFonts w:cstheme="minorHAnsi"/>
                <w:bCs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DD7C90" w:rsidRPr="00DB2B68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D7C90" w:rsidRPr="009D5612" w:rsidTr="002A5943">
        <w:trPr>
          <w:trHeight w:val="266"/>
          <w:jc w:val="center"/>
        </w:trPr>
        <w:tc>
          <w:tcPr>
            <w:tcW w:w="1048" w:type="pct"/>
            <w:vAlign w:val="center"/>
          </w:tcPr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535" w:type="pct"/>
            <w:vAlign w:val="center"/>
          </w:tcPr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802A8">
              <w:rPr>
                <w:rFonts w:cstheme="minorHAnsi"/>
                <w:bCs/>
                <w:sz w:val="16"/>
                <w:szCs w:val="16"/>
                <w:lang w:val="sv-SE"/>
              </w:rPr>
              <w:t>Minimum 320 GB.</w:t>
            </w:r>
          </w:p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802A8">
              <w:rPr>
                <w:rFonts w:cstheme="minorHAnsi"/>
                <w:bCs/>
                <w:sz w:val="16"/>
                <w:szCs w:val="16"/>
                <w:lang w:val="sv-SE"/>
              </w:rPr>
              <w:t>Konfiguracja dysku twardego w oferowanym komputerze musi osiągać wynik na poziomie minimalnym:</w:t>
            </w:r>
          </w:p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802A8">
              <w:rPr>
                <w:rFonts w:cstheme="minorHAnsi"/>
                <w:bCs/>
                <w:sz w:val="16"/>
                <w:szCs w:val="16"/>
                <w:lang w:val="sv-SE"/>
              </w:rPr>
              <w:t>W teście PCMark Ventage: 3,2 B/s HDD - application loading</w:t>
            </w:r>
          </w:p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802A8">
              <w:rPr>
                <w:rFonts w:cstheme="minorHAnsi"/>
                <w:bCs/>
                <w:sz w:val="16"/>
                <w:szCs w:val="16"/>
                <w:lang w:val="sv-SE"/>
              </w:rPr>
              <w:t>W teście PCMark Ventage: 19 pkt średnik wynik testów HDD</w:t>
            </w:r>
          </w:p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802A8">
              <w:rPr>
                <w:rFonts w:cstheme="minorHAnsi"/>
                <w:bCs/>
                <w:sz w:val="16"/>
                <w:szCs w:val="16"/>
                <w:lang w:val="sv-SE"/>
              </w:rPr>
              <w:t>W teście Performance Test 8</w:t>
            </w:r>
            <w:r>
              <w:rPr>
                <w:rFonts w:cstheme="minorHAnsi"/>
                <w:bCs/>
                <w:sz w:val="16"/>
                <w:szCs w:val="16"/>
                <w:lang w:val="sv-SE"/>
              </w:rPr>
              <w:t>: 4 pkt Disk - Random Seek + RW</w:t>
            </w:r>
          </w:p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802A8">
              <w:rPr>
                <w:rFonts w:cstheme="minorHAnsi"/>
                <w:bCs/>
                <w:sz w:val="16"/>
                <w:szCs w:val="16"/>
                <w:lang w:val="sv-SE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bCs/>
                <w:sz w:val="16"/>
                <w:szCs w:val="16"/>
                <w:lang w:val="sv-SE"/>
              </w:rPr>
              <w:t xml:space="preserve"> </w:t>
            </w:r>
            <w:r w:rsidRPr="009802A8">
              <w:rPr>
                <w:rFonts w:cstheme="minorHAnsi"/>
                <w:bCs/>
                <w:sz w:val="16"/>
                <w:szCs w:val="16"/>
                <w:lang w:val="sv-SE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DD7C90" w:rsidRPr="0069590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trHeight w:val="148"/>
          <w:jc w:val="center"/>
        </w:trPr>
        <w:tc>
          <w:tcPr>
            <w:tcW w:w="1048" w:type="pct"/>
            <w:vAlign w:val="center"/>
          </w:tcPr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535" w:type="pct"/>
            <w:vAlign w:val="center"/>
          </w:tcPr>
          <w:p w:rsidR="00DD7C90" w:rsidRPr="009802A8" w:rsidRDefault="00DD7C90" w:rsidP="002A5943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Karta graficzna w oferowanym komputerze musi osiągać wynik na poziomie minimalnym:</w:t>
            </w:r>
          </w:p>
          <w:p w:rsidR="00DD7C90" w:rsidRPr="009802A8" w:rsidRDefault="00DD7C90" w:rsidP="002A5943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 w:rsidRPr="009802A8">
              <w:rPr>
                <w:rFonts w:cstheme="minorHAnsi"/>
                <w:sz w:val="16"/>
                <w:szCs w:val="16"/>
                <w:lang w:val="en-US"/>
              </w:rPr>
              <w:t>W teście PCMark Ventage: 3 B/s Video transcoding – VC-1 to WMV9</w:t>
            </w:r>
          </w:p>
          <w:p w:rsidR="00DD7C90" w:rsidRPr="009802A8" w:rsidRDefault="00DD7C90" w:rsidP="002A5943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 w:rsidRPr="009802A8">
              <w:rPr>
                <w:rFonts w:cstheme="minorHAnsi"/>
                <w:sz w:val="16"/>
                <w:szCs w:val="16"/>
                <w:lang w:val="en-US"/>
              </w:rPr>
              <w:lastRenderedPageBreak/>
              <w:t>W teście Performance Test 8: 12,7 pkt Graphics 2D – Direct 2D</w:t>
            </w:r>
          </w:p>
          <w:p w:rsidR="00DD7C90" w:rsidRPr="009802A8" w:rsidRDefault="00DD7C90" w:rsidP="002A5943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 w:rsidRPr="009802A8">
              <w:rPr>
                <w:rFonts w:cstheme="minorHAnsi"/>
                <w:sz w:val="16"/>
                <w:szCs w:val="16"/>
                <w:lang w:val="en-US"/>
              </w:rPr>
              <w:t>W teście Performance Test 8: 7 pkt Graphics 3D – DirectX11</w:t>
            </w:r>
          </w:p>
          <w:p w:rsidR="00DD7C90" w:rsidRPr="009802A8" w:rsidRDefault="00DD7C90" w:rsidP="002A5943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802A8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lastRenderedPageBreak/>
              <w:t>Napęd optyczny</w:t>
            </w:r>
          </w:p>
        </w:tc>
        <w:tc>
          <w:tcPr>
            <w:tcW w:w="2535" w:type="pct"/>
            <w:vAlign w:val="center"/>
          </w:tcPr>
          <w:p w:rsidR="00DD7C90" w:rsidRPr="009802A8" w:rsidRDefault="00DD7C90" w:rsidP="002A5943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Wbudowany DVDRW</w:t>
            </w:r>
          </w:p>
        </w:tc>
        <w:tc>
          <w:tcPr>
            <w:tcW w:w="1417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E20574" w:rsidTr="002A5943">
        <w:trPr>
          <w:jc w:val="center"/>
        </w:trPr>
        <w:tc>
          <w:tcPr>
            <w:tcW w:w="1048" w:type="pct"/>
            <w:vAlign w:val="center"/>
          </w:tcPr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535" w:type="pct"/>
            <w:vAlign w:val="center"/>
          </w:tcPr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Karta dźwiękowa zgodna z HD Audio, wbudowane dwa głośniki stereo oraz mikrofon</w:t>
            </w:r>
          </w:p>
        </w:tc>
        <w:tc>
          <w:tcPr>
            <w:tcW w:w="1417" w:type="pct"/>
            <w:vAlign w:val="center"/>
          </w:tcPr>
          <w:p w:rsidR="00DD7C90" w:rsidRPr="00E20574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D1321F" w:rsidTr="002A5943">
        <w:trPr>
          <w:jc w:val="center"/>
        </w:trPr>
        <w:tc>
          <w:tcPr>
            <w:tcW w:w="1048" w:type="pct"/>
            <w:vAlign w:val="center"/>
          </w:tcPr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535" w:type="pct"/>
            <w:vAlign w:val="center"/>
          </w:tcPr>
          <w:p w:rsidR="00DD7C90" w:rsidRPr="009802A8" w:rsidRDefault="00DD7C90" w:rsidP="002A594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Wszystkie urządzenia wbudowane wewnątrz komputera:</w:t>
            </w:r>
          </w:p>
          <w:p w:rsidR="00DD7C90" w:rsidRPr="009802A8" w:rsidRDefault="00DD7C90" w:rsidP="002A594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802A8">
              <w:rPr>
                <w:rFonts w:cstheme="minorHAnsi"/>
                <w:sz w:val="16"/>
                <w:szCs w:val="16"/>
                <w:lang w:val="en-US"/>
              </w:rPr>
              <w:t>Port sieci LAN 10/100/1000 Ethernet RJ 45,</w:t>
            </w:r>
          </w:p>
          <w:p w:rsidR="00DD7C90" w:rsidRPr="009802A8" w:rsidRDefault="00DD7C90" w:rsidP="002A594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802A8">
              <w:rPr>
                <w:rFonts w:cstheme="minorHAnsi"/>
                <w:sz w:val="16"/>
                <w:szCs w:val="16"/>
                <w:lang w:val="en-US"/>
              </w:rPr>
              <w:t xml:space="preserve">WLAN 802.11 b/g/n, </w:t>
            </w:r>
          </w:p>
          <w:p w:rsidR="00DD7C90" w:rsidRPr="009802A8" w:rsidRDefault="00DD7C90" w:rsidP="002A594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802A8">
              <w:rPr>
                <w:rFonts w:cstheme="minorHAnsi"/>
                <w:sz w:val="16"/>
                <w:szCs w:val="16"/>
                <w:lang w:val="en-US"/>
              </w:rPr>
              <w:t>moduł Bluetooth 4.0</w:t>
            </w:r>
          </w:p>
        </w:tc>
        <w:tc>
          <w:tcPr>
            <w:tcW w:w="1417" w:type="pct"/>
            <w:vAlign w:val="center"/>
          </w:tcPr>
          <w:p w:rsidR="00DD7C90" w:rsidRPr="00E20574" w:rsidRDefault="00DD7C90" w:rsidP="002A5943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DD7C90" w:rsidRPr="00554E19" w:rsidTr="002A5943">
        <w:trPr>
          <w:trHeight w:val="64"/>
          <w:jc w:val="center"/>
        </w:trPr>
        <w:tc>
          <w:tcPr>
            <w:tcW w:w="1048" w:type="pct"/>
            <w:vAlign w:val="center"/>
          </w:tcPr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(wbudowane)</w:t>
            </w:r>
          </w:p>
        </w:tc>
        <w:tc>
          <w:tcPr>
            <w:tcW w:w="2535" w:type="pct"/>
            <w:vAlign w:val="center"/>
          </w:tcPr>
          <w:p w:rsidR="00DD7C90" w:rsidRPr="009802A8" w:rsidRDefault="00DD7C90" w:rsidP="002A594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Czytnik kart pamięci multi</w:t>
            </w:r>
            <w:r>
              <w:rPr>
                <w:rFonts w:cstheme="minorHAnsi"/>
                <w:sz w:val="16"/>
                <w:szCs w:val="16"/>
              </w:rPr>
              <w:t>medialnych SD, SDHC, MMC</w:t>
            </w:r>
          </w:p>
          <w:p w:rsidR="00DD7C90" w:rsidRPr="009802A8" w:rsidRDefault="00DD7C90" w:rsidP="002A594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 xml:space="preserve">Komputer musi umożliwiać bezpośrednie (bez dodatkowych akcesoriów) podłączenie minimum </w:t>
            </w:r>
            <w:r>
              <w:rPr>
                <w:rFonts w:cstheme="minorHAnsi"/>
                <w:sz w:val="16"/>
                <w:szCs w:val="16"/>
              </w:rPr>
              <w:t>trzech</w:t>
            </w:r>
            <w:r w:rsidRPr="009802A8">
              <w:rPr>
                <w:rFonts w:cstheme="minorHAnsi"/>
                <w:sz w:val="16"/>
                <w:szCs w:val="16"/>
              </w:rPr>
              <w:t xml:space="preserve"> urządzeń typu pendrive, drukarka, dysk przenośny, smartfon, jednocześnie, przy czym minimum </w:t>
            </w:r>
            <w:r>
              <w:rPr>
                <w:rFonts w:cstheme="minorHAnsi"/>
                <w:sz w:val="16"/>
                <w:szCs w:val="16"/>
              </w:rPr>
              <w:t>jedno</w:t>
            </w:r>
            <w:r w:rsidRPr="009802A8">
              <w:rPr>
                <w:rFonts w:cstheme="minorHAnsi"/>
                <w:sz w:val="16"/>
                <w:szCs w:val="16"/>
              </w:rPr>
              <w:t xml:space="preserve"> połączeni</w:t>
            </w:r>
            <w:r>
              <w:rPr>
                <w:rFonts w:cstheme="minorHAnsi"/>
                <w:sz w:val="16"/>
                <w:szCs w:val="16"/>
              </w:rPr>
              <w:t>e musi</w:t>
            </w:r>
            <w:r w:rsidRPr="009802A8">
              <w:rPr>
                <w:rFonts w:cstheme="minorHAnsi"/>
                <w:sz w:val="16"/>
                <w:szCs w:val="16"/>
              </w:rPr>
              <w:t xml:space="preserve"> zapewniać transmisję na poziomie minimum 5 Gbit/s.</w:t>
            </w:r>
          </w:p>
          <w:p w:rsidR="00DD7C90" w:rsidRPr="007B4CFC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Komputer musi umożliwiać bezpośrednie podłączenie urządzeń multimedialnych, zapewniając transmisję wysokiej rozdzielczości w standardzi</w:t>
            </w:r>
            <w:r>
              <w:rPr>
                <w:rFonts w:cstheme="minorHAnsi"/>
                <w:sz w:val="16"/>
                <w:szCs w:val="16"/>
              </w:rPr>
              <w:t>e zgodnym z hdcp 1.2, 1.3, 2.0.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  <w:p w:rsidR="00DD7C90" w:rsidRPr="009802A8" w:rsidRDefault="00DD7C90" w:rsidP="002A594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Gniazdo mikrofonowe/Gniazdo słuchawkowe.</w:t>
            </w:r>
          </w:p>
          <w:p w:rsidR="00DD7C90" w:rsidRPr="009802A8" w:rsidRDefault="00DD7C90" w:rsidP="002A594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Zasilanie DC-in</w:t>
            </w:r>
          </w:p>
          <w:p w:rsidR="00DD7C90" w:rsidRPr="009802A8" w:rsidRDefault="00DD7C90" w:rsidP="002A594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Kamera internetowa, mikrofon.</w:t>
            </w:r>
          </w:p>
        </w:tc>
        <w:tc>
          <w:tcPr>
            <w:tcW w:w="1417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Klawiatura</w:t>
            </w:r>
          </w:p>
        </w:tc>
        <w:tc>
          <w:tcPr>
            <w:tcW w:w="2535" w:type="pct"/>
            <w:vAlign w:val="center"/>
          </w:tcPr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Układ klawiszy QWERTY (polski programisty). Znaki na klawiszach muszą być umieszczone w sposób trwały i czytelny, klawiatura musi być wyposażona w 2 klawisze ALT (prawy i lewy). Komputer musi posiadać wewnętrzną pełnowymiarową klawiaturę numeryczną.</w:t>
            </w:r>
          </w:p>
        </w:tc>
        <w:tc>
          <w:tcPr>
            <w:tcW w:w="1417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535" w:type="pct"/>
            <w:vAlign w:val="center"/>
          </w:tcPr>
          <w:p w:rsidR="00DD7C90" w:rsidRPr="009802A8" w:rsidRDefault="00DD7C90" w:rsidP="002A594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 xml:space="preserve">Tabliczka dotykowa z funkcjami: przewijanie, obracanie, odwracanie. </w:t>
            </w:r>
          </w:p>
        </w:tc>
        <w:tc>
          <w:tcPr>
            <w:tcW w:w="1417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535" w:type="pct"/>
            <w:vAlign w:val="center"/>
          </w:tcPr>
          <w:p w:rsidR="00DD7C90" w:rsidRPr="009802A8" w:rsidRDefault="00DD7C90" w:rsidP="002A594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Minimum Litowo-jonowa minimum 4-komorowa.</w:t>
            </w:r>
          </w:p>
        </w:tc>
        <w:tc>
          <w:tcPr>
            <w:tcW w:w="1417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535" w:type="pct"/>
            <w:vAlign w:val="center"/>
          </w:tcPr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1417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 xml:space="preserve">Bezpieczeństwo </w:t>
            </w:r>
          </w:p>
        </w:tc>
        <w:tc>
          <w:tcPr>
            <w:tcW w:w="2535" w:type="pct"/>
            <w:vAlign w:val="center"/>
          </w:tcPr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Zabezpieczenie BIOS hasłem użytkownika.</w:t>
            </w:r>
          </w:p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Zabezpieczenie dysku twardego hasłem użytkownika.</w:t>
            </w:r>
          </w:p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Złącze typu Kensington Lock.</w:t>
            </w:r>
          </w:p>
        </w:tc>
        <w:tc>
          <w:tcPr>
            <w:tcW w:w="1417" w:type="pct"/>
            <w:vAlign w:val="center"/>
          </w:tcPr>
          <w:p w:rsidR="00DD7C90" w:rsidRPr="009D5612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535" w:type="pct"/>
            <w:vAlign w:val="center"/>
          </w:tcPr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W celu potwierdzenia, iż oferowana dostawa odpowiada wymaganiom żądanym przez Zamawiającego, do oferty należy dołączyć dokumentację producenta, potwierdzającą, iż sprzęt oferowany w niniejszym postępowaniu:</w:t>
            </w:r>
          </w:p>
          <w:p w:rsidR="00DD7C90" w:rsidRPr="00956DFF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56DFF">
              <w:rPr>
                <w:rFonts w:cstheme="minorHAnsi"/>
                <w:bCs/>
                <w:sz w:val="16"/>
                <w:szCs w:val="16"/>
              </w:rPr>
              <w:t>Posiada gwarancję: 2 lata na komputer (1 rok na baterię), typu on-site, NBD</w:t>
            </w:r>
          </w:p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Spełnia wymagania Zamawiającego,</w:t>
            </w:r>
          </w:p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Jest fabrycznie nowy – nierefabrykowany,</w:t>
            </w:r>
          </w:p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Posiada wsparcie techniczne na następujących zasadach: Dostęp do aktualnych sterowników zainstalowanych w komputerze urządzeń realizowany jest przez podanie identyfikatora klienta lub modelu komputera lub numeru seryjnego komputera, na dedykowanej przez producenta stronie internetowej – należy podać adres strony oraz sposób realizacji wymagania (opis uzyskania w/w informacji) .</w:t>
            </w:r>
          </w:p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Zamawiający wymaga dostarczenia karty gwarancyjnej w języku polskim wraz z wyszczególnionym numerem seryjnym urządzenia</w:t>
            </w:r>
          </w:p>
        </w:tc>
        <w:tc>
          <w:tcPr>
            <w:tcW w:w="1417" w:type="pct"/>
            <w:vAlign w:val="center"/>
          </w:tcPr>
          <w:p w:rsidR="00DD7C90" w:rsidRPr="009D5612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9802A8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lastRenderedPageBreak/>
              <w:t>System operacyjny</w:t>
            </w:r>
          </w:p>
        </w:tc>
        <w:tc>
          <w:tcPr>
            <w:tcW w:w="2535" w:type="pct"/>
            <w:vAlign w:val="center"/>
          </w:tcPr>
          <w:p w:rsidR="00DD7C90" w:rsidRPr="009802A8" w:rsidRDefault="00DD7C90" w:rsidP="00B755B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Microsoft Windows lub równoważny w wersji dedykowanej dla komputera, zainstalowany na dysku twardym</w:t>
            </w:r>
          </w:p>
        </w:tc>
        <w:tc>
          <w:tcPr>
            <w:tcW w:w="1417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DD7C90" w:rsidRDefault="00DD7C90" w:rsidP="007F28AD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7170"/>
        <w:gridCol w:w="4008"/>
      </w:tblGrid>
      <w:tr w:rsidR="00DD7C90" w:rsidRPr="00554E19" w:rsidTr="002A5943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DD7C90" w:rsidRPr="00554E19" w:rsidRDefault="00DD7C90" w:rsidP="002A5943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Notebook TYP E</w:t>
            </w:r>
          </w:p>
        </w:tc>
      </w:tr>
      <w:tr w:rsidR="00DD7C90" w:rsidRPr="00554E19" w:rsidTr="002A5943">
        <w:trPr>
          <w:jc w:val="center"/>
        </w:trPr>
        <w:tc>
          <w:tcPr>
            <w:tcW w:w="5000" w:type="pct"/>
            <w:gridSpan w:val="3"/>
            <w:vAlign w:val="center"/>
          </w:tcPr>
          <w:p w:rsidR="00DD7C90" w:rsidRPr="00554E19" w:rsidRDefault="00DD7C90" w:rsidP="002A5943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Producent i model:</w:t>
            </w: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554E19" w:rsidRDefault="00DD7C90" w:rsidP="002A5943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2535" w:type="pct"/>
            <w:vAlign w:val="center"/>
          </w:tcPr>
          <w:p w:rsidR="00DD7C90" w:rsidRPr="00554E19" w:rsidRDefault="00DD7C90" w:rsidP="002A5943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1417" w:type="pct"/>
            <w:vAlign w:val="center"/>
          </w:tcPr>
          <w:p w:rsidR="00DD7C90" w:rsidRPr="00554E19" w:rsidRDefault="00DD7C90" w:rsidP="002A5943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535" w:type="pct"/>
            <w:vAlign w:val="center"/>
          </w:tcPr>
          <w:p w:rsidR="00DD7C90" w:rsidRPr="00D52174" w:rsidRDefault="00DD7C90" w:rsidP="002A594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Minimum TFT 15”, maksimum TFT 16”,</w:t>
            </w:r>
          </w:p>
          <w:p w:rsidR="00DD7C90" w:rsidRPr="00D52174" w:rsidRDefault="00DD7C90" w:rsidP="002A594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 xml:space="preserve">Rozdzielczość minimum 1900x1000, </w:t>
            </w:r>
          </w:p>
          <w:p w:rsidR="00DD7C90" w:rsidRPr="00D52174" w:rsidRDefault="00DD7C90" w:rsidP="002A594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Ekran matowy,</w:t>
            </w:r>
          </w:p>
        </w:tc>
        <w:tc>
          <w:tcPr>
            <w:tcW w:w="1417" w:type="pct"/>
          </w:tcPr>
          <w:p w:rsidR="00DD7C90" w:rsidRPr="0004028F" w:rsidRDefault="00DD7C90" w:rsidP="002A5943">
            <w:pPr>
              <w:spacing w:after="0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Wydajność</w:t>
            </w:r>
          </w:p>
        </w:tc>
        <w:tc>
          <w:tcPr>
            <w:tcW w:w="2535" w:type="pct"/>
            <w:vAlign w:val="center"/>
          </w:tcPr>
          <w:p w:rsidR="00DD7C90" w:rsidRPr="00D5217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Oferowany komputer musi uzyskiwać wydajność mierzoną wynikiem punktowym, na poziomie minimalnym:</w:t>
            </w:r>
          </w:p>
          <w:p w:rsidR="00DD7C90" w:rsidRPr="00D5217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D52174">
              <w:rPr>
                <w:rFonts w:cstheme="minorHAnsi"/>
                <w:sz w:val="16"/>
                <w:szCs w:val="16"/>
                <w:lang w:val="en-US"/>
              </w:rPr>
              <w:t xml:space="preserve">W teście PCMark Vantage: 6270 PCMarks; </w:t>
            </w:r>
          </w:p>
          <w:p w:rsidR="00DD7C90" w:rsidRPr="00D5217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D52174">
              <w:rPr>
                <w:rFonts w:cstheme="minorHAnsi"/>
                <w:sz w:val="16"/>
                <w:szCs w:val="16"/>
                <w:lang w:val="en-US"/>
              </w:rPr>
              <w:t>W teście PCMark Ventage: 5220 Productivity</w:t>
            </w:r>
          </w:p>
          <w:p w:rsidR="00DD7C90" w:rsidRPr="00D5217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D52174">
              <w:rPr>
                <w:rFonts w:cstheme="minorHAnsi"/>
                <w:sz w:val="16"/>
                <w:szCs w:val="16"/>
                <w:lang w:val="en-US"/>
              </w:rPr>
              <w:t>W teście PCMark Ventage: 960 B/s Productivity Suite 1 Text editing</w:t>
            </w:r>
          </w:p>
          <w:p w:rsidR="00DD7C90" w:rsidRPr="0092043A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2043A">
              <w:rPr>
                <w:rFonts w:cstheme="minorHAnsi"/>
                <w:sz w:val="16"/>
                <w:szCs w:val="16"/>
              </w:rPr>
              <w:t>W teście Performance Test 8: 1500 Rating</w:t>
            </w:r>
          </w:p>
          <w:p w:rsidR="00DD7C90" w:rsidRPr="0092043A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5217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</w:tcPr>
          <w:p w:rsidR="00DD7C90" w:rsidRPr="00DB2B68" w:rsidRDefault="00DD7C90" w:rsidP="002A594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535" w:type="pct"/>
            <w:vAlign w:val="center"/>
          </w:tcPr>
          <w:p w:rsidR="00DD7C90" w:rsidRPr="00D5217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Dedykowany do pracy w komputerach przenośnych, o wydajności dla oferowanej konfiguracji komputera, na poziomie minimalnym:</w:t>
            </w:r>
          </w:p>
          <w:p w:rsidR="00DD7C90" w:rsidRPr="00D5217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D52174">
              <w:rPr>
                <w:rFonts w:cstheme="minorHAnsi"/>
                <w:sz w:val="16"/>
                <w:szCs w:val="16"/>
                <w:lang w:val="en-US"/>
              </w:rPr>
              <w:t>W teście PCMark Ventage: 14 B/s PCMark CPU image manipulation</w:t>
            </w:r>
          </w:p>
          <w:p w:rsidR="00DD7C90" w:rsidRPr="00D5217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W teście Performance Test 8: 2685 pkt CPU dla operacji zmiennoprzecinkowych</w:t>
            </w:r>
          </w:p>
          <w:p w:rsidR="00DD7C90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W teście Performance Test 8: 5325 pkt CPU dla operacji na liczbach całkowitych</w:t>
            </w:r>
          </w:p>
          <w:p w:rsidR="00DD7C90" w:rsidRPr="00D52174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5217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</w:tcPr>
          <w:p w:rsidR="00DD7C90" w:rsidRPr="00DB2B68" w:rsidRDefault="00DD7C90" w:rsidP="002A594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D7C90" w:rsidRPr="009D5612" w:rsidTr="002A5943">
        <w:trPr>
          <w:jc w:val="center"/>
        </w:trPr>
        <w:tc>
          <w:tcPr>
            <w:tcW w:w="1048" w:type="pct"/>
            <w:vAlign w:val="center"/>
          </w:tcPr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535" w:type="pct"/>
            <w:vAlign w:val="center"/>
          </w:tcPr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1417" w:type="pct"/>
          </w:tcPr>
          <w:p w:rsidR="00DD7C90" w:rsidRPr="00DB2B68" w:rsidRDefault="00DD7C90" w:rsidP="002A594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535" w:type="pct"/>
            <w:vAlign w:val="center"/>
          </w:tcPr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Konfiguracja pamięci w oferowanym komputerze musi osiągać wynik na poziomie minimalnym:</w:t>
            </w:r>
          </w:p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W teście PCMark Ventage: 25 pkt średni wynik PCMark Memories</w:t>
            </w:r>
          </w:p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D52174">
              <w:rPr>
                <w:rFonts w:cstheme="minorHAnsi"/>
                <w:bCs/>
                <w:sz w:val="16"/>
                <w:szCs w:val="16"/>
                <w:lang w:val="en-US"/>
              </w:rPr>
              <w:t>W teście Performance Test 8: 19100 pkt Memory - Read Cached</w:t>
            </w:r>
          </w:p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D52174">
              <w:rPr>
                <w:rFonts w:cstheme="minorHAnsi"/>
                <w:bCs/>
                <w:sz w:val="16"/>
                <w:szCs w:val="16"/>
                <w:lang w:val="en-US"/>
              </w:rPr>
              <w:lastRenderedPageBreak/>
              <w:t xml:space="preserve">W teście Performance Test 8: 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>9600 pkt Memory - Read Uncached</w:t>
            </w:r>
          </w:p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D52174">
              <w:rPr>
                <w:rFonts w:cstheme="minorHAnsi"/>
                <w:bCs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DD7C90" w:rsidRPr="00DB2B68" w:rsidRDefault="00DD7C90" w:rsidP="002A59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D7C90" w:rsidRPr="009D5612" w:rsidTr="002A5943">
        <w:trPr>
          <w:trHeight w:val="266"/>
          <w:jc w:val="center"/>
        </w:trPr>
        <w:tc>
          <w:tcPr>
            <w:tcW w:w="1048" w:type="pct"/>
            <w:vAlign w:val="center"/>
          </w:tcPr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lastRenderedPageBreak/>
              <w:t>Dysk twardy</w:t>
            </w:r>
          </w:p>
        </w:tc>
        <w:tc>
          <w:tcPr>
            <w:tcW w:w="2535" w:type="pct"/>
            <w:vAlign w:val="center"/>
          </w:tcPr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>
              <w:rPr>
                <w:rFonts w:cstheme="minorHAnsi"/>
                <w:bCs/>
                <w:sz w:val="16"/>
                <w:szCs w:val="16"/>
                <w:lang w:val="sv-SE"/>
              </w:rPr>
              <w:t>Minimum 500</w:t>
            </w:r>
            <w:r w:rsidRPr="00D52174">
              <w:rPr>
                <w:rFonts w:cstheme="minorHAnsi"/>
                <w:bCs/>
                <w:sz w:val="16"/>
                <w:szCs w:val="16"/>
                <w:lang w:val="sv-SE"/>
              </w:rPr>
              <w:t xml:space="preserve"> GB.</w:t>
            </w:r>
          </w:p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D52174">
              <w:rPr>
                <w:rFonts w:cstheme="minorHAnsi"/>
                <w:bCs/>
                <w:sz w:val="16"/>
                <w:szCs w:val="16"/>
                <w:lang w:val="sv-SE"/>
              </w:rPr>
              <w:t>Konfiguracja dysku twardego w oferowanym komputerze musi osiągać wynik na poziomie minimalnym:</w:t>
            </w:r>
          </w:p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D52174">
              <w:rPr>
                <w:rFonts w:cstheme="minorHAnsi"/>
                <w:bCs/>
                <w:sz w:val="16"/>
                <w:szCs w:val="16"/>
                <w:lang w:val="sv-SE"/>
              </w:rPr>
              <w:t>W teście PCMark Ventage: 3,3 B/s HDD - application loading</w:t>
            </w:r>
          </w:p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D52174">
              <w:rPr>
                <w:rFonts w:cstheme="minorHAnsi"/>
                <w:bCs/>
                <w:sz w:val="16"/>
                <w:szCs w:val="16"/>
                <w:lang w:val="sv-SE"/>
              </w:rPr>
              <w:t>W teście PCMark Ventage: 18 pkt średnik wynik testów HDD</w:t>
            </w:r>
          </w:p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D52174">
              <w:rPr>
                <w:rFonts w:cstheme="minorHAnsi"/>
                <w:bCs/>
                <w:sz w:val="16"/>
                <w:szCs w:val="16"/>
                <w:lang w:val="sv-SE"/>
              </w:rPr>
              <w:t>W teście Performance Test 8</w:t>
            </w:r>
            <w:r>
              <w:rPr>
                <w:rFonts w:cstheme="minorHAnsi"/>
                <w:bCs/>
                <w:sz w:val="16"/>
                <w:szCs w:val="16"/>
                <w:lang w:val="sv-SE"/>
              </w:rPr>
              <w:t>: 5 pkt Disk - Random Seek + RW</w:t>
            </w:r>
          </w:p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D52174">
              <w:rPr>
                <w:rFonts w:cstheme="minorHAnsi"/>
                <w:bCs/>
                <w:sz w:val="16"/>
                <w:szCs w:val="16"/>
                <w:lang w:val="sv-SE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bCs/>
                <w:sz w:val="16"/>
                <w:szCs w:val="16"/>
                <w:lang w:val="sv-SE"/>
              </w:rPr>
              <w:t xml:space="preserve"> </w:t>
            </w:r>
            <w:r w:rsidRPr="00D52174">
              <w:rPr>
                <w:rFonts w:cstheme="minorHAnsi"/>
                <w:bCs/>
                <w:sz w:val="16"/>
                <w:szCs w:val="16"/>
                <w:lang w:val="sv-SE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DD7C90" w:rsidRPr="0069590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trHeight w:val="148"/>
          <w:jc w:val="center"/>
        </w:trPr>
        <w:tc>
          <w:tcPr>
            <w:tcW w:w="1048" w:type="pct"/>
            <w:vAlign w:val="center"/>
          </w:tcPr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535" w:type="pct"/>
            <w:vAlign w:val="center"/>
          </w:tcPr>
          <w:p w:rsidR="00DD7C90" w:rsidRPr="00D52174" w:rsidRDefault="00DD7C90" w:rsidP="002A5943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</w:t>
            </w:r>
            <w:r w:rsidRPr="00D52174">
              <w:rPr>
                <w:rFonts w:cstheme="minorHAnsi"/>
                <w:sz w:val="16"/>
                <w:szCs w:val="16"/>
              </w:rPr>
              <w:t>arta graficzna w oferowanym komputerze musi osiągać wynik na poziomie minimalnym:</w:t>
            </w:r>
          </w:p>
          <w:p w:rsidR="00DD7C90" w:rsidRPr="00D52174" w:rsidRDefault="00DD7C90" w:rsidP="002A5943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 w:rsidRPr="00D52174">
              <w:rPr>
                <w:rFonts w:cstheme="minorHAnsi"/>
                <w:sz w:val="16"/>
                <w:szCs w:val="16"/>
                <w:lang w:val="en-US"/>
              </w:rPr>
              <w:t>W teście PCMark Ventage: 3,3 B/s Video transcoding - VC-1 to WMV9</w:t>
            </w:r>
          </w:p>
          <w:p w:rsidR="00DD7C90" w:rsidRPr="00D52174" w:rsidRDefault="00DD7C90" w:rsidP="002A5943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 w:rsidRPr="00D52174">
              <w:rPr>
                <w:rFonts w:cstheme="minorHAnsi"/>
                <w:sz w:val="16"/>
                <w:szCs w:val="16"/>
                <w:lang w:val="en-US"/>
              </w:rPr>
              <w:t>W teście Performance Test 8: 13,3 pkt Graphics 2D – Direct 2D</w:t>
            </w:r>
          </w:p>
          <w:p w:rsidR="00DD7C90" w:rsidRPr="00D52174" w:rsidRDefault="00DD7C90" w:rsidP="002A5943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 w:rsidRPr="00D52174">
              <w:rPr>
                <w:rFonts w:cstheme="minorHAnsi"/>
                <w:sz w:val="16"/>
                <w:szCs w:val="16"/>
                <w:lang w:val="en-US"/>
              </w:rPr>
              <w:t>W teście Performance Test 8: 6 pkt Graphics 3D – DirectX11</w:t>
            </w:r>
          </w:p>
          <w:p w:rsidR="00DD7C90" w:rsidRPr="00D52174" w:rsidRDefault="00DD7C90" w:rsidP="002A5943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5217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Napęd optyczny</w:t>
            </w:r>
          </w:p>
        </w:tc>
        <w:tc>
          <w:tcPr>
            <w:tcW w:w="2535" w:type="pct"/>
            <w:vAlign w:val="center"/>
          </w:tcPr>
          <w:p w:rsidR="00DD7C90" w:rsidRPr="00D52174" w:rsidRDefault="00DD7C90" w:rsidP="002A5943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Wbudowany DVDRW</w:t>
            </w:r>
          </w:p>
        </w:tc>
        <w:tc>
          <w:tcPr>
            <w:tcW w:w="1417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E20574" w:rsidTr="002A5943">
        <w:trPr>
          <w:jc w:val="center"/>
        </w:trPr>
        <w:tc>
          <w:tcPr>
            <w:tcW w:w="1048" w:type="pct"/>
            <w:vAlign w:val="center"/>
          </w:tcPr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535" w:type="pct"/>
            <w:vAlign w:val="center"/>
          </w:tcPr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Karta dźwiękowa zgodna z HD Audio, wbudowane dwa głośniki stereo oraz mikrofon</w:t>
            </w:r>
          </w:p>
        </w:tc>
        <w:tc>
          <w:tcPr>
            <w:tcW w:w="1417" w:type="pct"/>
            <w:vAlign w:val="center"/>
          </w:tcPr>
          <w:p w:rsidR="00DD7C90" w:rsidRPr="00E20574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D1321F" w:rsidTr="002A5943">
        <w:trPr>
          <w:jc w:val="center"/>
        </w:trPr>
        <w:tc>
          <w:tcPr>
            <w:tcW w:w="1048" w:type="pct"/>
            <w:vAlign w:val="center"/>
          </w:tcPr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535" w:type="pct"/>
            <w:vAlign w:val="center"/>
          </w:tcPr>
          <w:p w:rsidR="00DD7C90" w:rsidRPr="00D52174" w:rsidRDefault="00DD7C90" w:rsidP="002A594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Wszystkie urządzenia wbudowane wewnątrz komputera:</w:t>
            </w:r>
          </w:p>
          <w:p w:rsidR="00DD7C90" w:rsidRPr="00D52174" w:rsidRDefault="00DD7C90" w:rsidP="002A594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D52174">
              <w:rPr>
                <w:rFonts w:cstheme="minorHAnsi"/>
                <w:sz w:val="16"/>
                <w:szCs w:val="16"/>
                <w:lang w:val="en-US"/>
              </w:rPr>
              <w:t>Port sieci LAN 10/100/1000 Ethernet RJ 45,</w:t>
            </w:r>
          </w:p>
          <w:p w:rsidR="00DD7C90" w:rsidRPr="00D52174" w:rsidRDefault="00DD7C90" w:rsidP="002A594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D52174">
              <w:rPr>
                <w:rFonts w:cstheme="minorHAnsi"/>
                <w:sz w:val="16"/>
                <w:szCs w:val="16"/>
                <w:lang w:val="en-US"/>
              </w:rPr>
              <w:t xml:space="preserve">WLAN 802.11 b/g/n, </w:t>
            </w:r>
          </w:p>
          <w:p w:rsidR="00DD7C90" w:rsidRPr="00D52174" w:rsidRDefault="00DD7C90" w:rsidP="002A594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D52174">
              <w:rPr>
                <w:rFonts w:cstheme="minorHAnsi"/>
                <w:sz w:val="16"/>
                <w:szCs w:val="16"/>
                <w:lang w:val="en-US"/>
              </w:rPr>
              <w:t>moduł Bluetooth 4.0</w:t>
            </w:r>
          </w:p>
        </w:tc>
        <w:tc>
          <w:tcPr>
            <w:tcW w:w="1417" w:type="pct"/>
            <w:vAlign w:val="center"/>
          </w:tcPr>
          <w:p w:rsidR="00DD7C90" w:rsidRPr="00E20574" w:rsidRDefault="00DD7C90" w:rsidP="002A5943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DD7C90" w:rsidRPr="00554E19" w:rsidTr="002A5943">
        <w:trPr>
          <w:trHeight w:val="64"/>
          <w:jc w:val="center"/>
        </w:trPr>
        <w:tc>
          <w:tcPr>
            <w:tcW w:w="1048" w:type="pct"/>
            <w:vAlign w:val="center"/>
          </w:tcPr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(wbudowane)</w:t>
            </w:r>
          </w:p>
        </w:tc>
        <w:tc>
          <w:tcPr>
            <w:tcW w:w="2535" w:type="pct"/>
            <w:vAlign w:val="center"/>
          </w:tcPr>
          <w:p w:rsidR="00DD7C90" w:rsidRPr="00D52174" w:rsidRDefault="00DD7C90" w:rsidP="002A594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Czytnik kart pamięci multi</w:t>
            </w:r>
            <w:r>
              <w:rPr>
                <w:rFonts w:cstheme="minorHAnsi"/>
                <w:sz w:val="16"/>
                <w:szCs w:val="16"/>
              </w:rPr>
              <w:t>medialnych SD, SDHC, MMC</w:t>
            </w:r>
          </w:p>
          <w:p w:rsidR="00DD7C90" w:rsidRPr="00D52174" w:rsidRDefault="00DD7C90" w:rsidP="002A594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 xml:space="preserve">Komputer musi umożliwiać bezpośrednie (bez dodatkowych akcesoriów) podłączenie minimum </w:t>
            </w:r>
            <w:r>
              <w:rPr>
                <w:rFonts w:cstheme="minorHAnsi"/>
                <w:sz w:val="16"/>
                <w:szCs w:val="16"/>
              </w:rPr>
              <w:t>trzech</w:t>
            </w:r>
            <w:r w:rsidRPr="00D52174">
              <w:rPr>
                <w:rFonts w:cstheme="minorHAnsi"/>
                <w:sz w:val="16"/>
                <w:szCs w:val="16"/>
              </w:rPr>
              <w:t xml:space="preserve"> urządzeń typu pendrive, drukarka, dysk przenośny, smartfon, jednocześnie, przy czym minimum dwa połączenia muszą zapewniać transmisję na poziomie minimum 5 Gbit/s.</w:t>
            </w:r>
          </w:p>
          <w:p w:rsidR="00DD7C90" w:rsidRDefault="00DD7C90" w:rsidP="002A594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Komputer musi posiadać minimum jedno złącze wideo do analogowego podł</w:t>
            </w:r>
            <w:r>
              <w:rPr>
                <w:rFonts w:cstheme="minorHAnsi"/>
                <w:sz w:val="16"/>
                <w:szCs w:val="16"/>
              </w:rPr>
              <w:t xml:space="preserve">ączenia monitora lub projektora oraz minimum jedno złącze cyfrowe </w:t>
            </w:r>
            <w:r w:rsidRPr="000F40D4">
              <w:rPr>
                <w:rFonts w:cstheme="minorHAnsi"/>
                <w:sz w:val="16"/>
                <w:szCs w:val="16"/>
              </w:rPr>
              <w:t>zapewniając</w:t>
            </w:r>
            <w:r>
              <w:rPr>
                <w:rFonts w:cstheme="minorHAnsi"/>
                <w:sz w:val="16"/>
                <w:szCs w:val="16"/>
              </w:rPr>
              <w:t>e</w:t>
            </w:r>
            <w:r w:rsidRPr="000F40D4">
              <w:rPr>
                <w:rFonts w:cstheme="minorHAnsi"/>
                <w:sz w:val="16"/>
                <w:szCs w:val="16"/>
              </w:rPr>
              <w:t xml:space="preserve"> transmisję wysokiej rozdzielczości w standardzi</w:t>
            </w:r>
            <w:r>
              <w:rPr>
                <w:rFonts w:cstheme="minorHAnsi"/>
                <w:sz w:val="16"/>
                <w:szCs w:val="16"/>
              </w:rPr>
              <w:t>e zgodnym z hdcp 1.2, 1.3, 2.0.</w:t>
            </w:r>
          </w:p>
          <w:p w:rsidR="00DD7C90" w:rsidRPr="00D52174" w:rsidRDefault="00DD7C90" w:rsidP="002A594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Gniazdo mikrofonowe/Gniazdo słuchawkowe.</w:t>
            </w:r>
          </w:p>
          <w:p w:rsidR="00DD7C90" w:rsidRPr="00D52174" w:rsidRDefault="00DD7C90" w:rsidP="002A594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Zasilanie DC-in</w:t>
            </w:r>
          </w:p>
          <w:p w:rsidR="00DD7C90" w:rsidRPr="00D52174" w:rsidRDefault="00DD7C90" w:rsidP="002A594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Kamera internetowa, mikrofon.</w:t>
            </w:r>
          </w:p>
          <w:p w:rsidR="00DD7C90" w:rsidRPr="00D52174" w:rsidRDefault="00DD7C90" w:rsidP="002A594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 xml:space="preserve">Komputer musi </w:t>
            </w:r>
            <w:r>
              <w:rPr>
                <w:rFonts w:cstheme="minorHAnsi"/>
                <w:sz w:val="16"/>
                <w:szCs w:val="16"/>
              </w:rPr>
              <w:t>posiadać dedykowane złącze</w:t>
            </w:r>
            <w:r w:rsidRPr="00D52174">
              <w:rPr>
                <w:rFonts w:cstheme="minorHAnsi"/>
                <w:sz w:val="16"/>
                <w:szCs w:val="16"/>
              </w:rPr>
              <w:t xml:space="preserve"> stacji dokującej.</w:t>
            </w:r>
          </w:p>
        </w:tc>
        <w:tc>
          <w:tcPr>
            <w:tcW w:w="1417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Klawiatura</w:t>
            </w:r>
          </w:p>
        </w:tc>
        <w:tc>
          <w:tcPr>
            <w:tcW w:w="2535" w:type="pct"/>
            <w:vAlign w:val="center"/>
          </w:tcPr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Układ klawiszy QWERTY (polski programisty). Znaki na klawiszach muszą być umieszczone w sposób trwały i czytelny, klawiatura musi być wyposażona w 2 klawisze ALT (prawy i lewy). Komputer musi posiadać wewnętrzną pełnowymiarową klawiaturę numeryczną.</w:t>
            </w:r>
          </w:p>
        </w:tc>
        <w:tc>
          <w:tcPr>
            <w:tcW w:w="1417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lastRenderedPageBreak/>
              <w:t>Urządzenie wskazujące</w:t>
            </w:r>
          </w:p>
        </w:tc>
        <w:tc>
          <w:tcPr>
            <w:tcW w:w="2535" w:type="pct"/>
            <w:vAlign w:val="center"/>
          </w:tcPr>
          <w:p w:rsidR="00DD7C90" w:rsidRPr="00D52174" w:rsidRDefault="00DD7C90" w:rsidP="002A594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 xml:space="preserve">Tabliczka dotykowa z funkcjami: przewijanie, obracanie, odwracanie. </w:t>
            </w:r>
          </w:p>
        </w:tc>
        <w:tc>
          <w:tcPr>
            <w:tcW w:w="1417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535" w:type="pct"/>
            <w:vAlign w:val="center"/>
          </w:tcPr>
          <w:p w:rsidR="00DD7C90" w:rsidRPr="00D52174" w:rsidRDefault="00DD7C90" w:rsidP="002A594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Minimum Litowo-jonowa minimum 6-komorowa.</w:t>
            </w:r>
          </w:p>
        </w:tc>
        <w:tc>
          <w:tcPr>
            <w:tcW w:w="1417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535" w:type="pct"/>
            <w:vAlign w:val="center"/>
          </w:tcPr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1417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 xml:space="preserve">Bezpieczeństwo </w:t>
            </w:r>
          </w:p>
        </w:tc>
        <w:tc>
          <w:tcPr>
            <w:tcW w:w="2535" w:type="pct"/>
            <w:vAlign w:val="center"/>
          </w:tcPr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Zabezpieczenie BIOS hasłem użytkownika.</w:t>
            </w:r>
          </w:p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Zabezpieczenie dysku twardego hasłem użytkownika.</w:t>
            </w:r>
          </w:p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Złącze typu Kensington Lock.</w:t>
            </w:r>
          </w:p>
        </w:tc>
        <w:tc>
          <w:tcPr>
            <w:tcW w:w="1417" w:type="pct"/>
            <w:vAlign w:val="center"/>
          </w:tcPr>
          <w:p w:rsidR="00DD7C90" w:rsidRPr="009D5612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535" w:type="pct"/>
            <w:vAlign w:val="center"/>
          </w:tcPr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 xml:space="preserve">W celu potwierdzenia, iż oferowana dostawa odpowiada wymaganiom żądanym przez Zamawiającego, do </w:t>
            </w:r>
            <w:r w:rsidR="00E41E89">
              <w:rPr>
                <w:rFonts w:cstheme="minorHAnsi"/>
                <w:bCs/>
                <w:sz w:val="16"/>
                <w:szCs w:val="16"/>
              </w:rPr>
              <w:t>oferty</w:t>
            </w:r>
            <w:r w:rsidR="00FA4AD5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D52174">
              <w:rPr>
                <w:rFonts w:cstheme="minorHAnsi"/>
                <w:bCs/>
                <w:sz w:val="16"/>
                <w:szCs w:val="16"/>
              </w:rPr>
              <w:t xml:space="preserve"> należy dołączyć dokumentację producenta, potwierdzającą, iż sprzęt oferowany w niniejszym postępowaniu:</w:t>
            </w:r>
          </w:p>
          <w:p w:rsidR="00DD7C90" w:rsidRPr="00F64611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F64611">
              <w:rPr>
                <w:rFonts w:cstheme="minorHAnsi"/>
                <w:bCs/>
                <w:sz w:val="16"/>
                <w:szCs w:val="16"/>
              </w:rPr>
              <w:t>Posiada gwarancję: 2 lata w trybie on-site, NBD,</w:t>
            </w:r>
          </w:p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Spełnia wymagania Zamawiającego,</w:t>
            </w:r>
          </w:p>
          <w:p w:rsidR="00DD7C90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Jest fabr</w:t>
            </w:r>
            <w:r>
              <w:rPr>
                <w:rFonts w:cstheme="minorHAnsi"/>
                <w:bCs/>
                <w:sz w:val="16"/>
                <w:szCs w:val="16"/>
              </w:rPr>
              <w:t>ycznie nowy – nierefabrykowany</w:t>
            </w:r>
          </w:p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F64611">
              <w:rPr>
                <w:rFonts w:cstheme="minorHAnsi"/>
                <w:bCs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</w:tc>
        <w:tc>
          <w:tcPr>
            <w:tcW w:w="1417" w:type="pct"/>
            <w:vAlign w:val="center"/>
          </w:tcPr>
          <w:p w:rsidR="00DD7C90" w:rsidRPr="009D5612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D52174" w:rsidRDefault="00DD7C90" w:rsidP="002A594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535" w:type="pct"/>
            <w:vAlign w:val="center"/>
          </w:tcPr>
          <w:p w:rsidR="00DD7C90" w:rsidRPr="00D52174" w:rsidRDefault="00DD7C90" w:rsidP="00B755B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Microsoft Windows lub równoważny w wersji dedykowanej dla komputera, zainstalowany na dysku twardym, wraz z fabrycznym nośnikiem CD/DVD</w:t>
            </w:r>
          </w:p>
        </w:tc>
        <w:tc>
          <w:tcPr>
            <w:tcW w:w="1417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DD7C90" w:rsidRDefault="00DD7C90" w:rsidP="007F28AD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1"/>
        <w:gridCol w:w="4704"/>
        <w:gridCol w:w="6477"/>
      </w:tblGrid>
      <w:tr w:rsidR="00DD7C90" w:rsidRPr="00DE7125" w:rsidTr="002A5943">
        <w:trPr>
          <w:trHeight w:val="567"/>
          <w:jc w:val="center"/>
        </w:trPr>
        <w:tc>
          <w:tcPr>
            <w:tcW w:w="5000" w:type="pct"/>
            <w:gridSpan w:val="3"/>
            <w:shd w:val="clear" w:color="auto" w:fill="000000"/>
            <w:vAlign w:val="center"/>
          </w:tcPr>
          <w:p w:rsidR="00DD7C90" w:rsidRPr="00DE7125" w:rsidRDefault="00DD7C90" w:rsidP="002A5943">
            <w:pPr>
              <w:spacing w:after="0"/>
              <w:rPr>
                <w:rFonts w:ascii="Calibri" w:hAnsi="Calibri" w:cs="Calibri"/>
                <w:b/>
                <w:bCs/>
                <w:szCs w:val="36"/>
              </w:rPr>
            </w:pPr>
            <w:r w:rsidRPr="00DE7125">
              <w:rPr>
                <w:rFonts w:ascii="Calibri" w:hAnsi="Calibri" w:cs="Calibri"/>
                <w:b/>
                <w:bCs/>
                <w:szCs w:val="36"/>
              </w:rPr>
              <w:t>SKANER „KOD S1”</w:t>
            </w:r>
          </w:p>
        </w:tc>
      </w:tr>
      <w:tr w:rsidR="00DD7C90" w:rsidRPr="00DB2074" w:rsidTr="002A5943">
        <w:trPr>
          <w:jc w:val="center"/>
        </w:trPr>
        <w:tc>
          <w:tcPr>
            <w:tcW w:w="1047" w:type="pct"/>
          </w:tcPr>
          <w:p w:rsidR="00DD7C90" w:rsidRPr="00DB2074" w:rsidRDefault="00DD7C90" w:rsidP="002A5943">
            <w:pPr>
              <w:jc w:val="center"/>
              <w:rPr>
                <w:rFonts w:ascii="Calibri" w:hAnsi="Calibri" w:cs="Calibri"/>
                <w:b/>
              </w:rPr>
            </w:pPr>
            <w:r w:rsidRPr="00DB2074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1663" w:type="pct"/>
          </w:tcPr>
          <w:p w:rsidR="00DD7C90" w:rsidRPr="00DB2074" w:rsidRDefault="00DD7C90" w:rsidP="002A5943">
            <w:pPr>
              <w:jc w:val="center"/>
              <w:rPr>
                <w:rFonts w:ascii="Calibri" w:hAnsi="Calibri" w:cs="Calibri"/>
                <w:b/>
              </w:rPr>
            </w:pPr>
            <w:r w:rsidRPr="00DB2074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2290" w:type="pct"/>
            <w:vAlign w:val="center"/>
          </w:tcPr>
          <w:p w:rsidR="00DD7C90" w:rsidRPr="00DB2074" w:rsidRDefault="00DD7C90" w:rsidP="002A5943">
            <w:pPr>
              <w:jc w:val="center"/>
              <w:rPr>
                <w:rFonts w:ascii="Calibri" w:hAnsi="Calibri" w:cs="Calibri"/>
                <w:b/>
              </w:rPr>
            </w:pPr>
            <w:r w:rsidRPr="00DB2074">
              <w:rPr>
                <w:rFonts w:ascii="Calibri" w:hAnsi="Calibri" w:cs="Calibri"/>
                <w:b/>
              </w:rPr>
              <w:t>3.</w:t>
            </w:r>
          </w:p>
        </w:tc>
      </w:tr>
      <w:tr w:rsidR="00DD7C90" w:rsidRPr="00DB2074" w:rsidTr="002A5943">
        <w:trPr>
          <w:jc w:val="center"/>
        </w:trPr>
        <w:tc>
          <w:tcPr>
            <w:tcW w:w="5000" w:type="pct"/>
            <w:gridSpan w:val="3"/>
          </w:tcPr>
          <w:p w:rsidR="00DD7C90" w:rsidRPr="00DB2074" w:rsidRDefault="00DD7C90" w:rsidP="002A594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Producent i m</w:t>
            </w:r>
            <w:r w:rsidRPr="00DB2074">
              <w:rPr>
                <w:rFonts w:ascii="Calibri" w:hAnsi="Calibri" w:cs="Calibri"/>
                <w:b/>
              </w:rPr>
              <w:t xml:space="preserve">odel: </w:t>
            </w:r>
          </w:p>
        </w:tc>
      </w:tr>
      <w:tr w:rsidR="00DD7C90" w:rsidRPr="00DB2074" w:rsidTr="002A5943">
        <w:trPr>
          <w:jc w:val="center"/>
        </w:trPr>
        <w:tc>
          <w:tcPr>
            <w:tcW w:w="1047" w:type="pct"/>
            <w:vAlign w:val="center"/>
          </w:tcPr>
          <w:p w:rsidR="00DD7C90" w:rsidRPr="00DB2074" w:rsidRDefault="00DD7C90" w:rsidP="002A5943">
            <w:pPr>
              <w:rPr>
                <w:rFonts w:ascii="Calibri" w:hAnsi="Calibri" w:cs="Calibri"/>
                <w:b/>
              </w:rPr>
            </w:pPr>
            <w:r w:rsidRPr="00DB2074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663" w:type="pct"/>
            <w:vAlign w:val="center"/>
          </w:tcPr>
          <w:p w:rsidR="00DD7C90" w:rsidRPr="00DB2074" w:rsidRDefault="00DD7C90" w:rsidP="002A5943">
            <w:pPr>
              <w:rPr>
                <w:rFonts w:ascii="Calibri" w:hAnsi="Calibri" w:cs="Calibri"/>
                <w:b/>
              </w:rPr>
            </w:pPr>
            <w:r w:rsidRPr="00DB2074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90" w:type="pct"/>
            <w:vAlign w:val="center"/>
          </w:tcPr>
          <w:p w:rsidR="00DD7C90" w:rsidRPr="00DB2074" w:rsidRDefault="00DD7C90" w:rsidP="002A5943">
            <w:pPr>
              <w:jc w:val="both"/>
              <w:rPr>
                <w:rFonts w:ascii="Calibri" w:hAnsi="Calibri" w:cs="Calibri"/>
                <w:b/>
              </w:rPr>
            </w:pPr>
            <w:r w:rsidRPr="00DB2074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DD7C90" w:rsidRPr="00DB2074" w:rsidTr="002A5943">
        <w:trPr>
          <w:trHeight w:val="180"/>
          <w:jc w:val="center"/>
        </w:trPr>
        <w:tc>
          <w:tcPr>
            <w:tcW w:w="1047" w:type="pct"/>
            <w:vAlign w:val="center"/>
          </w:tcPr>
          <w:p w:rsidR="00DD7C90" w:rsidRPr="00DB2074" w:rsidRDefault="00DD7C90" w:rsidP="002A594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Typ skanera</w:t>
            </w:r>
          </w:p>
        </w:tc>
        <w:tc>
          <w:tcPr>
            <w:tcW w:w="1663" w:type="pct"/>
            <w:vAlign w:val="center"/>
          </w:tcPr>
          <w:p w:rsidR="00DD7C90" w:rsidRPr="00DB2074" w:rsidRDefault="00DD7C90" w:rsidP="002A5943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Płaski kolorowy skaner obrazu A4</w:t>
            </w:r>
          </w:p>
        </w:tc>
        <w:tc>
          <w:tcPr>
            <w:tcW w:w="2290" w:type="pct"/>
            <w:vMerge w:val="restart"/>
          </w:tcPr>
          <w:p w:rsidR="00DD7C90" w:rsidRPr="00DB2074" w:rsidRDefault="00DD7C90" w:rsidP="002A594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D7C90" w:rsidRPr="00DB2074" w:rsidTr="002A5943">
        <w:trPr>
          <w:trHeight w:val="180"/>
          <w:jc w:val="center"/>
        </w:trPr>
        <w:tc>
          <w:tcPr>
            <w:tcW w:w="1047" w:type="pct"/>
            <w:vAlign w:val="center"/>
          </w:tcPr>
          <w:p w:rsidR="00DD7C90" w:rsidRPr="00DB2074" w:rsidRDefault="00DD7C90" w:rsidP="002A594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Przetwornik fotoelektryczny</w:t>
            </w:r>
          </w:p>
        </w:tc>
        <w:tc>
          <w:tcPr>
            <w:tcW w:w="1663" w:type="pct"/>
            <w:vAlign w:val="center"/>
          </w:tcPr>
          <w:p w:rsidR="00DD7C90" w:rsidRPr="00DB2074" w:rsidRDefault="00DD7C90" w:rsidP="002A594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CCD z  Mikrosoczewkami</w:t>
            </w:r>
          </w:p>
        </w:tc>
        <w:tc>
          <w:tcPr>
            <w:tcW w:w="2290" w:type="pct"/>
            <w:vMerge/>
            <w:vAlign w:val="center"/>
          </w:tcPr>
          <w:p w:rsidR="00DD7C90" w:rsidRPr="00DB2074" w:rsidRDefault="00DD7C90" w:rsidP="002A5943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D7C90" w:rsidRPr="00DB2074" w:rsidTr="002A5943">
        <w:trPr>
          <w:trHeight w:val="176"/>
          <w:jc w:val="center"/>
        </w:trPr>
        <w:tc>
          <w:tcPr>
            <w:tcW w:w="1047" w:type="pct"/>
            <w:vAlign w:val="center"/>
          </w:tcPr>
          <w:p w:rsidR="00DD7C90" w:rsidRPr="00DB2074" w:rsidRDefault="00DD7C90" w:rsidP="002A594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Typ podświetlaenia skanowanego dokumentu</w:t>
            </w:r>
          </w:p>
        </w:tc>
        <w:tc>
          <w:tcPr>
            <w:tcW w:w="1663" w:type="pct"/>
            <w:vAlign w:val="center"/>
          </w:tcPr>
          <w:p w:rsidR="00DD7C90" w:rsidRPr="00DB2074" w:rsidRDefault="00DD7C90" w:rsidP="002A594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Diody LED</w:t>
            </w:r>
          </w:p>
        </w:tc>
        <w:tc>
          <w:tcPr>
            <w:tcW w:w="2290" w:type="pct"/>
            <w:vMerge/>
            <w:vAlign w:val="center"/>
          </w:tcPr>
          <w:p w:rsidR="00DD7C90" w:rsidRPr="00DB2074" w:rsidRDefault="00DD7C90" w:rsidP="002A5943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D7C90" w:rsidRPr="00DB2074" w:rsidTr="002A5943">
        <w:trPr>
          <w:trHeight w:val="176"/>
          <w:jc w:val="center"/>
        </w:trPr>
        <w:tc>
          <w:tcPr>
            <w:tcW w:w="1047" w:type="pct"/>
            <w:vAlign w:val="center"/>
          </w:tcPr>
          <w:p w:rsidR="00DD7C90" w:rsidRPr="00DB2074" w:rsidRDefault="00DD7C90" w:rsidP="002A594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Gęstość optyczna</w:t>
            </w:r>
          </w:p>
        </w:tc>
        <w:tc>
          <w:tcPr>
            <w:tcW w:w="1663" w:type="pct"/>
            <w:vAlign w:val="center"/>
          </w:tcPr>
          <w:p w:rsidR="00DD7C90" w:rsidRPr="00DB2074" w:rsidRDefault="00DD7C90" w:rsidP="002A594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3.2DMax</w:t>
            </w:r>
          </w:p>
        </w:tc>
        <w:tc>
          <w:tcPr>
            <w:tcW w:w="2290" w:type="pct"/>
            <w:vMerge/>
            <w:vAlign w:val="center"/>
          </w:tcPr>
          <w:p w:rsidR="00DD7C90" w:rsidRPr="00DB2074" w:rsidRDefault="00DD7C90" w:rsidP="002A5943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D7C90" w:rsidRPr="00DB2074" w:rsidTr="002A5943">
        <w:trPr>
          <w:trHeight w:val="176"/>
          <w:jc w:val="center"/>
        </w:trPr>
        <w:tc>
          <w:tcPr>
            <w:tcW w:w="1047" w:type="pct"/>
            <w:vAlign w:val="center"/>
          </w:tcPr>
          <w:p w:rsidR="00DD7C90" w:rsidRPr="00DB2074" w:rsidRDefault="00DD7C90" w:rsidP="002A594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Rozdzielczość optyczna</w:t>
            </w:r>
          </w:p>
        </w:tc>
        <w:tc>
          <w:tcPr>
            <w:tcW w:w="1663" w:type="pct"/>
            <w:vAlign w:val="center"/>
          </w:tcPr>
          <w:p w:rsidR="00DD7C90" w:rsidRPr="00DB2074" w:rsidRDefault="00DD7C90" w:rsidP="002A594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4800 DPI x 9600 DPI</w:t>
            </w:r>
          </w:p>
        </w:tc>
        <w:tc>
          <w:tcPr>
            <w:tcW w:w="2290" w:type="pct"/>
            <w:vMerge/>
            <w:vAlign w:val="center"/>
          </w:tcPr>
          <w:p w:rsidR="00DD7C90" w:rsidRPr="00DB2074" w:rsidRDefault="00DD7C90" w:rsidP="002A5943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D7C90" w:rsidRPr="00DB2074" w:rsidTr="002A5943">
        <w:trPr>
          <w:trHeight w:val="176"/>
          <w:jc w:val="center"/>
        </w:trPr>
        <w:tc>
          <w:tcPr>
            <w:tcW w:w="1047" w:type="pct"/>
            <w:vAlign w:val="center"/>
          </w:tcPr>
          <w:p w:rsidR="00DD7C90" w:rsidRPr="00DB2074" w:rsidRDefault="00DD7C90" w:rsidP="002A594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Maks. osiągalna rozdzielczość</w:t>
            </w:r>
          </w:p>
        </w:tc>
        <w:tc>
          <w:tcPr>
            <w:tcW w:w="1663" w:type="pct"/>
            <w:vAlign w:val="center"/>
          </w:tcPr>
          <w:p w:rsidR="00DD7C90" w:rsidRPr="00DB2074" w:rsidRDefault="00DD7C90" w:rsidP="002A594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12800 dpi</w:t>
            </w:r>
          </w:p>
        </w:tc>
        <w:tc>
          <w:tcPr>
            <w:tcW w:w="2290" w:type="pct"/>
            <w:vMerge/>
            <w:vAlign w:val="center"/>
          </w:tcPr>
          <w:p w:rsidR="00DD7C90" w:rsidRPr="00DB2074" w:rsidRDefault="00DD7C90" w:rsidP="002A5943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D7C90" w:rsidRPr="00DB2074" w:rsidTr="002A5943">
        <w:trPr>
          <w:trHeight w:val="176"/>
          <w:jc w:val="center"/>
        </w:trPr>
        <w:tc>
          <w:tcPr>
            <w:tcW w:w="1047" w:type="pct"/>
            <w:vAlign w:val="center"/>
          </w:tcPr>
          <w:p w:rsidR="00DD7C90" w:rsidRPr="00DB2074" w:rsidRDefault="00DD7C90" w:rsidP="002A594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Głębia kolorów</w:t>
            </w:r>
          </w:p>
        </w:tc>
        <w:tc>
          <w:tcPr>
            <w:tcW w:w="1663" w:type="pct"/>
            <w:vAlign w:val="center"/>
          </w:tcPr>
          <w:p w:rsidR="00DD7C90" w:rsidRPr="00DB2074" w:rsidRDefault="00DD7C90" w:rsidP="002A5943">
            <w:pPr>
              <w:pStyle w:val="Akapitzlist1"/>
              <w:ind w:left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48Bit in 48 Bit out</w:t>
            </w:r>
          </w:p>
        </w:tc>
        <w:tc>
          <w:tcPr>
            <w:tcW w:w="2290" w:type="pct"/>
            <w:vMerge/>
            <w:vAlign w:val="center"/>
          </w:tcPr>
          <w:p w:rsidR="00DD7C90" w:rsidRPr="00DB2074" w:rsidRDefault="00DD7C90" w:rsidP="002A5943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D7C90" w:rsidRPr="00DB2074" w:rsidTr="002A5943">
        <w:trPr>
          <w:trHeight w:val="176"/>
          <w:jc w:val="center"/>
        </w:trPr>
        <w:tc>
          <w:tcPr>
            <w:tcW w:w="1047" w:type="pct"/>
            <w:vAlign w:val="center"/>
          </w:tcPr>
          <w:p w:rsidR="00DD7C90" w:rsidRPr="00DB2074" w:rsidRDefault="00DD7C90" w:rsidP="002A594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Dołączone oprogramowanie do OCR</w:t>
            </w:r>
          </w:p>
        </w:tc>
        <w:tc>
          <w:tcPr>
            <w:tcW w:w="1663" w:type="pct"/>
            <w:vAlign w:val="center"/>
          </w:tcPr>
          <w:p w:rsidR="00DD7C90" w:rsidRPr="00DB2074" w:rsidRDefault="00DD7C90" w:rsidP="002A5943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DB2074">
              <w:rPr>
                <w:rFonts w:ascii="Calibri" w:hAnsi="Calibri" w:cs="Calibri"/>
                <w:sz w:val="18"/>
                <w:szCs w:val="18"/>
                <w:lang w:val="pl-PL"/>
              </w:rPr>
              <w:t>TAK</w:t>
            </w:r>
          </w:p>
        </w:tc>
        <w:tc>
          <w:tcPr>
            <w:tcW w:w="2290" w:type="pct"/>
            <w:vMerge/>
            <w:vAlign w:val="center"/>
          </w:tcPr>
          <w:p w:rsidR="00DD7C90" w:rsidRPr="00DB2074" w:rsidRDefault="00DD7C90" w:rsidP="002A5943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D7C90" w:rsidRPr="00DB2074" w:rsidTr="002A5943">
        <w:trPr>
          <w:trHeight w:val="176"/>
          <w:jc w:val="center"/>
        </w:trPr>
        <w:tc>
          <w:tcPr>
            <w:tcW w:w="1047" w:type="pct"/>
            <w:vAlign w:val="center"/>
          </w:tcPr>
          <w:p w:rsidR="00DD7C90" w:rsidRPr="00DB2074" w:rsidRDefault="00DD7C90" w:rsidP="002A594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 xml:space="preserve">Skanowanie do wielostronicowego </w:t>
            </w:r>
            <w:r w:rsidRPr="00DB2074">
              <w:rPr>
                <w:rFonts w:ascii="Calibri" w:hAnsi="Calibri" w:cs="Calibri"/>
                <w:sz w:val="18"/>
                <w:szCs w:val="18"/>
              </w:rPr>
              <w:lastRenderedPageBreak/>
              <w:t>pliku PDF</w:t>
            </w:r>
          </w:p>
        </w:tc>
        <w:tc>
          <w:tcPr>
            <w:tcW w:w="1663" w:type="pct"/>
            <w:vAlign w:val="center"/>
          </w:tcPr>
          <w:p w:rsidR="00DD7C90" w:rsidRPr="00DB2074" w:rsidRDefault="00DD7C90" w:rsidP="002A5943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DB2074">
              <w:rPr>
                <w:rFonts w:ascii="Calibri" w:hAnsi="Calibri" w:cs="Calibri"/>
                <w:sz w:val="18"/>
                <w:szCs w:val="18"/>
                <w:lang w:val="pl-PL"/>
              </w:rPr>
              <w:lastRenderedPageBreak/>
              <w:t>TAK</w:t>
            </w:r>
          </w:p>
        </w:tc>
        <w:tc>
          <w:tcPr>
            <w:tcW w:w="2290" w:type="pct"/>
            <w:vMerge/>
            <w:vAlign w:val="center"/>
          </w:tcPr>
          <w:p w:rsidR="00DD7C90" w:rsidRPr="00DB2074" w:rsidRDefault="00DD7C90" w:rsidP="002A5943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D7C90" w:rsidRPr="00DB2074" w:rsidTr="002A5943">
        <w:trPr>
          <w:trHeight w:val="176"/>
          <w:jc w:val="center"/>
        </w:trPr>
        <w:tc>
          <w:tcPr>
            <w:tcW w:w="1047" w:type="pct"/>
            <w:vAlign w:val="center"/>
          </w:tcPr>
          <w:p w:rsidR="00DD7C90" w:rsidRPr="00DB2074" w:rsidRDefault="00DD7C90" w:rsidP="002A594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lastRenderedPageBreak/>
              <w:t>Interfejs</w:t>
            </w:r>
          </w:p>
        </w:tc>
        <w:tc>
          <w:tcPr>
            <w:tcW w:w="1663" w:type="pct"/>
            <w:vAlign w:val="center"/>
          </w:tcPr>
          <w:p w:rsidR="00DD7C90" w:rsidRPr="00DB2074" w:rsidRDefault="00DD7C90" w:rsidP="002A5943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DB2074">
              <w:rPr>
                <w:rFonts w:ascii="Calibri" w:hAnsi="Calibri" w:cs="Calibri"/>
                <w:sz w:val="18"/>
                <w:szCs w:val="18"/>
                <w:lang w:val="pl-PL"/>
              </w:rPr>
              <w:t>USB 2.0 Hi-</w:t>
            </w:r>
            <w:proofErr w:type="spellStart"/>
            <w:r w:rsidRPr="00DB2074">
              <w:rPr>
                <w:rFonts w:ascii="Calibri" w:hAnsi="Calibri" w:cs="Calibri"/>
                <w:sz w:val="18"/>
                <w:szCs w:val="18"/>
                <w:lang w:val="pl-PL"/>
              </w:rPr>
              <w:t>speed</w:t>
            </w:r>
            <w:proofErr w:type="spellEnd"/>
          </w:p>
        </w:tc>
        <w:tc>
          <w:tcPr>
            <w:tcW w:w="2290" w:type="pct"/>
            <w:vMerge/>
            <w:vAlign w:val="center"/>
          </w:tcPr>
          <w:p w:rsidR="00DD7C90" w:rsidRPr="00DB2074" w:rsidRDefault="00DD7C90" w:rsidP="002A5943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D7C90" w:rsidRPr="00DB2074" w:rsidTr="002A5943">
        <w:trPr>
          <w:trHeight w:val="176"/>
          <w:jc w:val="center"/>
        </w:trPr>
        <w:tc>
          <w:tcPr>
            <w:tcW w:w="1047" w:type="pct"/>
            <w:vAlign w:val="center"/>
          </w:tcPr>
          <w:p w:rsidR="00DD7C90" w:rsidRPr="00DB2074" w:rsidRDefault="00DD7C90" w:rsidP="002A594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Wspierane systemy operacyjne</w:t>
            </w:r>
          </w:p>
        </w:tc>
        <w:tc>
          <w:tcPr>
            <w:tcW w:w="1663" w:type="pct"/>
            <w:vAlign w:val="center"/>
          </w:tcPr>
          <w:p w:rsidR="00DD7C90" w:rsidRPr="00DB2074" w:rsidRDefault="00DD7C90" w:rsidP="002A5943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DB2074">
              <w:rPr>
                <w:rFonts w:ascii="Calibri" w:hAnsi="Calibri" w:cs="Calibri"/>
                <w:sz w:val="18"/>
                <w:szCs w:val="18"/>
                <w:lang w:val="pl-PL"/>
              </w:rPr>
              <w:t>Windows® XP / XP-x64 / Vista® / Win 7/ Mac OS® X 10.3.9 lub nowszy</w:t>
            </w:r>
          </w:p>
        </w:tc>
        <w:tc>
          <w:tcPr>
            <w:tcW w:w="2290" w:type="pct"/>
            <w:vMerge/>
            <w:vAlign w:val="center"/>
          </w:tcPr>
          <w:p w:rsidR="00DD7C90" w:rsidRPr="00DB2074" w:rsidRDefault="00DD7C90" w:rsidP="002A5943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DD7C90" w:rsidRDefault="00DD7C90" w:rsidP="007F28AD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4701"/>
        <w:gridCol w:w="6477"/>
      </w:tblGrid>
      <w:tr w:rsidR="00DD7C90" w:rsidRPr="00554E19" w:rsidTr="002A5943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DD7C90" w:rsidRPr="00554E19" w:rsidRDefault="00DD7C90" w:rsidP="002A5943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Urządzenie Wiel</w:t>
            </w:r>
            <w:r w:rsidRPr="00EB0CC0">
              <w:rPr>
                <w:rFonts w:ascii="Calibri" w:hAnsi="Calibri"/>
                <w:b/>
              </w:rPr>
              <w:t>ofunkc</w:t>
            </w:r>
            <w:r>
              <w:rPr>
                <w:rFonts w:ascii="Calibri" w:hAnsi="Calibri"/>
                <w:b/>
              </w:rPr>
              <w:t>yjne - KOD UWK</w:t>
            </w:r>
            <w:r w:rsidRPr="00EB0CC0">
              <w:rPr>
                <w:rFonts w:ascii="Calibri" w:hAnsi="Calibri"/>
                <w:b/>
              </w:rPr>
              <w:t>1</w:t>
            </w:r>
          </w:p>
        </w:tc>
      </w:tr>
      <w:tr w:rsidR="00DD7C90" w:rsidRPr="00554E19" w:rsidTr="002A5943">
        <w:trPr>
          <w:jc w:val="center"/>
        </w:trPr>
        <w:tc>
          <w:tcPr>
            <w:tcW w:w="5000" w:type="pct"/>
            <w:gridSpan w:val="3"/>
            <w:vAlign w:val="center"/>
          </w:tcPr>
          <w:p w:rsidR="00DD7C90" w:rsidRPr="00554E19" w:rsidRDefault="00DD7C90" w:rsidP="002A5943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Producent i model:</w:t>
            </w: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554E19" w:rsidRDefault="00DD7C90" w:rsidP="002A5943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662" w:type="pct"/>
            <w:vAlign w:val="center"/>
          </w:tcPr>
          <w:p w:rsidR="00DD7C90" w:rsidRPr="00554E19" w:rsidRDefault="00DD7C90" w:rsidP="002A5943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90" w:type="pct"/>
            <w:vAlign w:val="center"/>
          </w:tcPr>
          <w:p w:rsidR="00DD7C90" w:rsidRPr="00554E19" w:rsidRDefault="00DD7C90" w:rsidP="002A5943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535B17" w:rsidRDefault="00DD7C90" w:rsidP="002A59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Funkcja</w:t>
            </w:r>
          </w:p>
        </w:tc>
        <w:tc>
          <w:tcPr>
            <w:tcW w:w="1662" w:type="pct"/>
            <w:vAlign w:val="center"/>
          </w:tcPr>
          <w:p w:rsidR="00DD7C90" w:rsidRPr="00535B17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Drukarka, kopiarka, skaner</w:t>
            </w:r>
          </w:p>
        </w:tc>
        <w:tc>
          <w:tcPr>
            <w:tcW w:w="2290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EB0CC0" w:rsidRDefault="00DD7C90" w:rsidP="002A59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EB0CC0">
              <w:rPr>
                <w:sz w:val="16"/>
                <w:szCs w:val="16"/>
              </w:rPr>
              <w:t>odzaj druku</w:t>
            </w:r>
          </w:p>
        </w:tc>
        <w:tc>
          <w:tcPr>
            <w:tcW w:w="1662" w:type="pct"/>
            <w:vAlign w:val="center"/>
          </w:tcPr>
          <w:p w:rsidR="00DD7C90" w:rsidRPr="00EB0CC0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Laserowy</w:t>
            </w:r>
            <w:r>
              <w:rPr>
                <w:sz w:val="16"/>
                <w:szCs w:val="16"/>
              </w:rPr>
              <w:t>, kolorowy</w:t>
            </w:r>
          </w:p>
        </w:tc>
        <w:tc>
          <w:tcPr>
            <w:tcW w:w="2290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EB0CC0" w:rsidRDefault="00DD7C90" w:rsidP="002A5943">
            <w:pPr>
              <w:spacing w:after="0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Format</w:t>
            </w:r>
          </w:p>
        </w:tc>
        <w:tc>
          <w:tcPr>
            <w:tcW w:w="1662" w:type="pct"/>
            <w:vAlign w:val="center"/>
          </w:tcPr>
          <w:p w:rsidR="00DD7C90" w:rsidRPr="00EB0CC0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A4</w:t>
            </w:r>
          </w:p>
        </w:tc>
        <w:tc>
          <w:tcPr>
            <w:tcW w:w="2290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1D7825" w:rsidTr="002A5943">
        <w:trPr>
          <w:jc w:val="center"/>
        </w:trPr>
        <w:tc>
          <w:tcPr>
            <w:tcW w:w="1048" w:type="pct"/>
            <w:vAlign w:val="center"/>
          </w:tcPr>
          <w:p w:rsidR="00DD7C90" w:rsidRPr="001D7825" w:rsidRDefault="00DD7C90" w:rsidP="002A5943">
            <w:pPr>
              <w:spacing w:after="0"/>
              <w:rPr>
                <w:sz w:val="16"/>
                <w:szCs w:val="16"/>
              </w:rPr>
            </w:pPr>
            <w:r w:rsidRPr="001D7825">
              <w:rPr>
                <w:sz w:val="16"/>
                <w:szCs w:val="16"/>
              </w:rPr>
              <w:t>Skanowanie</w:t>
            </w:r>
          </w:p>
        </w:tc>
        <w:tc>
          <w:tcPr>
            <w:tcW w:w="1662" w:type="pct"/>
            <w:vAlign w:val="center"/>
          </w:tcPr>
          <w:p w:rsidR="00DD7C90" w:rsidRPr="001D7825" w:rsidRDefault="00DD7C90" w:rsidP="002A5943">
            <w:pPr>
              <w:spacing w:after="0"/>
              <w:rPr>
                <w:sz w:val="16"/>
                <w:szCs w:val="16"/>
                <w:lang w:val="en-US"/>
              </w:rPr>
            </w:pPr>
            <w:r w:rsidRPr="001D7825">
              <w:rPr>
                <w:sz w:val="16"/>
                <w:szCs w:val="16"/>
                <w:lang w:val="en-US"/>
              </w:rPr>
              <w:t>Funkcje typu:</w:t>
            </w:r>
          </w:p>
          <w:p w:rsidR="00DD7C90" w:rsidRPr="001D7825" w:rsidRDefault="00DD7C90" w:rsidP="002A5943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16"/>
                <w:szCs w:val="16"/>
                <w:lang w:val="en-US"/>
              </w:rPr>
            </w:pPr>
            <w:r w:rsidRPr="001D7825">
              <w:rPr>
                <w:sz w:val="16"/>
                <w:szCs w:val="16"/>
                <w:lang w:val="en-US"/>
              </w:rPr>
              <w:t>“Scan to Email”,</w:t>
            </w:r>
          </w:p>
          <w:p w:rsidR="00DD7C90" w:rsidRPr="001D7825" w:rsidRDefault="00DD7C90" w:rsidP="002A5943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16"/>
                <w:szCs w:val="16"/>
                <w:lang w:val="en-US"/>
              </w:rPr>
            </w:pPr>
            <w:r w:rsidRPr="001D7825">
              <w:rPr>
                <w:sz w:val="16"/>
                <w:szCs w:val="16"/>
                <w:lang w:val="en-US"/>
              </w:rPr>
              <w:t>“Scan to SMB (SMB/SMB2 Client)”,</w:t>
            </w:r>
          </w:p>
          <w:p w:rsidR="00DD7C90" w:rsidRPr="001D7825" w:rsidRDefault="00DD7C90" w:rsidP="002A5943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16"/>
                <w:szCs w:val="16"/>
                <w:lang w:val="en-US"/>
              </w:rPr>
            </w:pPr>
            <w:r w:rsidRPr="001D7825">
              <w:rPr>
                <w:sz w:val="16"/>
                <w:szCs w:val="16"/>
                <w:lang w:val="en-US"/>
              </w:rPr>
              <w:t>“Scan to FTP (FTP Client)”,</w:t>
            </w:r>
          </w:p>
          <w:p w:rsidR="00DD7C90" w:rsidRPr="001D7825" w:rsidRDefault="00DD7C90" w:rsidP="002A5943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16"/>
                <w:szCs w:val="16"/>
                <w:lang w:val="en-US"/>
              </w:rPr>
            </w:pPr>
            <w:r w:rsidRPr="001D7825">
              <w:rPr>
                <w:sz w:val="16"/>
                <w:szCs w:val="16"/>
                <w:lang w:val="en-US"/>
              </w:rPr>
              <w:t>“LDAP for Address Book”</w:t>
            </w:r>
          </w:p>
          <w:p w:rsidR="00DD7C90" w:rsidRPr="001D7825" w:rsidRDefault="00DD7C90" w:rsidP="002A5943">
            <w:pPr>
              <w:spacing w:after="0"/>
              <w:rPr>
                <w:sz w:val="16"/>
                <w:szCs w:val="16"/>
                <w:lang w:val="en-US"/>
              </w:rPr>
            </w:pPr>
            <w:r w:rsidRPr="001D7825">
              <w:rPr>
                <w:sz w:val="16"/>
                <w:szCs w:val="16"/>
                <w:lang w:val="en-US"/>
              </w:rPr>
              <w:t>Rozmiar skanowania: 216 x 356 mm</w:t>
            </w:r>
          </w:p>
          <w:p w:rsidR="00DD7C90" w:rsidRPr="001D7825" w:rsidRDefault="00DD7C90" w:rsidP="002A5943">
            <w:pPr>
              <w:spacing w:after="0"/>
              <w:rPr>
                <w:sz w:val="16"/>
                <w:szCs w:val="16"/>
                <w:lang w:val="en-US"/>
              </w:rPr>
            </w:pPr>
            <w:r w:rsidRPr="001D7825">
              <w:rPr>
                <w:sz w:val="16"/>
                <w:szCs w:val="16"/>
                <w:lang w:val="en-US"/>
              </w:rPr>
              <w:t>Formaty: Image-only PDF, TIFF, JPEG </w:t>
            </w:r>
          </w:p>
          <w:p w:rsidR="00DD7C90" w:rsidRPr="001D7825" w:rsidRDefault="00DD7C90" w:rsidP="002A5943">
            <w:pPr>
              <w:spacing w:after="0"/>
              <w:rPr>
                <w:sz w:val="16"/>
                <w:szCs w:val="16"/>
              </w:rPr>
            </w:pPr>
            <w:r w:rsidRPr="001D7825">
              <w:rPr>
                <w:sz w:val="16"/>
                <w:szCs w:val="16"/>
              </w:rPr>
              <w:t>Rozdzielczości: 200 dpi, 300 dpi, 600 dpi, 1200 dpi (TWAIN only)</w:t>
            </w:r>
          </w:p>
        </w:tc>
        <w:tc>
          <w:tcPr>
            <w:tcW w:w="2290" w:type="pct"/>
            <w:vAlign w:val="center"/>
          </w:tcPr>
          <w:p w:rsidR="00DD7C90" w:rsidRPr="001D7825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535B17" w:rsidRDefault="00DD7C90" w:rsidP="002A59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Kopiowanie</w:t>
            </w:r>
          </w:p>
        </w:tc>
        <w:tc>
          <w:tcPr>
            <w:tcW w:w="1662" w:type="pct"/>
            <w:vAlign w:val="center"/>
          </w:tcPr>
          <w:p w:rsidR="00DD7C90" w:rsidRPr="002741F8" w:rsidRDefault="00DD7C90" w:rsidP="002A5943">
            <w:pPr>
              <w:pStyle w:val="Akapitzlist"/>
              <w:numPr>
                <w:ilvl w:val="0"/>
                <w:numId w:val="17"/>
              </w:numPr>
              <w:spacing w:after="0"/>
              <w:rPr>
                <w:sz w:val="16"/>
                <w:szCs w:val="16"/>
              </w:rPr>
            </w:pPr>
            <w:r w:rsidRPr="002741F8">
              <w:rPr>
                <w:sz w:val="16"/>
                <w:szCs w:val="16"/>
              </w:rPr>
              <w:t>Rozmiar kopiowania: 216 x 356 mm</w:t>
            </w:r>
          </w:p>
          <w:p w:rsidR="00DD7C90" w:rsidRPr="002741F8" w:rsidRDefault="00DD7C90" w:rsidP="002A5943">
            <w:pPr>
              <w:pStyle w:val="Akapitzlist"/>
              <w:numPr>
                <w:ilvl w:val="0"/>
                <w:numId w:val="17"/>
              </w:numPr>
              <w:spacing w:after="0"/>
              <w:rPr>
                <w:sz w:val="16"/>
                <w:szCs w:val="16"/>
              </w:rPr>
            </w:pPr>
            <w:r w:rsidRPr="002741F8">
              <w:rPr>
                <w:sz w:val="16"/>
                <w:szCs w:val="16"/>
              </w:rPr>
              <w:t>Ilość kopii: 1-99</w:t>
            </w:r>
          </w:p>
          <w:p w:rsidR="00DD7C90" w:rsidRPr="002741F8" w:rsidRDefault="00DD7C90" w:rsidP="002A5943">
            <w:pPr>
              <w:pStyle w:val="Akapitzlist"/>
              <w:numPr>
                <w:ilvl w:val="0"/>
                <w:numId w:val="17"/>
              </w:numPr>
              <w:spacing w:after="0"/>
              <w:rPr>
                <w:sz w:val="16"/>
                <w:szCs w:val="16"/>
              </w:rPr>
            </w:pPr>
            <w:r w:rsidRPr="002741F8">
              <w:rPr>
                <w:sz w:val="16"/>
                <w:szCs w:val="16"/>
              </w:rPr>
              <w:t>Rozdzielczości: 600x600</w:t>
            </w:r>
          </w:p>
        </w:tc>
        <w:tc>
          <w:tcPr>
            <w:tcW w:w="2290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7F28AD" w:rsidTr="002A5943">
        <w:trPr>
          <w:trHeight w:val="64"/>
          <w:jc w:val="center"/>
        </w:trPr>
        <w:tc>
          <w:tcPr>
            <w:tcW w:w="1048" w:type="pct"/>
            <w:vAlign w:val="center"/>
          </w:tcPr>
          <w:p w:rsidR="00DD7C90" w:rsidRPr="00535B17" w:rsidRDefault="00DD7C90" w:rsidP="002A59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Faksowanie</w:t>
            </w:r>
          </w:p>
        </w:tc>
        <w:tc>
          <w:tcPr>
            <w:tcW w:w="1662" w:type="pct"/>
            <w:vAlign w:val="center"/>
          </w:tcPr>
          <w:p w:rsidR="00DD7C90" w:rsidRPr="002741F8" w:rsidRDefault="00DD7C90" w:rsidP="002A5943">
            <w:pPr>
              <w:spacing w:after="0"/>
              <w:rPr>
                <w:sz w:val="16"/>
                <w:szCs w:val="16"/>
              </w:rPr>
            </w:pPr>
            <w:r w:rsidRPr="002741F8">
              <w:rPr>
                <w:sz w:val="16"/>
                <w:szCs w:val="16"/>
              </w:rPr>
              <w:t>Prędkość: 33.6 Kbps</w:t>
            </w:r>
          </w:p>
          <w:p w:rsidR="00DD7C90" w:rsidRPr="002741F8" w:rsidRDefault="00DD7C90" w:rsidP="002A5943">
            <w:pPr>
              <w:spacing w:after="0"/>
              <w:rPr>
                <w:sz w:val="16"/>
                <w:szCs w:val="16"/>
              </w:rPr>
            </w:pPr>
            <w:r w:rsidRPr="002741F8">
              <w:rPr>
                <w:sz w:val="16"/>
                <w:szCs w:val="16"/>
              </w:rPr>
              <w:t>Pamięć: 2MB</w:t>
            </w:r>
          </w:p>
          <w:p w:rsidR="00DD7C90" w:rsidRPr="002741F8" w:rsidRDefault="00DD7C90" w:rsidP="002A5943">
            <w:pPr>
              <w:spacing w:after="0"/>
              <w:rPr>
                <w:sz w:val="16"/>
                <w:szCs w:val="16"/>
              </w:rPr>
            </w:pPr>
            <w:r w:rsidRPr="002741F8">
              <w:rPr>
                <w:sz w:val="16"/>
                <w:szCs w:val="16"/>
              </w:rPr>
              <w:t>Rozdzielczość: </w:t>
            </w:r>
          </w:p>
          <w:p w:rsidR="00DD7C90" w:rsidRDefault="00DD7C90" w:rsidP="002A5943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16"/>
                <w:szCs w:val="16"/>
                <w:lang w:val="en-US"/>
              </w:rPr>
            </w:pPr>
            <w:r w:rsidRPr="002741F8">
              <w:rPr>
                <w:sz w:val="16"/>
                <w:szCs w:val="16"/>
                <w:lang w:val="en-US"/>
              </w:rPr>
              <w:t>406 x 392 dpi (Super-High Image Quality)</w:t>
            </w:r>
          </w:p>
          <w:p w:rsidR="00DD7C90" w:rsidRDefault="00DD7C90" w:rsidP="002A5943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16"/>
                <w:szCs w:val="16"/>
                <w:lang w:val="en-US"/>
              </w:rPr>
            </w:pPr>
            <w:r w:rsidRPr="002741F8">
              <w:rPr>
                <w:sz w:val="16"/>
                <w:szCs w:val="16"/>
                <w:lang w:val="en-US"/>
              </w:rPr>
              <w:t>203 x 392 dpi (Super Fine)</w:t>
            </w:r>
          </w:p>
          <w:p w:rsidR="00DD7C90" w:rsidRDefault="00DD7C90" w:rsidP="002A5943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16"/>
                <w:szCs w:val="16"/>
                <w:lang w:val="en-US"/>
              </w:rPr>
            </w:pPr>
            <w:r w:rsidRPr="002741F8">
              <w:rPr>
                <w:sz w:val="16"/>
                <w:szCs w:val="16"/>
                <w:lang w:val="en-US"/>
              </w:rPr>
              <w:t>203 x 196 dpi (High Quality)</w:t>
            </w:r>
          </w:p>
          <w:p w:rsidR="00DD7C90" w:rsidRPr="002741F8" w:rsidRDefault="00DD7C90" w:rsidP="002A5943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16"/>
                <w:szCs w:val="16"/>
                <w:lang w:val="en-US"/>
              </w:rPr>
            </w:pPr>
            <w:r w:rsidRPr="002741F8">
              <w:rPr>
                <w:sz w:val="16"/>
                <w:szCs w:val="16"/>
                <w:lang w:val="en-US"/>
              </w:rPr>
              <w:t>203 x 98 dpi (Standard)</w:t>
            </w:r>
          </w:p>
        </w:tc>
        <w:tc>
          <w:tcPr>
            <w:tcW w:w="2290" w:type="pct"/>
            <w:vAlign w:val="center"/>
          </w:tcPr>
          <w:p w:rsidR="00DD7C90" w:rsidRPr="000F40D4" w:rsidRDefault="00DD7C90" w:rsidP="002A5943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DD7C90" w:rsidRPr="00554E19" w:rsidTr="002A5943">
        <w:trPr>
          <w:trHeight w:val="64"/>
          <w:jc w:val="center"/>
        </w:trPr>
        <w:tc>
          <w:tcPr>
            <w:tcW w:w="1048" w:type="pct"/>
            <w:vAlign w:val="center"/>
          </w:tcPr>
          <w:p w:rsidR="00DD7C90" w:rsidRPr="009D5612" w:rsidRDefault="00DD7C90" w:rsidP="002A5943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Rozdzielczość druku</w:t>
            </w:r>
          </w:p>
        </w:tc>
        <w:tc>
          <w:tcPr>
            <w:tcW w:w="1662" w:type="pct"/>
            <w:vAlign w:val="center"/>
          </w:tcPr>
          <w:p w:rsidR="00DD7C90" w:rsidRPr="009D5612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2400 x 1200 dpi</w:t>
            </w:r>
          </w:p>
        </w:tc>
        <w:tc>
          <w:tcPr>
            <w:tcW w:w="2290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trHeight w:val="148"/>
          <w:jc w:val="center"/>
        </w:trPr>
        <w:tc>
          <w:tcPr>
            <w:tcW w:w="1048" w:type="pct"/>
            <w:vAlign w:val="center"/>
          </w:tcPr>
          <w:p w:rsidR="00DD7C90" w:rsidRPr="009D5612" w:rsidRDefault="00DD7C90" w:rsidP="002A5943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Maks. prędkość druku w czerni</w:t>
            </w:r>
          </w:p>
        </w:tc>
        <w:tc>
          <w:tcPr>
            <w:tcW w:w="1662" w:type="pct"/>
            <w:vAlign w:val="center"/>
          </w:tcPr>
          <w:p w:rsidR="00DD7C90" w:rsidRPr="009D5612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18 str/min</w:t>
            </w:r>
          </w:p>
        </w:tc>
        <w:tc>
          <w:tcPr>
            <w:tcW w:w="2290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9D5612" w:rsidRDefault="00DD7C90" w:rsidP="002A5943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Maks. prędkość druku w kolorze</w:t>
            </w:r>
          </w:p>
        </w:tc>
        <w:tc>
          <w:tcPr>
            <w:tcW w:w="1662" w:type="pct"/>
            <w:vAlign w:val="center"/>
          </w:tcPr>
          <w:p w:rsidR="00DD7C90" w:rsidRPr="009D5612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18 str/min</w:t>
            </w:r>
          </w:p>
        </w:tc>
        <w:tc>
          <w:tcPr>
            <w:tcW w:w="2290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9D5612" w:rsidRDefault="00DD7C90" w:rsidP="002A5943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Druk Photo</w:t>
            </w:r>
          </w:p>
        </w:tc>
        <w:tc>
          <w:tcPr>
            <w:tcW w:w="1662" w:type="pct"/>
            <w:vAlign w:val="center"/>
          </w:tcPr>
          <w:p w:rsidR="00DD7C90" w:rsidRPr="009D5612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Nie</w:t>
            </w:r>
          </w:p>
        </w:tc>
        <w:tc>
          <w:tcPr>
            <w:tcW w:w="2290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9D5612" w:rsidRDefault="00DD7C90" w:rsidP="002A5943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Druk dwustronny</w:t>
            </w:r>
          </w:p>
        </w:tc>
        <w:tc>
          <w:tcPr>
            <w:tcW w:w="1662" w:type="pct"/>
            <w:vAlign w:val="center"/>
          </w:tcPr>
          <w:p w:rsidR="00DD7C90" w:rsidRPr="009D5612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Ręczny</w:t>
            </w:r>
          </w:p>
        </w:tc>
        <w:tc>
          <w:tcPr>
            <w:tcW w:w="2290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trHeight w:val="64"/>
          <w:jc w:val="center"/>
        </w:trPr>
        <w:tc>
          <w:tcPr>
            <w:tcW w:w="1048" w:type="pct"/>
            <w:vAlign w:val="center"/>
          </w:tcPr>
          <w:p w:rsidR="00DD7C90" w:rsidRPr="009D5612" w:rsidRDefault="00DD7C90" w:rsidP="002A5943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lastRenderedPageBreak/>
              <w:t>Obciążenie miesięczne</w:t>
            </w:r>
          </w:p>
        </w:tc>
        <w:tc>
          <w:tcPr>
            <w:tcW w:w="1662" w:type="pct"/>
            <w:vAlign w:val="center"/>
          </w:tcPr>
          <w:p w:rsidR="00DD7C90" w:rsidRPr="009D5612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30000 arkuszy/miesiąc</w:t>
            </w:r>
          </w:p>
        </w:tc>
        <w:tc>
          <w:tcPr>
            <w:tcW w:w="2290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9D5612" w:rsidRDefault="00DD7C90" w:rsidP="002A5943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Procesor drukarki</w:t>
            </w:r>
          </w:p>
        </w:tc>
        <w:tc>
          <w:tcPr>
            <w:tcW w:w="1662" w:type="pct"/>
            <w:vAlign w:val="center"/>
          </w:tcPr>
          <w:p w:rsidR="00DD7C90" w:rsidRPr="009D5612" w:rsidRDefault="00DD7C90" w:rsidP="002A5943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9D561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525 MHz</w:t>
            </w:r>
          </w:p>
        </w:tc>
        <w:tc>
          <w:tcPr>
            <w:tcW w:w="2290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9D5612" w:rsidRDefault="00DD7C90" w:rsidP="002A5943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Zainstalowana pamięć</w:t>
            </w:r>
          </w:p>
        </w:tc>
        <w:tc>
          <w:tcPr>
            <w:tcW w:w="1662" w:type="pct"/>
            <w:vAlign w:val="center"/>
          </w:tcPr>
          <w:p w:rsidR="00DD7C90" w:rsidRPr="009D5612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512 MB</w:t>
            </w:r>
          </w:p>
        </w:tc>
        <w:tc>
          <w:tcPr>
            <w:tcW w:w="2290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9D5612" w:rsidRDefault="00DD7C90" w:rsidP="002A5943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Podajnik papieru</w:t>
            </w:r>
          </w:p>
        </w:tc>
        <w:tc>
          <w:tcPr>
            <w:tcW w:w="1662" w:type="pct"/>
            <w:vAlign w:val="center"/>
          </w:tcPr>
          <w:p w:rsidR="00DD7C90" w:rsidRPr="009D5612" w:rsidRDefault="00DD7C90" w:rsidP="002A5943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9D561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150 arkuszy + ADF 15 arkuszy</w:t>
            </w:r>
          </w:p>
        </w:tc>
        <w:tc>
          <w:tcPr>
            <w:tcW w:w="2290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9D5612" w:rsidRDefault="00DD7C90" w:rsidP="002A5943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Odbiornik papieru</w:t>
            </w:r>
          </w:p>
        </w:tc>
        <w:tc>
          <w:tcPr>
            <w:tcW w:w="1662" w:type="pct"/>
            <w:vAlign w:val="center"/>
          </w:tcPr>
          <w:p w:rsidR="00DD7C90" w:rsidRPr="009D5612" w:rsidRDefault="00DD7C90" w:rsidP="002A5943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9D561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100 arkuszy</w:t>
            </w:r>
          </w:p>
        </w:tc>
        <w:tc>
          <w:tcPr>
            <w:tcW w:w="2290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9D5612" w:rsidRDefault="00DD7C90" w:rsidP="002A5943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Gramatura papieru (min.)</w:t>
            </w:r>
          </w:p>
        </w:tc>
        <w:tc>
          <w:tcPr>
            <w:tcW w:w="1662" w:type="pct"/>
            <w:vAlign w:val="center"/>
          </w:tcPr>
          <w:p w:rsidR="00DD7C90" w:rsidRPr="009D5612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60 g/m²</w:t>
            </w:r>
          </w:p>
        </w:tc>
        <w:tc>
          <w:tcPr>
            <w:tcW w:w="2290" w:type="pct"/>
            <w:vAlign w:val="center"/>
          </w:tcPr>
          <w:p w:rsidR="00DD7C90" w:rsidRPr="009D5612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9D5612" w:rsidRDefault="00DD7C90" w:rsidP="002A5943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Gramatura papieru (maks.)</w:t>
            </w:r>
          </w:p>
        </w:tc>
        <w:tc>
          <w:tcPr>
            <w:tcW w:w="1662" w:type="pct"/>
            <w:vAlign w:val="center"/>
          </w:tcPr>
          <w:p w:rsidR="00DD7C90" w:rsidRPr="009D5612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163 g/m²</w:t>
            </w:r>
          </w:p>
        </w:tc>
        <w:tc>
          <w:tcPr>
            <w:tcW w:w="2290" w:type="pct"/>
            <w:vAlign w:val="center"/>
          </w:tcPr>
          <w:p w:rsidR="00DD7C90" w:rsidRPr="009D5612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50775E" w:rsidRDefault="00DD7C90" w:rsidP="002A59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Komunikacja</w:t>
            </w:r>
          </w:p>
        </w:tc>
        <w:tc>
          <w:tcPr>
            <w:tcW w:w="1662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RJ45, RJ11, Wifi, USB</w:t>
            </w:r>
          </w:p>
        </w:tc>
        <w:tc>
          <w:tcPr>
            <w:tcW w:w="2290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50775E" w:rsidRDefault="00DD7C90" w:rsidP="002A59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Waga</w:t>
            </w:r>
          </w:p>
        </w:tc>
        <w:tc>
          <w:tcPr>
            <w:tcW w:w="1662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17kg</w:t>
            </w:r>
          </w:p>
        </w:tc>
        <w:tc>
          <w:tcPr>
            <w:tcW w:w="2290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50775E" w:rsidRDefault="00DD7C90" w:rsidP="002A59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Gwarancja</w:t>
            </w:r>
          </w:p>
        </w:tc>
        <w:tc>
          <w:tcPr>
            <w:tcW w:w="1662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lata. </w:t>
            </w:r>
            <w:r w:rsidRPr="00956DFF">
              <w:rPr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</w:tc>
        <w:tc>
          <w:tcPr>
            <w:tcW w:w="2290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50775E" w:rsidRDefault="00DD7C90" w:rsidP="002A59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Wyposażenie</w:t>
            </w:r>
          </w:p>
        </w:tc>
        <w:tc>
          <w:tcPr>
            <w:tcW w:w="1662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Kabel USB, tonery</w:t>
            </w:r>
          </w:p>
        </w:tc>
        <w:tc>
          <w:tcPr>
            <w:tcW w:w="2290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DD7C90" w:rsidRDefault="00DD7C90" w:rsidP="00DD7C90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4701"/>
        <w:gridCol w:w="6477"/>
      </w:tblGrid>
      <w:tr w:rsidR="00DD7C90" w:rsidRPr="00554E19" w:rsidTr="002A5943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DD7C90" w:rsidRPr="00554E19" w:rsidRDefault="00DD7C90" w:rsidP="002A5943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UPS – KOD UPS</w:t>
            </w:r>
          </w:p>
        </w:tc>
      </w:tr>
      <w:tr w:rsidR="00DD7C90" w:rsidRPr="00554E19" w:rsidTr="002A5943">
        <w:trPr>
          <w:jc w:val="center"/>
        </w:trPr>
        <w:tc>
          <w:tcPr>
            <w:tcW w:w="5000" w:type="pct"/>
            <w:gridSpan w:val="3"/>
            <w:vAlign w:val="center"/>
          </w:tcPr>
          <w:p w:rsidR="00DD7C90" w:rsidRPr="00554E19" w:rsidRDefault="00DD7C90" w:rsidP="002A5943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Producent i model:</w:t>
            </w: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554E19" w:rsidRDefault="00DD7C90" w:rsidP="002A5943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662" w:type="pct"/>
            <w:vAlign w:val="center"/>
          </w:tcPr>
          <w:p w:rsidR="00DD7C90" w:rsidRPr="00554E19" w:rsidRDefault="00DD7C90" w:rsidP="002A5943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90" w:type="pct"/>
            <w:vAlign w:val="center"/>
          </w:tcPr>
          <w:p w:rsidR="00DD7C90" w:rsidRPr="00554E19" w:rsidRDefault="00DD7C90" w:rsidP="002A5943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69590E" w:rsidRDefault="00DD7C90" w:rsidP="002A5943">
            <w:pPr>
              <w:spacing w:after="0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 xml:space="preserve">Moc </w:t>
            </w:r>
            <w:r>
              <w:rPr>
                <w:sz w:val="16"/>
                <w:szCs w:val="16"/>
              </w:rPr>
              <w:t>wyjściowa</w:t>
            </w:r>
          </w:p>
        </w:tc>
        <w:tc>
          <w:tcPr>
            <w:tcW w:w="1662" w:type="pct"/>
            <w:vAlign w:val="center"/>
          </w:tcPr>
          <w:p w:rsidR="00DD7C90" w:rsidRPr="0069590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Ponad 400W</w:t>
            </w:r>
          </w:p>
        </w:tc>
        <w:tc>
          <w:tcPr>
            <w:tcW w:w="2290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69590E" w:rsidRDefault="00DD7C90" w:rsidP="002A5943">
            <w:pPr>
              <w:spacing w:after="0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Liczba faz na wejściu</w:t>
            </w:r>
          </w:p>
        </w:tc>
        <w:tc>
          <w:tcPr>
            <w:tcW w:w="1662" w:type="pct"/>
            <w:vAlign w:val="center"/>
          </w:tcPr>
          <w:p w:rsidR="00DD7C90" w:rsidRPr="0069590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1 (230V)</w:t>
            </w:r>
          </w:p>
        </w:tc>
        <w:tc>
          <w:tcPr>
            <w:tcW w:w="2290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69590E" w:rsidRDefault="00DD7C90" w:rsidP="002A5943">
            <w:pPr>
              <w:spacing w:after="0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Liczba akumulatorów</w:t>
            </w:r>
          </w:p>
        </w:tc>
        <w:tc>
          <w:tcPr>
            <w:tcW w:w="1662" w:type="pct"/>
            <w:vAlign w:val="center"/>
          </w:tcPr>
          <w:p w:rsidR="00DD7C90" w:rsidRPr="0069590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1</w:t>
            </w:r>
          </w:p>
        </w:tc>
        <w:tc>
          <w:tcPr>
            <w:tcW w:w="2290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9D5612" w:rsidTr="002A5943">
        <w:trPr>
          <w:jc w:val="center"/>
        </w:trPr>
        <w:tc>
          <w:tcPr>
            <w:tcW w:w="1048" w:type="pct"/>
            <w:vAlign w:val="center"/>
          </w:tcPr>
          <w:p w:rsidR="00DD7C90" w:rsidRPr="0069590E" w:rsidRDefault="00DD7C90" w:rsidP="002A5943">
            <w:pPr>
              <w:spacing w:after="0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Pojemność akumulatora</w:t>
            </w:r>
          </w:p>
        </w:tc>
        <w:tc>
          <w:tcPr>
            <w:tcW w:w="1662" w:type="pct"/>
            <w:vAlign w:val="center"/>
          </w:tcPr>
          <w:p w:rsidR="00DD7C90" w:rsidRPr="0069590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108 VAh</w:t>
            </w:r>
          </w:p>
        </w:tc>
        <w:tc>
          <w:tcPr>
            <w:tcW w:w="2290" w:type="pct"/>
            <w:vAlign w:val="center"/>
          </w:tcPr>
          <w:p w:rsidR="00DD7C90" w:rsidRPr="0069590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69590E" w:rsidRDefault="00DD7C90" w:rsidP="002A5943">
            <w:pPr>
              <w:spacing w:after="0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Czas podtrzymania (obciążenie 100%)</w:t>
            </w:r>
          </w:p>
        </w:tc>
        <w:tc>
          <w:tcPr>
            <w:tcW w:w="1662" w:type="pct"/>
            <w:vAlign w:val="center"/>
          </w:tcPr>
          <w:p w:rsidR="00DD7C90" w:rsidRPr="0069590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3.7 min</w:t>
            </w:r>
          </w:p>
        </w:tc>
        <w:tc>
          <w:tcPr>
            <w:tcW w:w="2290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9D5612" w:rsidTr="002A5943">
        <w:trPr>
          <w:trHeight w:val="64"/>
          <w:jc w:val="center"/>
        </w:trPr>
        <w:tc>
          <w:tcPr>
            <w:tcW w:w="1048" w:type="pct"/>
            <w:vAlign w:val="center"/>
          </w:tcPr>
          <w:p w:rsidR="00DD7C90" w:rsidRPr="0069590E" w:rsidRDefault="00DD7C90" w:rsidP="002A5943">
            <w:pPr>
              <w:spacing w:after="0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Czas ładowania</w:t>
            </w:r>
          </w:p>
        </w:tc>
        <w:tc>
          <w:tcPr>
            <w:tcW w:w="1662" w:type="pct"/>
            <w:vAlign w:val="center"/>
          </w:tcPr>
          <w:p w:rsidR="00DD7C90" w:rsidRPr="0069590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Max </w:t>
            </w:r>
            <w:r w:rsidRPr="0069590E">
              <w:rPr>
                <w:sz w:val="16"/>
                <w:szCs w:val="16"/>
              </w:rPr>
              <w:t>16 h</w:t>
            </w:r>
          </w:p>
        </w:tc>
        <w:tc>
          <w:tcPr>
            <w:tcW w:w="2290" w:type="pct"/>
            <w:vAlign w:val="center"/>
          </w:tcPr>
          <w:p w:rsidR="00DD7C90" w:rsidRPr="0069590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trHeight w:val="148"/>
          <w:jc w:val="center"/>
        </w:trPr>
        <w:tc>
          <w:tcPr>
            <w:tcW w:w="1048" w:type="pct"/>
            <w:vAlign w:val="center"/>
          </w:tcPr>
          <w:p w:rsidR="00DD7C90" w:rsidRPr="0069590E" w:rsidRDefault="00DD7C90" w:rsidP="002A5943">
            <w:pPr>
              <w:spacing w:after="0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Typ obudowy</w:t>
            </w:r>
          </w:p>
        </w:tc>
        <w:tc>
          <w:tcPr>
            <w:tcW w:w="1662" w:type="pct"/>
            <w:vAlign w:val="center"/>
          </w:tcPr>
          <w:p w:rsidR="00DD7C90" w:rsidRPr="0069590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Tower</w:t>
            </w:r>
          </w:p>
        </w:tc>
        <w:tc>
          <w:tcPr>
            <w:tcW w:w="2290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69590E" w:rsidRDefault="00DD7C90" w:rsidP="002A5943">
            <w:pPr>
              <w:spacing w:after="0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Porty zasilania wy.</w:t>
            </w:r>
          </w:p>
        </w:tc>
        <w:tc>
          <w:tcPr>
            <w:tcW w:w="1662" w:type="pct"/>
            <w:vAlign w:val="center"/>
          </w:tcPr>
          <w:p w:rsidR="00DD7C90" w:rsidRPr="0069590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8 x typ C/E</w:t>
            </w:r>
          </w:p>
        </w:tc>
        <w:tc>
          <w:tcPr>
            <w:tcW w:w="2290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69590E" w:rsidRDefault="00DD7C90" w:rsidP="002A59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Komunikacja</w:t>
            </w:r>
          </w:p>
        </w:tc>
        <w:tc>
          <w:tcPr>
            <w:tcW w:w="1662" w:type="pct"/>
            <w:vAlign w:val="center"/>
          </w:tcPr>
          <w:p w:rsidR="00DD7C90" w:rsidRPr="0069590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RJ11, RJ45</w:t>
            </w:r>
          </w:p>
        </w:tc>
        <w:tc>
          <w:tcPr>
            <w:tcW w:w="2290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9D5612" w:rsidRDefault="00DD7C90" w:rsidP="002A59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Waga</w:t>
            </w:r>
          </w:p>
        </w:tc>
        <w:tc>
          <w:tcPr>
            <w:tcW w:w="1662" w:type="pct"/>
            <w:vAlign w:val="center"/>
          </w:tcPr>
          <w:p w:rsidR="00DD7C90" w:rsidRPr="009D5612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7kg</w:t>
            </w:r>
          </w:p>
        </w:tc>
        <w:tc>
          <w:tcPr>
            <w:tcW w:w="2290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trHeight w:val="64"/>
          <w:jc w:val="center"/>
        </w:trPr>
        <w:tc>
          <w:tcPr>
            <w:tcW w:w="1048" w:type="pct"/>
            <w:vAlign w:val="center"/>
          </w:tcPr>
          <w:p w:rsidR="00DD7C90" w:rsidRPr="002E298F" w:rsidRDefault="00DD7C90" w:rsidP="002A5943">
            <w:pPr>
              <w:spacing w:after="0"/>
              <w:rPr>
                <w:sz w:val="16"/>
                <w:szCs w:val="16"/>
              </w:rPr>
            </w:pPr>
            <w:r w:rsidRPr="002E298F">
              <w:rPr>
                <w:sz w:val="16"/>
                <w:szCs w:val="16"/>
              </w:rPr>
              <w:t>Bezpieczeństwo/Funkcje</w:t>
            </w:r>
          </w:p>
        </w:tc>
        <w:tc>
          <w:tcPr>
            <w:tcW w:w="1662" w:type="pct"/>
            <w:vAlign w:val="center"/>
          </w:tcPr>
          <w:p w:rsidR="00DD7C90" w:rsidRPr="00614F56" w:rsidRDefault="00DD7C90" w:rsidP="002A5943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proofErr w:type="spellStart"/>
            <w:r w:rsidRPr="00614F56">
              <w:rPr>
                <w:sz w:val="16"/>
                <w:szCs w:val="16"/>
              </w:rPr>
              <w:t>Beznarzędziowa</w:t>
            </w:r>
            <w:proofErr w:type="spellEnd"/>
            <w:r w:rsidRPr="00614F56">
              <w:rPr>
                <w:sz w:val="16"/>
                <w:szCs w:val="16"/>
              </w:rPr>
              <w:t xml:space="preserve"> wymiana akumulatora</w:t>
            </w:r>
          </w:p>
          <w:p w:rsidR="00DD7C90" w:rsidRPr="00614F56" w:rsidRDefault="00DD7C90" w:rsidP="002A5943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Filtrowanie zakłóceń EMI/RFI</w:t>
            </w:r>
          </w:p>
          <w:p w:rsidR="00DD7C90" w:rsidRPr="00614F56" w:rsidRDefault="00DD7C90" w:rsidP="002A5943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Regulowana czułość na napięcie</w:t>
            </w:r>
          </w:p>
          <w:p w:rsidR="00DD7C90" w:rsidRPr="00614F56" w:rsidRDefault="00DD7C90" w:rsidP="002A5943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Alarmy dźwiękowe</w:t>
            </w:r>
          </w:p>
          <w:p w:rsidR="00DD7C90" w:rsidRPr="00614F56" w:rsidRDefault="00DD7C90" w:rsidP="002A5943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Automatyczny test</w:t>
            </w:r>
          </w:p>
          <w:p w:rsidR="00DD7C90" w:rsidRPr="00614F56" w:rsidRDefault="00DD7C90" w:rsidP="002A5943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Gniazda wyjściowe z podtrzymaniem akumulatorowym</w:t>
            </w:r>
          </w:p>
          <w:p w:rsidR="00DD7C90" w:rsidRPr="00614F56" w:rsidRDefault="00DD7C90" w:rsidP="002A5943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 xml:space="preserve">Gniazda z ochroną </w:t>
            </w:r>
            <w:proofErr w:type="spellStart"/>
            <w:r w:rsidRPr="00614F56">
              <w:rPr>
                <w:sz w:val="16"/>
                <w:szCs w:val="16"/>
              </w:rPr>
              <w:t>przeciprzepięciową</w:t>
            </w:r>
            <w:proofErr w:type="spellEnd"/>
          </w:p>
          <w:p w:rsidR="00DD7C90" w:rsidRPr="00614F56" w:rsidRDefault="00DD7C90" w:rsidP="002A5943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Możliwość zimnego startu</w:t>
            </w:r>
          </w:p>
          <w:p w:rsidR="00DD7C90" w:rsidRPr="00614F56" w:rsidRDefault="00DD7C90" w:rsidP="002A5943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lastRenderedPageBreak/>
              <w:t xml:space="preserve">Ochrona </w:t>
            </w:r>
            <w:proofErr w:type="spellStart"/>
            <w:r w:rsidRPr="00614F56">
              <w:rPr>
                <w:sz w:val="16"/>
                <w:szCs w:val="16"/>
              </w:rPr>
              <w:t>przeciprzepięciowa</w:t>
            </w:r>
            <w:proofErr w:type="spellEnd"/>
            <w:r w:rsidRPr="00614F56">
              <w:rPr>
                <w:sz w:val="16"/>
                <w:szCs w:val="16"/>
              </w:rPr>
              <w:t xml:space="preserve"> analogowej linii telefonicznej</w:t>
            </w:r>
          </w:p>
          <w:p w:rsidR="00DD7C90" w:rsidRPr="00614F56" w:rsidRDefault="00DD7C90" w:rsidP="002A5943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Akumulatory wymienialne na gorąco bez przerywania pracy</w:t>
            </w:r>
          </w:p>
          <w:p w:rsidR="00DD7C90" w:rsidRPr="00614F56" w:rsidRDefault="00DD7C90" w:rsidP="002A5943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Powiadomienie o awarii akumulatora</w:t>
            </w:r>
          </w:p>
          <w:p w:rsidR="00DD7C90" w:rsidRPr="00614F56" w:rsidRDefault="00DD7C90" w:rsidP="002A5943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Automatyczny test</w:t>
            </w:r>
          </w:p>
          <w:p w:rsidR="00DD7C90" w:rsidRPr="00614F56" w:rsidRDefault="00DD7C90" w:rsidP="002A5943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Powiadomienie o awarii akumulatora</w:t>
            </w:r>
          </w:p>
          <w:p w:rsidR="00DD7C90" w:rsidRPr="00614F56" w:rsidRDefault="00DD7C90" w:rsidP="002A5943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Inteligentne zarządzanie akumulatorami</w:t>
            </w:r>
          </w:p>
          <w:p w:rsidR="00DD7C90" w:rsidRPr="00614F56" w:rsidRDefault="00DD7C90" w:rsidP="002A5943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Wyłącznik obwodu z możliwością resetu</w:t>
            </w:r>
          </w:p>
          <w:p w:rsidR="00DD7C90" w:rsidRPr="00614F56" w:rsidRDefault="00DD7C90" w:rsidP="002A5943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Alarmy dźwiękowe</w:t>
            </w:r>
          </w:p>
          <w:p w:rsidR="00DD7C90" w:rsidRPr="00614F56" w:rsidRDefault="00DD7C90" w:rsidP="002A5943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 xml:space="preserve">Wyświetlacz LED </w:t>
            </w:r>
            <w:proofErr w:type="spellStart"/>
            <w:r w:rsidRPr="00614F56">
              <w:rPr>
                <w:sz w:val="16"/>
                <w:szCs w:val="16"/>
              </w:rPr>
              <w:t>informujacy</w:t>
            </w:r>
            <w:proofErr w:type="spellEnd"/>
            <w:r w:rsidRPr="00614F56">
              <w:rPr>
                <w:sz w:val="16"/>
                <w:szCs w:val="16"/>
              </w:rPr>
              <w:t xml:space="preserve"> o stanie</w:t>
            </w:r>
          </w:p>
        </w:tc>
        <w:tc>
          <w:tcPr>
            <w:tcW w:w="2290" w:type="pct"/>
            <w:vAlign w:val="center"/>
          </w:tcPr>
          <w:p w:rsidR="00DD7C90" w:rsidRPr="0004028F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D7C90" w:rsidRPr="00554E19" w:rsidTr="002A5943">
        <w:trPr>
          <w:jc w:val="center"/>
        </w:trPr>
        <w:tc>
          <w:tcPr>
            <w:tcW w:w="1048" w:type="pct"/>
            <w:vAlign w:val="center"/>
          </w:tcPr>
          <w:p w:rsidR="00DD7C90" w:rsidRPr="00617824" w:rsidRDefault="00DD7C90" w:rsidP="002A5943">
            <w:pPr>
              <w:spacing w:after="0"/>
              <w:rPr>
                <w:sz w:val="16"/>
                <w:szCs w:val="16"/>
              </w:rPr>
            </w:pPr>
            <w:r w:rsidRPr="00617824">
              <w:rPr>
                <w:sz w:val="16"/>
                <w:szCs w:val="16"/>
              </w:rPr>
              <w:lastRenderedPageBreak/>
              <w:t>Gwarancja</w:t>
            </w:r>
          </w:p>
        </w:tc>
        <w:tc>
          <w:tcPr>
            <w:tcW w:w="1662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sz w:val="16"/>
                <w:szCs w:val="16"/>
              </w:rPr>
            </w:pPr>
            <w:r w:rsidRPr="00617824">
              <w:rPr>
                <w:sz w:val="16"/>
                <w:szCs w:val="16"/>
              </w:rPr>
              <w:t>2 lata</w:t>
            </w:r>
            <w:r>
              <w:rPr>
                <w:sz w:val="16"/>
                <w:szCs w:val="16"/>
              </w:rPr>
              <w:t xml:space="preserve">. </w:t>
            </w:r>
            <w:r w:rsidRPr="00956DFF">
              <w:rPr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</w:tc>
        <w:tc>
          <w:tcPr>
            <w:tcW w:w="2290" w:type="pct"/>
            <w:vAlign w:val="center"/>
          </w:tcPr>
          <w:p w:rsidR="00DD7C90" w:rsidRPr="0050775E" w:rsidRDefault="00DD7C90" w:rsidP="002A5943">
            <w:pPr>
              <w:spacing w:after="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DD7C90" w:rsidRDefault="00DD7C90" w:rsidP="007F28AD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6239"/>
        <w:gridCol w:w="6242"/>
      </w:tblGrid>
      <w:tr w:rsidR="006C1213" w:rsidRPr="00554E19" w:rsidTr="00C57114">
        <w:trPr>
          <w:trHeight w:val="567"/>
          <w:jc w:val="center"/>
        </w:trPr>
        <w:tc>
          <w:tcPr>
            <w:tcW w:w="2793" w:type="pct"/>
            <w:gridSpan w:val="2"/>
            <w:shd w:val="clear" w:color="auto" w:fill="000000"/>
            <w:vAlign w:val="center"/>
          </w:tcPr>
          <w:p w:rsidR="006C1213" w:rsidRPr="00554E19" w:rsidRDefault="006C1213" w:rsidP="00910D3C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DC01EF">
              <w:rPr>
                <w:rFonts w:ascii="Calibri" w:hAnsi="Calibri" w:cs="Calibri"/>
                <w:b/>
                <w:bCs/>
                <w:szCs w:val="36"/>
              </w:rPr>
              <w:t>AKCESORIA: TORBY, MYSZKI</w:t>
            </w:r>
          </w:p>
        </w:tc>
        <w:tc>
          <w:tcPr>
            <w:tcW w:w="2207" w:type="pct"/>
            <w:shd w:val="clear" w:color="auto" w:fill="000000"/>
          </w:tcPr>
          <w:p w:rsidR="006C1213" w:rsidRPr="00554E19" w:rsidRDefault="006C1213" w:rsidP="00910D3C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6C1213" w:rsidRPr="00554E19" w:rsidTr="00C57114">
        <w:trPr>
          <w:jc w:val="center"/>
        </w:trPr>
        <w:tc>
          <w:tcPr>
            <w:tcW w:w="587" w:type="pct"/>
          </w:tcPr>
          <w:p w:rsidR="006C1213" w:rsidRPr="00554E19" w:rsidRDefault="006C1213" w:rsidP="00910D3C">
            <w:pPr>
              <w:jc w:val="center"/>
              <w:rPr>
                <w:rFonts w:ascii="Calibri" w:hAnsi="Calibri"/>
                <w:b/>
              </w:rPr>
            </w:pPr>
            <w:r w:rsidRPr="00554E19">
              <w:rPr>
                <w:rFonts w:ascii="Calibri" w:hAnsi="Calibri"/>
                <w:b/>
              </w:rPr>
              <w:t>1.</w:t>
            </w:r>
          </w:p>
        </w:tc>
        <w:tc>
          <w:tcPr>
            <w:tcW w:w="2206" w:type="pct"/>
            <w:vAlign w:val="center"/>
          </w:tcPr>
          <w:p w:rsidR="006C1213" w:rsidRPr="00554E19" w:rsidRDefault="006C1213" w:rsidP="00910D3C">
            <w:pPr>
              <w:jc w:val="center"/>
              <w:rPr>
                <w:rFonts w:ascii="Calibri" w:hAnsi="Calibri"/>
              </w:rPr>
            </w:pPr>
            <w:r w:rsidRPr="00554E19">
              <w:rPr>
                <w:rFonts w:ascii="Calibri" w:hAnsi="Calibri"/>
              </w:rPr>
              <w:t>2.</w:t>
            </w:r>
          </w:p>
        </w:tc>
        <w:tc>
          <w:tcPr>
            <w:tcW w:w="2207" w:type="pct"/>
          </w:tcPr>
          <w:p w:rsidR="006C1213" w:rsidRPr="00554E19" w:rsidRDefault="006C1213" w:rsidP="00910D3C">
            <w:pPr>
              <w:jc w:val="center"/>
              <w:rPr>
                <w:rFonts w:ascii="Calibri" w:hAnsi="Calibri"/>
              </w:rPr>
            </w:pPr>
            <w:r w:rsidRPr="00554E19">
              <w:rPr>
                <w:rFonts w:ascii="Calibri" w:hAnsi="Calibri"/>
              </w:rPr>
              <w:t>3.</w:t>
            </w:r>
          </w:p>
        </w:tc>
      </w:tr>
      <w:tr w:rsidR="006C1213" w:rsidRPr="00554E19" w:rsidTr="00C57114">
        <w:trPr>
          <w:jc w:val="center"/>
        </w:trPr>
        <w:tc>
          <w:tcPr>
            <w:tcW w:w="587" w:type="pct"/>
            <w:vAlign w:val="center"/>
          </w:tcPr>
          <w:p w:rsidR="006C1213" w:rsidRPr="00554E19" w:rsidRDefault="006C1213" w:rsidP="00910D3C">
            <w:pPr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Towar</w:t>
            </w:r>
          </w:p>
        </w:tc>
        <w:tc>
          <w:tcPr>
            <w:tcW w:w="2206" w:type="pct"/>
            <w:vAlign w:val="center"/>
          </w:tcPr>
          <w:p w:rsidR="006C1213" w:rsidRPr="00554E19" w:rsidRDefault="006C1213" w:rsidP="00910D3C">
            <w:pPr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07" w:type="pct"/>
            <w:vAlign w:val="center"/>
          </w:tcPr>
          <w:p w:rsidR="006C1213" w:rsidRPr="00554E19" w:rsidRDefault="006C1213" w:rsidP="00910D3C">
            <w:pPr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6C1213" w:rsidRPr="00554E19" w:rsidTr="00C57114">
        <w:trPr>
          <w:jc w:val="center"/>
        </w:trPr>
        <w:tc>
          <w:tcPr>
            <w:tcW w:w="587" w:type="pct"/>
          </w:tcPr>
          <w:p w:rsidR="006C1213" w:rsidRPr="00554E19" w:rsidRDefault="006C1213" w:rsidP="00116806">
            <w:pPr>
              <w:rPr>
                <w:rFonts w:ascii="Calibri" w:hAnsi="Calibri"/>
                <w:b/>
                <w:sz w:val="20"/>
              </w:rPr>
            </w:pPr>
            <w:r w:rsidRPr="00554E19">
              <w:rPr>
                <w:rFonts w:ascii="Calibri" w:hAnsi="Calibri"/>
                <w:b/>
                <w:sz w:val="20"/>
              </w:rPr>
              <w:t xml:space="preserve">Mysz bezprzewodowa </w:t>
            </w:r>
          </w:p>
        </w:tc>
        <w:tc>
          <w:tcPr>
            <w:tcW w:w="2206" w:type="pct"/>
            <w:vAlign w:val="center"/>
          </w:tcPr>
          <w:p w:rsidR="006C1213" w:rsidRPr="00554E19" w:rsidRDefault="006C1213" w:rsidP="00910D3C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554E19">
              <w:rPr>
                <w:rFonts w:cs="Times New Roman"/>
                <w:sz w:val="20"/>
                <w:szCs w:val="20"/>
              </w:rPr>
              <w:t>Zasilanie: baterie lub akumulatorki AA</w:t>
            </w:r>
            <w:r w:rsidR="0021240B">
              <w:rPr>
                <w:rFonts w:cs="Times New Roman"/>
                <w:sz w:val="20"/>
                <w:szCs w:val="20"/>
              </w:rPr>
              <w:t>/AAA</w:t>
            </w:r>
            <w:r w:rsidRPr="00554E19">
              <w:rPr>
                <w:rFonts w:cs="Times New Roman"/>
                <w:sz w:val="20"/>
                <w:szCs w:val="20"/>
              </w:rPr>
              <w:t xml:space="preserve">, min. 1000 DPI, zasięg 5 metrów, interfejs USB, </w:t>
            </w:r>
            <w:proofErr w:type="spellStart"/>
            <w:r w:rsidRPr="00554E19">
              <w:rPr>
                <w:rFonts w:cs="Times New Roman"/>
                <w:sz w:val="20"/>
                <w:szCs w:val="20"/>
              </w:rPr>
              <w:t>nanoodbiornik</w:t>
            </w:r>
            <w:proofErr w:type="spellEnd"/>
            <w:r w:rsidRPr="00554E19">
              <w:rPr>
                <w:rFonts w:cs="Times New Roman"/>
                <w:sz w:val="20"/>
                <w:szCs w:val="20"/>
              </w:rPr>
              <w:t xml:space="preserve">, kolor myszki czarny i/lub szary, możliwość schowania </w:t>
            </w:r>
            <w:proofErr w:type="spellStart"/>
            <w:r w:rsidRPr="00554E19">
              <w:rPr>
                <w:rFonts w:cs="Times New Roman"/>
                <w:sz w:val="20"/>
                <w:szCs w:val="20"/>
              </w:rPr>
              <w:t>nanoodbiornika</w:t>
            </w:r>
            <w:proofErr w:type="spellEnd"/>
            <w:r w:rsidRPr="00554E19">
              <w:rPr>
                <w:rFonts w:cs="Times New Roman"/>
                <w:sz w:val="20"/>
                <w:szCs w:val="20"/>
              </w:rPr>
              <w:t xml:space="preserve"> wewnątrz myszki, dioda sygnalizująca pracę myszki, baterie lub akumulatorki w zestawie )</w:t>
            </w:r>
          </w:p>
        </w:tc>
        <w:tc>
          <w:tcPr>
            <w:tcW w:w="2207" w:type="pct"/>
          </w:tcPr>
          <w:p w:rsidR="006C1213" w:rsidRPr="00554E19" w:rsidRDefault="006C1213" w:rsidP="00910D3C">
            <w:pPr>
              <w:rPr>
                <w:rFonts w:ascii="Calibri" w:hAnsi="Calibri"/>
              </w:rPr>
            </w:pPr>
          </w:p>
        </w:tc>
      </w:tr>
      <w:tr w:rsidR="006C1213" w:rsidRPr="00554E19" w:rsidTr="00C57114">
        <w:trPr>
          <w:jc w:val="center"/>
        </w:trPr>
        <w:tc>
          <w:tcPr>
            <w:tcW w:w="587" w:type="pct"/>
          </w:tcPr>
          <w:p w:rsidR="006C1213" w:rsidRPr="00554E19" w:rsidRDefault="006C1213" w:rsidP="00910D3C">
            <w:pPr>
              <w:rPr>
                <w:rFonts w:ascii="Calibri" w:hAnsi="Calibri"/>
                <w:b/>
                <w:sz w:val="20"/>
              </w:rPr>
            </w:pPr>
            <w:r w:rsidRPr="00554E19">
              <w:rPr>
                <w:rFonts w:ascii="Calibri" w:hAnsi="Calibri"/>
                <w:b/>
                <w:sz w:val="20"/>
              </w:rPr>
              <w:t>Mysz komputerowa optyczna 2-klawiszowa z rolka USB</w:t>
            </w:r>
          </w:p>
        </w:tc>
        <w:tc>
          <w:tcPr>
            <w:tcW w:w="2206" w:type="pct"/>
          </w:tcPr>
          <w:p w:rsidR="006C1213" w:rsidRPr="00554E19" w:rsidRDefault="006C1213" w:rsidP="00910D3C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554E19">
              <w:rPr>
                <w:rFonts w:cs="Times New Roman"/>
                <w:sz w:val="20"/>
                <w:szCs w:val="20"/>
              </w:rPr>
              <w:t xml:space="preserve">Mysz optyczna, przewodowa, </w:t>
            </w:r>
            <w:r w:rsidR="00910D3C">
              <w:rPr>
                <w:rFonts w:cs="Times New Roman"/>
                <w:sz w:val="20"/>
                <w:szCs w:val="20"/>
              </w:rPr>
              <w:t>8</w:t>
            </w:r>
            <w:r w:rsidRPr="00554E19">
              <w:rPr>
                <w:rFonts w:cs="Times New Roman"/>
                <w:sz w:val="20"/>
                <w:szCs w:val="20"/>
              </w:rPr>
              <w:t>00 DPI, 2 przyciski, 1 rolka, zasięg przewodu minimum 1,</w:t>
            </w:r>
            <w:r w:rsidR="00910D3C">
              <w:rPr>
                <w:rFonts w:cs="Times New Roman"/>
                <w:sz w:val="20"/>
                <w:szCs w:val="20"/>
              </w:rPr>
              <w:t>6</w:t>
            </w:r>
            <w:r w:rsidRPr="00554E19">
              <w:rPr>
                <w:rFonts w:cs="Times New Roman"/>
                <w:sz w:val="20"/>
                <w:szCs w:val="20"/>
              </w:rPr>
              <w:t xml:space="preserve"> metra, kolor czarny lub grafitowy</w:t>
            </w:r>
          </w:p>
        </w:tc>
        <w:tc>
          <w:tcPr>
            <w:tcW w:w="2207" w:type="pct"/>
          </w:tcPr>
          <w:p w:rsidR="006C1213" w:rsidRPr="00554E19" w:rsidRDefault="006C1213" w:rsidP="00910D3C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B26BC3" w:rsidRPr="00554E19" w:rsidTr="00E41E89">
        <w:trPr>
          <w:jc w:val="center"/>
        </w:trPr>
        <w:tc>
          <w:tcPr>
            <w:tcW w:w="587" w:type="pct"/>
          </w:tcPr>
          <w:p w:rsidR="00B26BC3" w:rsidRPr="00554E19" w:rsidRDefault="00B26BC3" w:rsidP="00B26BC3">
            <w:pPr>
              <w:rPr>
                <w:rFonts w:ascii="Calibri" w:hAnsi="Calibri"/>
                <w:sz w:val="20"/>
              </w:rPr>
            </w:pPr>
            <w:r w:rsidRPr="00554E19">
              <w:rPr>
                <w:rFonts w:ascii="Calibri" w:hAnsi="Calibri"/>
                <w:b/>
                <w:sz w:val="20"/>
              </w:rPr>
              <w:t xml:space="preserve">Torba na notebooka </w:t>
            </w:r>
            <w:r>
              <w:rPr>
                <w:rFonts w:ascii="Calibri" w:hAnsi="Calibri"/>
                <w:b/>
                <w:sz w:val="20"/>
              </w:rPr>
              <w:t>13</w:t>
            </w:r>
            <w:r w:rsidRPr="00554E19">
              <w:rPr>
                <w:rFonts w:ascii="Calibri" w:hAnsi="Calibri"/>
                <w:b/>
                <w:sz w:val="20"/>
              </w:rPr>
              <w:t>”</w:t>
            </w:r>
          </w:p>
        </w:tc>
        <w:tc>
          <w:tcPr>
            <w:tcW w:w="2206" w:type="pct"/>
          </w:tcPr>
          <w:p w:rsidR="00B26BC3" w:rsidRPr="00554E19" w:rsidRDefault="00B26BC3" w:rsidP="00E41E89">
            <w:pPr>
              <w:pStyle w:val="Bezodstpw"/>
              <w:rPr>
                <w:sz w:val="20"/>
                <w:szCs w:val="20"/>
              </w:rPr>
            </w:pPr>
            <w:r w:rsidRPr="00554E19">
              <w:rPr>
                <w:rFonts w:cs="Times New Roman"/>
                <w:sz w:val="20"/>
                <w:szCs w:val="20"/>
              </w:rPr>
              <w:t>Torba na no</w:t>
            </w:r>
            <w:r>
              <w:rPr>
                <w:rFonts w:cs="Times New Roman"/>
                <w:sz w:val="20"/>
                <w:szCs w:val="20"/>
              </w:rPr>
              <w:t>tebooka o przekątnej ekranu 13 - 14</w:t>
            </w:r>
            <w:r w:rsidRPr="00554E19">
              <w:rPr>
                <w:rFonts w:cs="Times New Roman"/>
                <w:sz w:val="20"/>
                <w:szCs w:val="20"/>
              </w:rPr>
              <w:t xml:space="preserve">”. Wykonana z trwałego materiału. Przedział </w:t>
            </w:r>
            <w:proofErr w:type="spellStart"/>
            <w:r w:rsidRPr="00554E19">
              <w:rPr>
                <w:rFonts w:cs="Times New Roman"/>
                <w:sz w:val="20"/>
                <w:szCs w:val="20"/>
              </w:rPr>
              <w:t>notebookowy</w:t>
            </w:r>
            <w:proofErr w:type="spellEnd"/>
            <w:r w:rsidRPr="00554E19">
              <w:rPr>
                <w:rFonts w:cs="Times New Roman"/>
                <w:sz w:val="20"/>
                <w:szCs w:val="20"/>
              </w:rPr>
              <w:t xml:space="preserve"> amortyzujący wstrząsy. Wyposażona w kieszeń boczną na akcesoria. Regulowany i odpinany pasek na ramię. </w:t>
            </w:r>
            <w:r w:rsidRPr="00554E19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2207" w:type="pct"/>
          </w:tcPr>
          <w:p w:rsidR="00B26BC3" w:rsidRPr="00554E19" w:rsidRDefault="00B26BC3" w:rsidP="00E41E89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6C1213" w:rsidRPr="00554E19" w:rsidTr="00C57114">
        <w:trPr>
          <w:jc w:val="center"/>
        </w:trPr>
        <w:tc>
          <w:tcPr>
            <w:tcW w:w="587" w:type="pct"/>
          </w:tcPr>
          <w:p w:rsidR="006C1213" w:rsidRPr="00554E19" w:rsidRDefault="006C1213" w:rsidP="00910D3C">
            <w:pPr>
              <w:rPr>
                <w:rFonts w:ascii="Calibri" w:hAnsi="Calibri"/>
                <w:sz w:val="20"/>
              </w:rPr>
            </w:pPr>
            <w:r w:rsidRPr="00554E19">
              <w:rPr>
                <w:rFonts w:ascii="Calibri" w:hAnsi="Calibri"/>
                <w:b/>
                <w:sz w:val="20"/>
              </w:rPr>
              <w:lastRenderedPageBreak/>
              <w:t>Torba na notebooka 15,6”</w:t>
            </w:r>
          </w:p>
        </w:tc>
        <w:tc>
          <w:tcPr>
            <w:tcW w:w="2206" w:type="pct"/>
          </w:tcPr>
          <w:p w:rsidR="006C1213" w:rsidRPr="00554E19" w:rsidRDefault="006C1213" w:rsidP="00910D3C">
            <w:pPr>
              <w:pStyle w:val="Bezodstpw"/>
              <w:rPr>
                <w:sz w:val="20"/>
                <w:szCs w:val="20"/>
              </w:rPr>
            </w:pPr>
            <w:r w:rsidRPr="00554E19">
              <w:rPr>
                <w:rFonts w:cs="Times New Roman"/>
                <w:sz w:val="20"/>
                <w:szCs w:val="20"/>
              </w:rPr>
              <w:t xml:space="preserve">Torba na notebooka o przekątnej ekranu 15,6”. Wykonana z trwałego materiału. Przedział </w:t>
            </w:r>
            <w:proofErr w:type="spellStart"/>
            <w:r w:rsidRPr="00554E19">
              <w:rPr>
                <w:rFonts w:cs="Times New Roman"/>
                <w:sz w:val="20"/>
                <w:szCs w:val="20"/>
              </w:rPr>
              <w:t>notebookowy</w:t>
            </w:r>
            <w:proofErr w:type="spellEnd"/>
            <w:r w:rsidRPr="00554E19">
              <w:rPr>
                <w:rFonts w:cs="Times New Roman"/>
                <w:sz w:val="20"/>
                <w:szCs w:val="20"/>
              </w:rPr>
              <w:t xml:space="preserve"> amortyzujący wstrząsy. Wyposażona w kieszeń boczną na akcesoria. Regulowany i odpinany pasek na ramię. </w:t>
            </w:r>
            <w:r w:rsidRPr="00554E19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2207" w:type="pct"/>
          </w:tcPr>
          <w:p w:rsidR="006C1213" w:rsidRPr="00554E19" w:rsidRDefault="006C1213" w:rsidP="00910D3C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C57114" w:rsidRPr="00554E19" w:rsidTr="00C57114">
        <w:trPr>
          <w:jc w:val="center"/>
        </w:trPr>
        <w:tc>
          <w:tcPr>
            <w:tcW w:w="587" w:type="pct"/>
          </w:tcPr>
          <w:p w:rsidR="00C57114" w:rsidRPr="00554E19" w:rsidRDefault="00C57114" w:rsidP="00DE7125">
            <w:pPr>
              <w:rPr>
                <w:rFonts w:ascii="Calibri" w:hAnsi="Calibri"/>
                <w:sz w:val="20"/>
              </w:rPr>
            </w:pPr>
            <w:r w:rsidRPr="00554E19">
              <w:rPr>
                <w:rFonts w:ascii="Calibri" w:hAnsi="Calibri"/>
                <w:b/>
                <w:sz w:val="20"/>
              </w:rPr>
              <w:t>Torba na notebooka 17,3</w:t>
            </w:r>
          </w:p>
        </w:tc>
        <w:tc>
          <w:tcPr>
            <w:tcW w:w="2206" w:type="pct"/>
          </w:tcPr>
          <w:p w:rsidR="00C57114" w:rsidRPr="00554E19" w:rsidRDefault="00C57114" w:rsidP="00DE7125">
            <w:pPr>
              <w:pStyle w:val="Bezodstpw"/>
              <w:rPr>
                <w:sz w:val="20"/>
                <w:szCs w:val="20"/>
              </w:rPr>
            </w:pPr>
            <w:r w:rsidRPr="00554E19">
              <w:rPr>
                <w:rFonts w:cs="Times New Roman"/>
                <w:sz w:val="20"/>
                <w:szCs w:val="20"/>
              </w:rPr>
              <w:t xml:space="preserve">Torba na notebooka o przekątnej ekranu 17,3”. Wykonana z trwałego materiału. Przedział </w:t>
            </w:r>
            <w:proofErr w:type="spellStart"/>
            <w:r w:rsidRPr="00554E19">
              <w:rPr>
                <w:rFonts w:cs="Times New Roman"/>
                <w:sz w:val="20"/>
                <w:szCs w:val="20"/>
              </w:rPr>
              <w:t>notebookowy</w:t>
            </w:r>
            <w:proofErr w:type="spellEnd"/>
            <w:r w:rsidRPr="00554E19">
              <w:rPr>
                <w:rFonts w:cs="Times New Roman"/>
                <w:sz w:val="20"/>
                <w:szCs w:val="20"/>
              </w:rPr>
              <w:t xml:space="preserve"> amortyzujący wstrząsy. Wyposażona w kieszeń boczną na akcesoria. Regulowany i odpinany pasek na ramię. </w:t>
            </w:r>
            <w:r w:rsidRPr="00554E19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2207" w:type="pct"/>
          </w:tcPr>
          <w:p w:rsidR="00C57114" w:rsidRPr="00554E19" w:rsidRDefault="00C57114" w:rsidP="00DE7125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C57114" w:rsidRPr="006A342C" w:rsidTr="00C57114">
        <w:trPr>
          <w:jc w:val="center"/>
        </w:trPr>
        <w:tc>
          <w:tcPr>
            <w:tcW w:w="587" w:type="pct"/>
          </w:tcPr>
          <w:p w:rsidR="00C57114" w:rsidRPr="006676E5" w:rsidRDefault="007B7EFE" w:rsidP="007B7EFE">
            <w:pPr>
              <w:rPr>
                <w:rFonts w:ascii="Calibri" w:hAnsi="Calibri"/>
                <w:b/>
                <w:sz w:val="20"/>
              </w:rPr>
            </w:pPr>
            <w:r w:rsidRPr="006676E5">
              <w:rPr>
                <w:rFonts w:ascii="Calibri" w:hAnsi="Calibri"/>
                <w:b/>
                <w:sz w:val="20"/>
              </w:rPr>
              <w:t>Przenośny</w:t>
            </w:r>
            <w:r w:rsidR="00C57114" w:rsidRPr="006676E5">
              <w:rPr>
                <w:rFonts w:ascii="Calibri" w:hAnsi="Calibri"/>
                <w:b/>
                <w:sz w:val="20"/>
              </w:rPr>
              <w:t xml:space="preserve"> dysk twardy </w:t>
            </w:r>
            <w:r w:rsidR="006A342C" w:rsidRPr="006676E5">
              <w:rPr>
                <w:rFonts w:ascii="Calibri" w:hAnsi="Calibri"/>
                <w:b/>
                <w:sz w:val="20"/>
              </w:rPr>
              <w:t>1000</w:t>
            </w:r>
            <w:r w:rsidR="00C57114" w:rsidRPr="006676E5">
              <w:rPr>
                <w:rFonts w:ascii="Calibri" w:hAnsi="Calibri"/>
                <w:b/>
                <w:sz w:val="20"/>
              </w:rPr>
              <w:t xml:space="preserve"> GB </w:t>
            </w:r>
            <w:r w:rsidR="006A342C" w:rsidRPr="006676E5">
              <w:rPr>
                <w:rFonts w:ascii="Calibri" w:hAnsi="Calibri"/>
                <w:b/>
                <w:sz w:val="20"/>
              </w:rPr>
              <w:t>USB</w:t>
            </w:r>
          </w:p>
        </w:tc>
        <w:tc>
          <w:tcPr>
            <w:tcW w:w="2206" w:type="pct"/>
          </w:tcPr>
          <w:p w:rsidR="00C57114" w:rsidRPr="006A342C" w:rsidRDefault="007B7EFE" w:rsidP="006A342C">
            <w:pPr>
              <w:pStyle w:val="Bezodstpw"/>
              <w:rPr>
                <w:sz w:val="20"/>
                <w:szCs w:val="20"/>
              </w:rPr>
            </w:pPr>
            <w:r w:rsidRPr="007B7EFE">
              <w:rPr>
                <w:rFonts w:cs="Times New Roman"/>
                <w:sz w:val="20"/>
                <w:szCs w:val="20"/>
              </w:rPr>
              <w:t xml:space="preserve">Dysk </w:t>
            </w:r>
            <w:smartTag w:uri="urn:schemas-microsoft-com:office:smarttags" w:element="metricconverter">
              <w:smartTagPr>
                <w:attr w:name="ProductID" w:val="2,5 cala"/>
              </w:smartTagPr>
              <w:r w:rsidRPr="007B7EFE">
                <w:rPr>
                  <w:rFonts w:cs="Times New Roman"/>
                  <w:sz w:val="20"/>
                  <w:szCs w:val="20"/>
                </w:rPr>
                <w:t>2,5 cala</w:t>
              </w:r>
            </w:smartTag>
            <w:r w:rsidRPr="007B7EFE">
              <w:rPr>
                <w:rFonts w:cs="Times New Roman"/>
                <w:sz w:val="20"/>
                <w:szCs w:val="20"/>
              </w:rPr>
              <w:t xml:space="preserve">, zasilany jednym przewodem USB, kompatybilny z USB 2.0, 3.0. minimum 1000 GB, </w:t>
            </w:r>
            <w:proofErr w:type="spellStart"/>
            <w:r w:rsidRPr="007B7EFE">
              <w:rPr>
                <w:rFonts w:cs="Times New Roman"/>
                <w:sz w:val="20"/>
                <w:szCs w:val="20"/>
              </w:rPr>
              <w:t>bezśrubowa</w:t>
            </w:r>
            <w:proofErr w:type="spellEnd"/>
            <w:r w:rsidRPr="007B7EFE">
              <w:rPr>
                <w:rFonts w:cs="Times New Roman"/>
                <w:sz w:val="20"/>
                <w:szCs w:val="20"/>
              </w:rPr>
              <w:t xml:space="preserve"> wodoodporna obudowa, dioda sygnalizacyjna, wymiary nie większe niż: 85 mm x 23 mm x 14 mm, kolor czarny i lub szary, waga nie większa niż 0,25 kg, dołączony przewód</w:t>
            </w:r>
            <w:r>
              <w:rPr>
                <w:rFonts w:cs="Times New Roman"/>
                <w:sz w:val="20"/>
                <w:szCs w:val="20"/>
              </w:rPr>
              <w:t xml:space="preserve"> transferowy USB.</w:t>
            </w:r>
          </w:p>
        </w:tc>
        <w:tc>
          <w:tcPr>
            <w:tcW w:w="2207" w:type="pct"/>
          </w:tcPr>
          <w:p w:rsidR="00C57114" w:rsidRPr="006A342C" w:rsidRDefault="00C57114" w:rsidP="00DE7125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125F4A" w:rsidRPr="00554E19" w:rsidTr="002A5943">
        <w:trPr>
          <w:jc w:val="center"/>
        </w:trPr>
        <w:tc>
          <w:tcPr>
            <w:tcW w:w="587" w:type="pct"/>
          </w:tcPr>
          <w:p w:rsidR="00125F4A" w:rsidRPr="006676E5" w:rsidRDefault="00125F4A" w:rsidP="002A5943">
            <w:pPr>
              <w:rPr>
                <w:rFonts w:ascii="Calibri" w:hAnsi="Calibri"/>
                <w:b/>
                <w:sz w:val="20"/>
              </w:rPr>
            </w:pPr>
            <w:r w:rsidRPr="006676E5">
              <w:rPr>
                <w:rFonts w:ascii="Calibri" w:hAnsi="Calibri"/>
                <w:b/>
                <w:sz w:val="20"/>
              </w:rPr>
              <w:t>Zew</w:t>
            </w:r>
            <w:r w:rsidR="00865E4D" w:rsidRPr="006676E5">
              <w:rPr>
                <w:rFonts w:ascii="Calibri" w:hAnsi="Calibri"/>
                <w:b/>
                <w:sz w:val="20"/>
              </w:rPr>
              <w:t xml:space="preserve">nętrzny </w:t>
            </w:r>
            <w:r w:rsidRPr="006676E5">
              <w:rPr>
                <w:rFonts w:ascii="Calibri" w:hAnsi="Calibri"/>
                <w:b/>
                <w:sz w:val="20"/>
              </w:rPr>
              <w:t>dysk twardy 2000 GB USB</w:t>
            </w:r>
          </w:p>
        </w:tc>
        <w:tc>
          <w:tcPr>
            <w:tcW w:w="2206" w:type="pct"/>
          </w:tcPr>
          <w:p w:rsidR="00125F4A" w:rsidRPr="00BC1C0D" w:rsidRDefault="00125F4A" w:rsidP="002A5943">
            <w:pPr>
              <w:pStyle w:val="Bezodstpw"/>
              <w:rPr>
                <w:sz w:val="20"/>
                <w:szCs w:val="20"/>
              </w:rPr>
            </w:pPr>
            <w:r w:rsidRPr="006A342C">
              <w:rPr>
                <w:sz w:val="20"/>
                <w:szCs w:val="20"/>
              </w:rPr>
              <w:t>Zewnętrzny, przenośny dysk 3,5 cala, kompatybilny z USB 2.0, 3.0. minimum 2000 GB, dioda sygnalizacyjna, zasilanie z sieci elektrycznej (w postaci zasilacza DC 12V)</w:t>
            </w:r>
          </w:p>
        </w:tc>
        <w:tc>
          <w:tcPr>
            <w:tcW w:w="2207" w:type="pct"/>
          </w:tcPr>
          <w:p w:rsidR="00125F4A" w:rsidRPr="00554E19" w:rsidRDefault="00125F4A" w:rsidP="002A5943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A5731E" w:rsidRPr="00554E19" w:rsidTr="00E41E89">
        <w:trPr>
          <w:jc w:val="center"/>
        </w:trPr>
        <w:tc>
          <w:tcPr>
            <w:tcW w:w="587" w:type="pct"/>
          </w:tcPr>
          <w:p w:rsidR="00A5731E" w:rsidRPr="006676E5" w:rsidRDefault="00A5731E" w:rsidP="00E41E89">
            <w:pPr>
              <w:rPr>
                <w:rFonts w:ascii="Calibri" w:hAnsi="Calibri"/>
                <w:b/>
                <w:sz w:val="20"/>
              </w:rPr>
            </w:pPr>
            <w:r w:rsidRPr="006676E5">
              <w:rPr>
                <w:rFonts w:ascii="Calibri" w:hAnsi="Calibri"/>
                <w:b/>
                <w:sz w:val="20"/>
              </w:rPr>
              <w:t>Klawiatura numeryczna USB</w:t>
            </w:r>
          </w:p>
        </w:tc>
        <w:tc>
          <w:tcPr>
            <w:tcW w:w="2206" w:type="pct"/>
          </w:tcPr>
          <w:p w:rsidR="00A5731E" w:rsidRPr="00865E4D" w:rsidRDefault="00A5731E" w:rsidP="00A5731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Numeryczna k</w:t>
            </w:r>
            <w:r w:rsidRPr="00182C04">
              <w:rPr>
                <w:sz w:val="20"/>
                <w:szCs w:val="20"/>
              </w:rPr>
              <w:t xml:space="preserve">lawiatura, zasięg przewodu min. </w:t>
            </w:r>
            <w:smartTag w:uri="urn:schemas-microsoft-com:office:smarttags" w:element="metricconverter">
              <w:smartTagPr>
                <w:attr w:name="ProductID" w:val="1,5 metra"/>
              </w:smartTagPr>
              <w:r w:rsidRPr="00182C04">
                <w:rPr>
                  <w:sz w:val="20"/>
                  <w:szCs w:val="20"/>
                </w:rPr>
                <w:t>1,5 metra</w:t>
              </w:r>
            </w:smartTag>
            <w:r w:rsidRPr="00182C04">
              <w:rPr>
                <w:sz w:val="20"/>
                <w:szCs w:val="20"/>
              </w:rPr>
              <w:t>, interfejs USB</w:t>
            </w:r>
          </w:p>
        </w:tc>
        <w:tc>
          <w:tcPr>
            <w:tcW w:w="2207" w:type="pct"/>
          </w:tcPr>
          <w:p w:rsidR="00A5731E" w:rsidRPr="00554E19" w:rsidRDefault="00A5731E" w:rsidP="00E41E89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A5731E" w:rsidRPr="00554E19" w:rsidTr="00E41E89">
        <w:trPr>
          <w:jc w:val="center"/>
        </w:trPr>
        <w:tc>
          <w:tcPr>
            <w:tcW w:w="587" w:type="pct"/>
          </w:tcPr>
          <w:p w:rsidR="00A5731E" w:rsidRPr="006676E5" w:rsidRDefault="00A5731E" w:rsidP="006676E5">
            <w:pPr>
              <w:rPr>
                <w:rFonts w:ascii="Calibri" w:hAnsi="Calibri"/>
                <w:b/>
                <w:sz w:val="20"/>
              </w:rPr>
            </w:pPr>
            <w:r w:rsidRPr="006676E5">
              <w:rPr>
                <w:rFonts w:ascii="Calibri" w:hAnsi="Calibri"/>
                <w:b/>
                <w:sz w:val="20"/>
              </w:rPr>
              <w:t>Bezprzewodowy prezenter laserowy</w:t>
            </w:r>
          </w:p>
          <w:p w:rsidR="00A5731E" w:rsidRPr="006676E5" w:rsidRDefault="00A5731E" w:rsidP="006676E5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206" w:type="pct"/>
          </w:tcPr>
          <w:p w:rsidR="00A5731E" w:rsidRPr="00865E4D" w:rsidRDefault="00A5731E" w:rsidP="00A5731E">
            <w:pPr>
              <w:pStyle w:val="Bezodstpw"/>
              <w:rPr>
                <w:sz w:val="20"/>
                <w:szCs w:val="20"/>
              </w:rPr>
            </w:pPr>
            <w:r w:rsidRPr="00865E4D">
              <w:rPr>
                <w:sz w:val="20"/>
                <w:szCs w:val="20"/>
              </w:rPr>
              <w:t xml:space="preserve">(Bezprzewodowy prezenter ze wskaźnikiem laserowym do obsługi PowerPoint lub Apple </w:t>
            </w:r>
            <w:proofErr w:type="spellStart"/>
            <w:r w:rsidRPr="00865E4D">
              <w:rPr>
                <w:sz w:val="20"/>
                <w:szCs w:val="20"/>
              </w:rPr>
              <w:t>Keynote</w:t>
            </w:r>
            <w:proofErr w:type="spellEnd"/>
            <w:r w:rsidRPr="00865E4D">
              <w:rPr>
                <w:sz w:val="20"/>
                <w:szCs w:val="20"/>
              </w:rPr>
              <w:t>, pozwalający na łatwą obsługę prezentacji. Nano odbiornik USB z gniazdem do jego przechowywania w komorze baterii, kolor czarny)</w:t>
            </w:r>
          </w:p>
        </w:tc>
        <w:tc>
          <w:tcPr>
            <w:tcW w:w="2207" w:type="pct"/>
          </w:tcPr>
          <w:p w:rsidR="00A5731E" w:rsidRPr="00554E19" w:rsidRDefault="00A5731E" w:rsidP="00E41E89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1F31DF" w:rsidRPr="00554E19" w:rsidTr="00E41E89">
        <w:trPr>
          <w:jc w:val="center"/>
        </w:trPr>
        <w:tc>
          <w:tcPr>
            <w:tcW w:w="587" w:type="pct"/>
            <w:vAlign w:val="center"/>
          </w:tcPr>
          <w:p w:rsidR="001F31DF" w:rsidRPr="006676E5" w:rsidRDefault="001F31DF" w:rsidP="00E41E89">
            <w:pPr>
              <w:rPr>
                <w:rFonts w:ascii="Calibri" w:hAnsi="Calibri"/>
                <w:b/>
                <w:sz w:val="20"/>
              </w:rPr>
            </w:pPr>
            <w:r w:rsidRPr="006676E5">
              <w:rPr>
                <w:rFonts w:ascii="Calibri" w:hAnsi="Calibri"/>
                <w:b/>
                <w:sz w:val="20"/>
              </w:rPr>
              <w:t>listwa zasilająca 3 m</w:t>
            </w:r>
          </w:p>
        </w:tc>
        <w:tc>
          <w:tcPr>
            <w:tcW w:w="2206" w:type="pct"/>
          </w:tcPr>
          <w:p w:rsidR="001F31DF" w:rsidRPr="00BC1C0D" w:rsidRDefault="001F31DF" w:rsidP="00E41E89">
            <w:pPr>
              <w:pStyle w:val="Bezodstpw"/>
              <w:rPr>
                <w:sz w:val="20"/>
                <w:szCs w:val="20"/>
              </w:rPr>
            </w:pPr>
            <w:r w:rsidRPr="00BC1C0D">
              <w:rPr>
                <w:sz w:val="20"/>
                <w:szCs w:val="20"/>
              </w:rPr>
              <w:t xml:space="preserve">Długość kabla </w:t>
            </w:r>
            <w:r>
              <w:rPr>
                <w:sz w:val="20"/>
                <w:szCs w:val="20"/>
              </w:rPr>
              <w:t>3</w:t>
            </w:r>
            <w:r w:rsidRPr="00BC1C0D">
              <w:rPr>
                <w:sz w:val="20"/>
                <w:szCs w:val="20"/>
              </w:rPr>
              <w:t xml:space="preserve"> m, 5 gniazd, włącznik, bezpiecznik, wykonanie - tworzywo sztuczne nieprzewodzące.</w:t>
            </w:r>
          </w:p>
        </w:tc>
        <w:tc>
          <w:tcPr>
            <w:tcW w:w="2207" w:type="pct"/>
          </w:tcPr>
          <w:p w:rsidR="001F31DF" w:rsidRPr="00554E19" w:rsidRDefault="001F31DF" w:rsidP="00E41E89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AB7903" w:rsidRPr="00554E19" w:rsidTr="00E41E89">
        <w:trPr>
          <w:jc w:val="center"/>
        </w:trPr>
        <w:tc>
          <w:tcPr>
            <w:tcW w:w="587" w:type="pct"/>
            <w:vAlign w:val="center"/>
          </w:tcPr>
          <w:p w:rsidR="00AB7903" w:rsidRPr="006676E5" w:rsidRDefault="001F31DF" w:rsidP="00AB7903">
            <w:pPr>
              <w:rPr>
                <w:rFonts w:ascii="Calibri" w:hAnsi="Calibri"/>
                <w:b/>
                <w:sz w:val="20"/>
              </w:rPr>
            </w:pPr>
            <w:r w:rsidRPr="006676E5">
              <w:rPr>
                <w:rFonts w:ascii="Calibri" w:hAnsi="Calibri"/>
                <w:b/>
                <w:sz w:val="20"/>
              </w:rPr>
              <w:t>HUB USB</w:t>
            </w:r>
          </w:p>
        </w:tc>
        <w:tc>
          <w:tcPr>
            <w:tcW w:w="2206" w:type="pct"/>
          </w:tcPr>
          <w:p w:rsidR="00AB7903" w:rsidRPr="00BC1C0D" w:rsidRDefault="00781DE3" w:rsidP="00AB790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Interfejs </w:t>
            </w:r>
            <w:r>
              <w:t>USB , USB 2.0, hub pasywny, minimum 4 porty USB</w:t>
            </w:r>
          </w:p>
        </w:tc>
        <w:tc>
          <w:tcPr>
            <w:tcW w:w="2207" w:type="pct"/>
          </w:tcPr>
          <w:p w:rsidR="00AB7903" w:rsidRPr="00554E19" w:rsidRDefault="00AB7903" w:rsidP="00AB7903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</w:tbl>
    <w:p w:rsidR="007F28AD" w:rsidRDefault="007F28AD" w:rsidP="0004401A">
      <w:pPr>
        <w:spacing w:after="0"/>
        <w:rPr>
          <w:rFonts w:cs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6"/>
        <w:gridCol w:w="4695"/>
        <w:gridCol w:w="6651"/>
      </w:tblGrid>
      <w:tr w:rsidR="00DC01EF" w:rsidRPr="00DC01EF" w:rsidTr="00BC1C0D">
        <w:trPr>
          <w:trHeight w:val="567"/>
          <w:jc w:val="center"/>
        </w:trPr>
        <w:tc>
          <w:tcPr>
            <w:tcW w:w="5000" w:type="pct"/>
            <w:gridSpan w:val="3"/>
            <w:shd w:val="clear" w:color="auto" w:fill="000000"/>
          </w:tcPr>
          <w:tbl>
            <w:tblPr>
              <w:tblW w:w="14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992"/>
            </w:tblGrid>
            <w:tr w:rsidR="00DC01EF" w:rsidRPr="00DC01EF" w:rsidTr="00BC1C0D">
              <w:trPr>
                <w:trHeight w:val="340"/>
                <w:jc w:val="center"/>
              </w:trPr>
              <w:tc>
                <w:tcPr>
                  <w:tcW w:w="14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tbl>
                  <w:tblPr>
                    <w:tblW w:w="1418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88"/>
                  </w:tblGrid>
                  <w:tr w:rsidR="00DC01EF" w:rsidRPr="00DC01EF" w:rsidTr="00BC1C0D">
                    <w:trPr>
                      <w:trHeight w:val="340"/>
                      <w:jc w:val="center"/>
                    </w:trPr>
                    <w:tc>
                      <w:tcPr>
                        <w:tcW w:w="14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/>
                        <w:vAlign w:val="center"/>
                      </w:tcPr>
                      <w:p w:rsidR="00DC01EF" w:rsidRPr="00DC01EF" w:rsidRDefault="00A832BA" w:rsidP="00DE7125">
                        <w:pPr>
                          <w:rPr>
                            <w:rFonts w:ascii="Calibri" w:hAnsi="Calibri" w:cs="Calibri"/>
                            <w:b/>
                            <w:bCs/>
                            <w:szCs w:val="3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Cs w:val="36"/>
                          </w:rPr>
                          <w:t>P</w:t>
                        </w:r>
                        <w:r w:rsidR="00BC1C0D">
                          <w:rPr>
                            <w:rFonts w:ascii="Calibri" w:hAnsi="Calibri" w:cs="Calibri"/>
                            <w:b/>
                            <w:bCs/>
                            <w:szCs w:val="36"/>
                          </w:rPr>
                          <w:t>P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Cs w:val="36"/>
                          </w:rPr>
                          <w:t>ENDRIVE</w:t>
                        </w:r>
                      </w:p>
                    </w:tc>
                  </w:tr>
                </w:tbl>
                <w:p w:rsidR="00DC01EF" w:rsidRPr="00DC01EF" w:rsidRDefault="00DC01EF" w:rsidP="00DE7125">
                  <w:pPr>
                    <w:rPr>
                      <w:rFonts w:ascii="Calibri" w:hAnsi="Calibri" w:cs="Calibri"/>
                      <w:b/>
                      <w:bCs/>
                      <w:szCs w:val="36"/>
                    </w:rPr>
                  </w:pPr>
                </w:p>
              </w:tc>
            </w:tr>
          </w:tbl>
          <w:p w:rsidR="00DC01EF" w:rsidRPr="00DC01EF" w:rsidRDefault="00DC01EF" w:rsidP="00DE7125">
            <w:pPr>
              <w:rPr>
                <w:rFonts w:ascii="Calibri" w:hAnsi="Calibri" w:cs="Calibri"/>
                <w:b/>
                <w:bCs/>
                <w:szCs w:val="36"/>
              </w:rPr>
            </w:pPr>
          </w:p>
        </w:tc>
      </w:tr>
      <w:tr w:rsidR="00DC01EF" w:rsidRPr="00DC01EF" w:rsidTr="00542429">
        <w:trPr>
          <w:jc w:val="center"/>
        </w:trPr>
        <w:tc>
          <w:tcPr>
            <w:tcW w:w="986" w:type="pct"/>
          </w:tcPr>
          <w:p w:rsidR="00DC01EF" w:rsidRPr="00DC01EF" w:rsidRDefault="00DC01EF" w:rsidP="00DE7125">
            <w:pPr>
              <w:jc w:val="center"/>
              <w:rPr>
                <w:rFonts w:ascii="Calibri" w:hAnsi="Calibri" w:cs="Calibri"/>
                <w:b/>
              </w:rPr>
            </w:pPr>
            <w:r w:rsidRPr="00DC01EF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1661" w:type="pct"/>
          </w:tcPr>
          <w:p w:rsidR="00DC01EF" w:rsidRPr="00DC01EF" w:rsidRDefault="00DC01EF" w:rsidP="00DE7125">
            <w:pPr>
              <w:jc w:val="center"/>
              <w:rPr>
                <w:rFonts w:ascii="Calibri" w:hAnsi="Calibri" w:cs="Calibri"/>
                <w:b/>
              </w:rPr>
            </w:pPr>
            <w:r w:rsidRPr="00DC01EF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2354" w:type="pct"/>
            <w:vAlign w:val="center"/>
          </w:tcPr>
          <w:p w:rsidR="00DC01EF" w:rsidRPr="00DC01EF" w:rsidRDefault="00DC01EF" w:rsidP="00DE7125">
            <w:pPr>
              <w:jc w:val="center"/>
              <w:rPr>
                <w:rFonts w:ascii="Calibri" w:hAnsi="Calibri" w:cs="Calibri"/>
                <w:b/>
              </w:rPr>
            </w:pPr>
            <w:r w:rsidRPr="00DC01EF">
              <w:rPr>
                <w:rFonts w:ascii="Calibri" w:hAnsi="Calibri" w:cs="Calibri"/>
                <w:b/>
              </w:rPr>
              <w:t>3.</w:t>
            </w:r>
          </w:p>
        </w:tc>
      </w:tr>
      <w:tr w:rsidR="00DC01EF" w:rsidRPr="00DC01EF" w:rsidTr="00BC1C0D">
        <w:trPr>
          <w:jc w:val="center"/>
        </w:trPr>
        <w:tc>
          <w:tcPr>
            <w:tcW w:w="5000" w:type="pct"/>
            <w:gridSpan w:val="3"/>
          </w:tcPr>
          <w:p w:rsidR="00DC01EF" w:rsidRPr="00DC01EF" w:rsidRDefault="00DC01EF" w:rsidP="00DE7125">
            <w:pPr>
              <w:rPr>
                <w:rFonts w:ascii="Calibri" w:hAnsi="Calibri" w:cs="Calibri"/>
                <w:b/>
                <w:lang w:val="en-US"/>
              </w:rPr>
            </w:pPr>
            <w:r w:rsidRPr="00DC01EF">
              <w:rPr>
                <w:rFonts w:ascii="Calibri" w:hAnsi="Calibri" w:cs="Calibri"/>
                <w:b/>
                <w:lang w:val="en-US"/>
              </w:rPr>
              <w:t xml:space="preserve">Producent: i model: </w:t>
            </w:r>
          </w:p>
        </w:tc>
      </w:tr>
      <w:tr w:rsidR="00DC01EF" w:rsidRPr="00DC01EF" w:rsidTr="00542429">
        <w:trPr>
          <w:jc w:val="center"/>
        </w:trPr>
        <w:tc>
          <w:tcPr>
            <w:tcW w:w="986" w:type="pct"/>
            <w:vAlign w:val="center"/>
          </w:tcPr>
          <w:p w:rsidR="00DC01EF" w:rsidRPr="00DC01EF" w:rsidRDefault="00DC01EF" w:rsidP="00DE7125">
            <w:pPr>
              <w:rPr>
                <w:rFonts w:ascii="Calibri" w:hAnsi="Calibri" w:cs="Calibri"/>
                <w:b/>
              </w:rPr>
            </w:pPr>
            <w:r w:rsidRPr="00DC01EF">
              <w:rPr>
                <w:rFonts w:ascii="Calibri" w:hAnsi="Calibri" w:cs="Calibri"/>
                <w:b/>
                <w:bCs/>
              </w:rPr>
              <w:lastRenderedPageBreak/>
              <w:t>Parametr</w:t>
            </w:r>
          </w:p>
        </w:tc>
        <w:tc>
          <w:tcPr>
            <w:tcW w:w="1661" w:type="pct"/>
            <w:vAlign w:val="center"/>
          </w:tcPr>
          <w:p w:rsidR="00DC01EF" w:rsidRPr="00DC01EF" w:rsidRDefault="00DC01EF" w:rsidP="00DE7125">
            <w:pPr>
              <w:rPr>
                <w:rFonts w:ascii="Calibri" w:hAnsi="Calibri" w:cs="Calibri"/>
                <w:b/>
              </w:rPr>
            </w:pPr>
            <w:r w:rsidRPr="00DC01EF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354" w:type="pct"/>
            <w:vAlign w:val="center"/>
          </w:tcPr>
          <w:p w:rsidR="00DC01EF" w:rsidRPr="00DC01EF" w:rsidRDefault="00DC01EF" w:rsidP="00DE7125">
            <w:pPr>
              <w:jc w:val="both"/>
              <w:rPr>
                <w:rFonts w:ascii="Calibri" w:hAnsi="Calibri" w:cs="Calibri"/>
                <w:b/>
              </w:rPr>
            </w:pPr>
            <w:r w:rsidRPr="00DC01EF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DC01EF" w:rsidRPr="00DC01EF" w:rsidTr="00542429">
        <w:trPr>
          <w:trHeight w:val="180"/>
          <w:jc w:val="center"/>
        </w:trPr>
        <w:tc>
          <w:tcPr>
            <w:tcW w:w="2646" w:type="pct"/>
            <w:gridSpan w:val="2"/>
            <w:vAlign w:val="center"/>
          </w:tcPr>
          <w:p w:rsidR="00DC01EF" w:rsidRPr="00DC01EF" w:rsidRDefault="00DC01EF" w:rsidP="00DE712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C01EF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POJEMNOŚĆ</w:t>
            </w:r>
          </w:p>
        </w:tc>
        <w:tc>
          <w:tcPr>
            <w:tcW w:w="2354" w:type="pct"/>
            <w:vAlign w:val="center"/>
          </w:tcPr>
          <w:p w:rsidR="00DC01EF" w:rsidRPr="00DC01EF" w:rsidRDefault="00DC01EF" w:rsidP="00DE7125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20"/>
                <w:lang w:val="pl-PL"/>
              </w:rPr>
            </w:pPr>
          </w:p>
        </w:tc>
      </w:tr>
      <w:tr w:rsidR="00DC01EF" w:rsidRPr="00DC01EF" w:rsidTr="00542429">
        <w:trPr>
          <w:trHeight w:val="176"/>
          <w:jc w:val="center"/>
        </w:trPr>
        <w:tc>
          <w:tcPr>
            <w:tcW w:w="986" w:type="pct"/>
            <w:vAlign w:val="center"/>
          </w:tcPr>
          <w:p w:rsidR="00DC01EF" w:rsidRPr="00DC01EF" w:rsidRDefault="00DC01EF" w:rsidP="007B7EFE">
            <w:pPr>
              <w:ind w:firstLine="159"/>
              <w:rPr>
                <w:rFonts w:ascii="Calibri" w:hAnsi="Calibri" w:cs="Calibri"/>
                <w:sz w:val="18"/>
                <w:szCs w:val="18"/>
              </w:rPr>
            </w:pPr>
            <w:r w:rsidRPr="00DC01EF">
              <w:rPr>
                <w:rFonts w:ascii="Calibri" w:hAnsi="Calibri" w:cs="Calibri"/>
                <w:sz w:val="18"/>
                <w:szCs w:val="18"/>
              </w:rPr>
              <w:t>PENDRIVE „KOD P</w:t>
            </w:r>
            <w:r w:rsidR="007B7EFE">
              <w:rPr>
                <w:rFonts w:ascii="Calibri" w:hAnsi="Calibri" w:cs="Calibri"/>
                <w:sz w:val="18"/>
                <w:szCs w:val="18"/>
              </w:rPr>
              <w:t>2</w:t>
            </w:r>
            <w:r w:rsidRPr="00DC01EF">
              <w:rPr>
                <w:rFonts w:ascii="Calibri" w:hAnsi="Calibri" w:cs="Calibri"/>
                <w:sz w:val="18"/>
                <w:szCs w:val="18"/>
              </w:rPr>
              <w:t xml:space="preserve">”,  </w:t>
            </w:r>
          </w:p>
        </w:tc>
        <w:tc>
          <w:tcPr>
            <w:tcW w:w="1661" w:type="pct"/>
            <w:vAlign w:val="center"/>
          </w:tcPr>
          <w:p w:rsidR="00DC01EF" w:rsidRPr="00DC01EF" w:rsidRDefault="007B7EFE" w:rsidP="00DE712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  <w:r w:rsidR="00DC01EF" w:rsidRPr="00DC01EF">
              <w:rPr>
                <w:rFonts w:ascii="Calibri" w:hAnsi="Calibri" w:cs="Calibri"/>
                <w:sz w:val="18"/>
                <w:szCs w:val="18"/>
              </w:rPr>
              <w:t xml:space="preserve"> GB</w:t>
            </w:r>
          </w:p>
        </w:tc>
        <w:tc>
          <w:tcPr>
            <w:tcW w:w="2354" w:type="pct"/>
            <w:vAlign w:val="center"/>
          </w:tcPr>
          <w:p w:rsidR="00DC01EF" w:rsidRPr="00DC01EF" w:rsidRDefault="00DC01EF" w:rsidP="00DC01EF">
            <w:pPr>
              <w:spacing w:after="0" w:line="240" w:lineRule="auto"/>
              <w:ind w:left="356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01EF" w:rsidRPr="00DC01EF" w:rsidTr="00542429">
        <w:trPr>
          <w:trHeight w:val="176"/>
          <w:jc w:val="center"/>
        </w:trPr>
        <w:tc>
          <w:tcPr>
            <w:tcW w:w="986" w:type="pct"/>
            <w:vAlign w:val="center"/>
          </w:tcPr>
          <w:p w:rsidR="00DC01EF" w:rsidRPr="00DC01EF" w:rsidRDefault="00DC01EF" w:rsidP="00DE7125">
            <w:pPr>
              <w:ind w:firstLine="159"/>
              <w:rPr>
                <w:rFonts w:ascii="Calibri" w:hAnsi="Calibri" w:cs="Calibri"/>
                <w:sz w:val="18"/>
                <w:szCs w:val="18"/>
              </w:rPr>
            </w:pPr>
            <w:r w:rsidRPr="00DC01EF">
              <w:rPr>
                <w:rFonts w:ascii="Calibri" w:hAnsi="Calibri" w:cs="Calibri"/>
                <w:sz w:val="18"/>
                <w:szCs w:val="18"/>
              </w:rPr>
              <w:t xml:space="preserve">PENDRIVE „KOD P3”,  </w:t>
            </w:r>
          </w:p>
        </w:tc>
        <w:tc>
          <w:tcPr>
            <w:tcW w:w="1661" w:type="pct"/>
            <w:vAlign w:val="center"/>
          </w:tcPr>
          <w:p w:rsidR="00DC01EF" w:rsidRPr="00DC01EF" w:rsidRDefault="00DC01EF" w:rsidP="00DE7125">
            <w:pPr>
              <w:rPr>
                <w:rFonts w:ascii="Calibri" w:hAnsi="Calibri" w:cs="Calibri"/>
                <w:sz w:val="18"/>
                <w:szCs w:val="18"/>
              </w:rPr>
            </w:pPr>
            <w:r w:rsidRPr="00DC01EF">
              <w:rPr>
                <w:rFonts w:ascii="Calibri" w:hAnsi="Calibri" w:cs="Calibri"/>
                <w:sz w:val="18"/>
                <w:szCs w:val="18"/>
              </w:rPr>
              <w:t>32 GB</w:t>
            </w:r>
          </w:p>
        </w:tc>
        <w:tc>
          <w:tcPr>
            <w:tcW w:w="2354" w:type="pct"/>
            <w:vMerge w:val="restart"/>
            <w:vAlign w:val="center"/>
          </w:tcPr>
          <w:p w:rsidR="00DC01EF" w:rsidRPr="00DC01EF" w:rsidRDefault="00DC01EF" w:rsidP="00DC01EF">
            <w:pPr>
              <w:spacing w:after="0" w:line="240" w:lineRule="auto"/>
              <w:ind w:left="356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01EF" w:rsidRPr="00DC01EF" w:rsidTr="00542429">
        <w:trPr>
          <w:trHeight w:val="176"/>
          <w:jc w:val="center"/>
        </w:trPr>
        <w:tc>
          <w:tcPr>
            <w:tcW w:w="2646" w:type="pct"/>
            <w:gridSpan w:val="2"/>
            <w:vAlign w:val="center"/>
          </w:tcPr>
          <w:p w:rsidR="00DC01EF" w:rsidRPr="00DC01EF" w:rsidRDefault="00DC01EF" w:rsidP="00DE712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C01EF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PARAMETRY WSPÓLNE</w:t>
            </w:r>
          </w:p>
        </w:tc>
        <w:tc>
          <w:tcPr>
            <w:tcW w:w="2354" w:type="pct"/>
            <w:vMerge/>
            <w:vAlign w:val="center"/>
          </w:tcPr>
          <w:p w:rsidR="00DC01EF" w:rsidRPr="00DC01EF" w:rsidRDefault="00DC01EF" w:rsidP="00DE7125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01EF" w:rsidRPr="00DC01EF" w:rsidTr="00542429">
        <w:trPr>
          <w:trHeight w:val="176"/>
          <w:jc w:val="center"/>
        </w:trPr>
        <w:tc>
          <w:tcPr>
            <w:tcW w:w="986" w:type="pct"/>
            <w:vAlign w:val="center"/>
          </w:tcPr>
          <w:p w:rsidR="00DC01EF" w:rsidRPr="00DC01EF" w:rsidRDefault="00DC01EF" w:rsidP="00DE7125">
            <w:pPr>
              <w:ind w:firstLine="159"/>
              <w:rPr>
                <w:rFonts w:ascii="Calibri" w:hAnsi="Calibri" w:cs="Calibri"/>
                <w:sz w:val="18"/>
                <w:szCs w:val="18"/>
              </w:rPr>
            </w:pPr>
            <w:r w:rsidRPr="00DC01EF">
              <w:rPr>
                <w:rFonts w:ascii="Calibri" w:hAnsi="Calibri" w:cs="Calibri"/>
                <w:sz w:val="18"/>
                <w:szCs w:val="18"/>
              </w:rPr>
              <w:t>Szybkość zapisu</w:t>
            </w:r>
          </w:p>
        </w:tc>
        <w:tc>
          <w:tcPr>
            <w:tcW w:w="1661" w:type="pct"/>
            <w:vAlign w:val="center"/>
          </w:tcPr>
          <w:p w:rsidR="00DC01EF" w:rsidRPr="00DC01EF" w:rsidRDefault="00DC01EF" w:rsidP="00DE7125">
            <w:pPr>
              <w:rPr>
                <w:rFonts w:ascii="Calibri" w:hAnsi="Calibri" w:cs="Calibri"/>
                <w:sz w:val="18"/>
                <w:szCs w:val="18"/>
              </w:rPr>
            </w:pPr>
            <w:r w:rsidRPr="00DC01EF">
              <w:rPr>
                <w:rFonts w:ascii="Calibri" w:hAnsi="Calibri" w:cs="Calibri"/>
                <w:sz w:val="18"/>
                <w:szCs w:val="18"/>
              </w:rPr>
              <w:t>15 MB/s</w:t>
            </w:r>
          </w:p>
        </w:tc>
        <w:tc>
          <w:tcPr>
            <w:tcW w:w="2354" w:type="pct"/>
            <w:vMerge/>
            <w:vAlign w:val="center"/>
          </w:tcPr>
          <w:p w:rsidR="00DC01EF" w:rsidRPr="00DC01EF" w:rsidRDefault="00DC01EF" w:rsidP="00DE7125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01EF" w:rsidRPr="00DC01EF" w:rsidTr="00542429">
        <w:trPr>
          <w:trHeight w:val="176"/>
          <w:jc w:val="center"/>
        </w:trPr>
        <w:tc>
          <w:tcPr>
            <w:tcW w:w="986" w:type="pct"/>
            <w:vAlign w:val="center"/>
          </w:tcPr>
          <w:p w:rsidR="00DC01EF" w:rsidRPr="00DC01EF" w:rsidRDefault="00DC01EF" w:rsidP="00DE7125">
            <w:pPr>
              <w:ind w:firstLine="159"/>
              <w:rPr>
                <w:rFonts w:ascii="Calibri" w:hAnsi="Calibri" w:cs="Calibri"/>
                <w:sz w:val="18"/>
                <w:szCs w:val="18"/>
              </w:rPr>
            </w:pPr>
            <w:r w:rsidRPr="00DC01EF">
              <w:rPr>
                <w:rFonts w:ascii="Calibri" w:hAnsi="Calibri" w:cs="Calibri"/>
                <w:sz w:val="18"/>
                <w:szCs w:val="18"/>
              </w:rPr>
              <w:t>Szybkość odczytu</w:t>
            </w:r>
          </w:p>
        </w:tc>
        <w:tc>
          <w:tcPr>
            <w:tcW w:w="1661" w:type="pct"/>
            <w:vAlign w:val="center"/>
          </w:tcPr>
          <w:p w:rsidR="00DC01EF" w:rsidRPr="00DC01EF" w:rsidRDefault="00DC01EF" w:rsidP="00DE7125">
            <w:pPr>
              <w:rPr>
                <w:rFonts w:ascii="Calibri" w:hAnsi="Calibri" w:cs="Calibri"/>
                <w:sz w:val="18"/>
                <w:szCs w:val="18"/>
              </w:rPr>
            </w:pPr>
            <w:r w:rsidRPr="00DC01EF">
              <w:rPr>
                <w:rFonts w:ascii="Calibri" w:hAnsi="Calibri" w:cs="Calibri"/>
                <w:sz w:val="18"/>
                <w:szCs w:val="18"/>
              </w:rPr>
              <w:t>22 MB/s</w:t>
            </w:r>
          </w:p>
        </w:tc>
        <w:tc>
          <w:tcPr>
            <w:tcW w:w="2354" w:type="pct"/>
            <w:vMerge/>
            <w:vAlign w:val="center"/>
          </w:tcPr>
          <w:p w:rsidR="00DC01EF" w:rsidRPr="00DC01EF" w:rsidRDefault="00DC01EF" w:rsidP="00DE7125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01EF" w:rsidRPr="00DC01EF" w:rsidTr="00542429">
        <w:trPr>
          <w:trHeight w:val="176"/>
          <w:jc w:val="center"/>
        </w:trPr>
        <w:tc>
          <w:tcPr>
            <w:tcW w:w="986" w:type="pct"/>
            <w:vAlign w:val="center"/>
          </w:tcPr>
          <w:p w:rsidR="00DC01EF" w:rsidRPr="00DC01EF" w:rsidRDefault="00DC01EF" w:rsidP="00DE7125">
            <w:pPr>
              <w:ind w:firstLine="159"/>
              <w:rPr>
                <w:rFonts w:ascii="Calibri" w:hAnsi="Calibri" w:cs="Calibri"/>
                <w:sz w:val="18"/>
                <w:szCs w:val="18"/>
              </w:rPr>
            </w:pPr>
            <w:r w:rsidRPr="00DC01EF">
              <w:rPr>
                <w:rFonts w:ascii="Calibri" w:hAnsi="Calibri" w:cs="Calibri"/>
                <w:sz w:val="18"/>
                <w:szCs w:val="18"/>
              </w:rPr>
              <w:t>Obsługiwane systemy operacyjne</w:t>
            </w:r>
          </w:p>
          <w:p w:rsidR="00DC01EF" w:rsidRPr="00DC01EF" w:rsidRDefault="00DC01EF" w:rsidP="00DE7125">
            <w:pPr>
              <w:ind w:firstLine="159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1" w:type="pct"/>
            <w:vAlign w:val="center"/>
          </w:tcPr>
          <w:p w:rsidR="00DC01EF" w:rsidRPr="00DC01EF" w:rsidRDefault="00DC01EF" w:rsidP="00DE7125">
            <w:pPr>
              <w:pStyle w:val="Akapitzlist1"/>
              <w:numPr>
                <w:ilvl w:val="0"/>
                <w:numId w:val="6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C01E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Microsoft Windows 2000 SP3 </w:t>
            </w:r>
          </w:p>
          <w:p w:rsidR="00DC01EF" w:rsidRPr="00DC01EF" w:rsidRDefault="00DC01EF" w:rsidP="00DE7125">
            <w:pPr>
              <w:pStyle w:val="Akapitzlist1"/>
              <w:numPr>
                <w:ilvl w:val="0"/>
                <w:numId w:val="6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C01EF">
              <w:rPr>
                <w:rFonts w:ascii="Calibri" w:hAnsi="Calibri" w:cs="Calibri"/>
                <w:sz w:val="18"/>
                <w:szCs w:val="18"/>
                <w:lang w:val="en-US"/>
              </w:rPr>
              <w:t>Microsoft Windows XP SP1</w:t>
            </w:r>
          </w:p>
          <w:p w:rsidR="00DC01EF" w:rsidRPr="00DC01EF" w:rsidRDefault="00DC01EF" w:rsidP="00DE7125">
            <w:pPr>
              <w:pStyle w:val="Akapitzlist1"/>
              <w:numPr>
                <w:ilvl w:val="0"/>
                <w:numId w:val="6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C01E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Windows Vista </w:t>
            </w:r>
          </w:p>
          <w:p w:rsidR="00DC01EF" w:rsidRPr="00DC01EF" w:rsidRDefault="00DC01EF" w:rsidP="00DE7125">
            <w:pPr>
              <w:pStyle w:val="Akapitzlist1"/>
              <w:numPr>
                <w:ilvl w:val="0"/>
                <w:numId w:val="6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DC01EF">
              <w:rPr>
                <w:rFonts w:ascii="Calibri" w:hAnsi="Calibri" w:cs="Calibri"/>
                <w:sz w:val="18"/>
                <w:szCs w:val="18"/>
                <w:lang w:val="en-US"/>
              </w:rPr>
              <w:t>Linux</w:t>
            </w:r>
          </w:p>
        </w:tc>
        <w:tc>
          <w:tcPr>
            <w:tcW w:w="2354" w:type="pct"/>
            <w:vMerge/>
            <w:vAlign w:val="center"/>
          </w:tcPr>
          <w:p w:rsidR="00DC01EF" w:rsidRPr="00DC01EF" w:rsidRDefault="00DC01EF" w:rsidP="00DE7125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01EF" w:rsidRPr="00554E19" w:rsidTr="00542429">
        <w:trPr>
          <w:trHeight w:val="176"/>
          <w:jc w:val="center"/>
        </w:trPr>
        <w:tc>
          <w:tcPr>
            <w:tcW w:w="986" w:type="pct"/>
            <w:vAlign w:val="center"/>
          </w:tcPr>
          <w:p w:rsidR="00DC01EF" w:rsidRPr="00DC01EF" w:rsidRDefault="00DC01EF" w:rsidP="00DE7125">
            <w:pPr>
              <w:ind w:firstLine="159"/>
              <w:rPr>
                <w:rFonts w:ascii="Calibri" w:hAnsi="Calibri" w:cs="Calibri"/>
                <w:sz w:val="18"/>
                <w:szCs w:val="18"/>
              </w:rPr>
            </w:pPr>
            <w:r w:rsidRPr="00DC01EF">
              <w:rPr>
                <w:rFonts w:ascii="Calibri" w:hAnsi="Calibri" w:cs="Calibri"/>
                <w:sz w:val="18"/>
                <w:szCs w:val="18"/>
              </w:rPr>
              <w:t>Inne</w:t>
            </w:r>
          </w:p>
        </w:tc>
        <w:tc>
          <w:tcPr>
            <w:tcW w:w="1661" w:type="pct"/>
            <w:vAlign w:val="center"/>
          </w:tcPr>
          <w:p w:rsidR="00DC01EF" w:rsidRPr="00DC01EF" w:rsidRDefault="00DC01EF" w:rsidP="00DE7125">
            <w:pPr>
              <w:pStyle w:val="Akapitzlist1"/>
              <w:numPr>
                <w:ilvl w:val="0"/>
                <w:numId w:val="6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proofErr w:type="spellStart"/>
            <w:r w:rsidRPr="00DC01EF">
              <w:rPr>
                <w:rFonts w:ascii="Calibri" w:hAnsi="Calibri" w:cs="Calibri"/>
                <w:sz w:val="18"/>
                <w:szCs w:val="18"/>
                <w:lang w:val="pl-PL"/>
              </w:rPr>
              <w:t>wstrząso</w:t>
            </w:r>
            <w:proofErr w:type="spellEnd"/>
            <w:r w:rsidRPr="00DC01EF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i </w:t>
            </w:r>
            <w:proofErr w:type="spellStart"/>
            <w:r w:rsidRPr="00DC01EF">
              <w:rPr>
                <w:rFonts w:ascii="Calibri" w:hAnsi="Calibri" w:cs="Calibri"/>
                <w:sz w:val="18"/>
                <w:szCs w:val="18"/>
                <w:lang w:val="pl-PL"/>
              </w:rPr>
              <w:t>wodnoodporna</w:t>
            </w:r>
            <w:proofErr w:type="spellEnd"/>
            <w:r w:rsidRPr="00DC01EF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obudowa,</w:t>
            </w:r>
          </w:p>
          <w:p w:rsidR="00DC01EF" w:rsidRPr="003253EC" w:rsidRDefault="00DC01EF" w:rsidP="003253EC">
            <w:pPr>
              <w:pStyle w:val="Akapitzlist1"/>
              <w:numPr>
                <w:ilvl w:val="0"/>
                <w:numId w:val="6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proofErr w:type="spellStart"/>
            <w:r w:rsidRPr="00DC01EF">
              <w:rPr>
                <w:rFonts w:ascii="Calibri" w:hAnsi="Calibri" w:cs="Calibri"/>
                <w:sz w:val="18"/>
                <w:szCs w:val="18"/>
                <w:lang w:val="en-US"/>
              </w:rPr>
              <w:t>osłona</w:t>
            </w:r>
            <w:proofErr w:type="spellEnd"/>
            <w:r w:rsidRPr="00DC01E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01EF">
              <w:rPr>
                <w:rFonts w:ascii="Calibri" w:hAnsi="Calibri" w:cs="Calibri"/>
                <w:sz w:val="18"/>
                <w:szCs w:val="18"/>
                <w:lang w:val="en-US"/>
              </w:rPr>
              <w:t>wtyku</w:t>
            </w:r>
            <w:proofErr w:type="spellEnd"/>
            <w:r w:rsidRPr="00DC01E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USB,,</w:t>
            </w:r>
          </w:p>
        </w:tc>
        <w:tc>
          <w:tcPr>
            <w:tcW w:w="2354" w:type="pct"/>
            <w:vMerge/>
            <w:vAlign w:val="center"/>
          </w:tcPr>
          <w:p w:rsidR="00DC01EF" w:rsidRPr="00DC01EF" w:rsidRDefault="00DC01EF" w:rsidP="00DE7125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C1213" w:rsidRDefault="006C1213" w:rsidP="0004401A">
      <w:pPr>
        <w:spacing w:after="0"/>
        <w:rPr>
          <w:rFonts w:cstheme="minorHAnsi"/>
          <w:sz w:val="20"/>
          <w:szCs w:val="20"/>
        </w:rPr>
      </w:pPr>
    </w:p>
    <w:p w:rsidR="00DE7125" w:rsidRDefault="00DE7125" w:rsidP="0004401A">
      <w:pPr>
        <w:spacing w:after="0"/>
        <w:rPr>
          <w:rFonts w:cstheme="minorHAnsi"/>
          <w:sz w:val="20"/>
          <w:szCs w:val="20"/>
        </w:rPr>
      </w:pPr>
    </w:p>
    <w:p w:rsidR="003C7B8D" w:rsidRDefault="003C7B8D" w:rsidP="0004401A">
      <w:pPr>
        <w:spacing w:after="0"/>
        <w:rPr>
          <w:rFonts w:cstheme="minorHAnsi"/>
          <w:sz w:val="20"/>
          <w:szCs w:val="20"/>
        </w:rPr>
      </w:pPr>
    </w:p>
    <w:p w:rsidR="00817CBD" w:rsidRDefault="00817CBD" w:rsidP="0004401A">
      <w:pPr>
        <w:spacing w:after="0"/>
        <w:rPr>
          <w:rFonts w:cstheme="minorHAnsi"/>
          <w:sz w:val="20"/>
          <w:szCs w:val="20"/>
        </w:rPr>
      </w:pPr>
    </w:p>
    <w:p w:rsidR="00045E2A" w:rsidRDefault="00045E2A" w:rsidP="00045E2A">
      <w:pPr>
        <w:jc w:val="center"/>
        <w:rPr>
          <w:b/>
          <w:i/>
        </w:rPr>
      </w:pPr>
      <w:r>
        <w:rPr>
          <w:b/>
          <w:i/>
        </w:rPr>
        <w:t>.....................................................................</w:t>
      </w:r>
    </w:p>
    <w:p w:rsidR="00045E2A" w:rsidRDefault="00045E2A" w:rsidP="00045E2A">
      <w:pPr>
        <w:jc w:val="center"/>
        <w:rPr>
          <w:b/>
          <w:i/>
        </w:rPr>
      </w:pPr>
      <w:r>
        <w:rPr>
          <w:b/>
          <w:i/>
        </w:rPr>
        <w:t>Podpis i pieczęć osoby/osób uprawnionej</w:t>
      </w:r>
    </w:p>
    <w:p w:rsidR="00045E2A" w:rsidRDefault="00045E2A" w:rsidP="00045E2A">
      <w:pPr>
        <w:jc w:val="center"/>
        <w:rPr>
          <w:rFonts w:ascii="Arial" w:hAnsi="Arial"/>
          <w:i/>
          <w:sz w:val="24"/>
          <w:szCs w:val="24"/>
          <w:lang w:eastAsia="pl-PL"/>
        </w:rPr>
      </w:pPr>
      <w:r>
        <w:rPr>
          <w:b/>
          <w:i/>
        </w:rPr>
        <w:t>do reprezentowania Wykonawcy</w:t>
      </w:r>
    </w:p>
    <w:p w:rsidR="00817CBD" w:rsidRDefault="00817CBD" w:rsidP="0004401A">
      <w:pPr>
        <w:spacing w:after="0"/>
        <w:rPr>
          <w:rFonts w:cstheme="minorHAnsi"/>
          <w:sz w:val="20"/>
          <w:szCs w:val="20"/>
        </w:rPr>
      </w:pPr>
    </w:p>
    <w:p w:rsidR="00483F6A" w:rsidRDefault="00483F6A" w:rsidP="0004401A">
      <w:pPr>
        <w:spacing w:after="0"/>
        <w:rPr>
          <w:rFonts w:cstheme="minorHAnsi"/>
          <w:sz w:val="20"/>
          <w:szCs w:val="20"/>
        </w:rPr>
      </w:pPr>
    </w:p>
    <w:p w:rsidR="006C1213" w:rsidRDefault="006C1213" w:rsidP="0004401A">
      <w:pPr>
        <w:spacing w:after="0"/>
        <w:rPr>
          <w:rFonts w:cstheme="minorHAnsi"/>
          <w:sz w:val="20"/>
          <w:szCs w:val="20"/>
        </w:rPr>
      </w:pPr>
    </w:p>
    <w:p w:rsidR="006C1213" w:rsidRDefault="006C1213" w:rsidP="0004401A">
      <w:pPr>
        <w:spacing w:after="0"/>
        <w:rPr>
          <w:rFonts w:cstheme="minorHAnsi"/>
          <w:sz w:val="20"/>
          <w:szCs w:val="20"/>
        </w:rPr>
      </w:pPr>
    </w:p>
    <w:p w:rsidR="006C1213" w:rsidRDefault="006C1213" w:rsidP="0004401A">
      <w:pPr>
        <w:spacing w:after="0"/>
        <w:rPr>
          <w:rFonts w:cstheme="minorHAnsi"/>
          <w:sz w:val="20"/>
          <w:szCs w:val="20"/>
        </w:rPr>
        <w:sectPr w:rsidR="006C1213" w:rsidSect="00BC664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70993" w:rsidRPr="00D33B2B" w:rsidRDefault="00A70993" w:rsidP="00A70993">
      <w:pPr>
        <w:ind w:left="720"/>
        <w:jc w:val="both"/>
        <w:rPr>
          <w:rFonts w:ascii="Calibri" w:hAnsi="Calibri" w:cs="Calibri"/>
          <w:b/>
          <w:bCs/>
        </w:rPr>
      </w:pPr>
      <w:r w:rsidRPr="00D33B2B">
        <w:rPr>
          <w:rFonts w:ascii="Calibri" w:hAnsi="Calibri" w:cs="Calibri"/>
          <w:b/>
          <w:bCs/>
        </w:rPr>
        <w:lastRenderedPageBreak/>
        <w:t>Za oprogramowanie ró</w:t>
      </w:r>
      <w:r>
        <w:rPr>
          <w:rFonts w:ascii="Calibri" w:hAnsi="Calibri" w:cs="Calibri"/>
          <w:b/>
          <w:bCs/>
        </w:rPr>
        <w:t xml:space="preserve">wnoważne do Microsoft Windows </w:t>
      </w:r>
      <w:r w:rsidRPr="00D33B2B">
        <w:rPr>
          <w:rFonts w:ascii="Calibri" w:hAnsi="Calibri" w:cs="Calibri"/>
          <w:b/>
          <w:bCs/>
        </w:rPr>
        <w:t>uznaje się takie, które posiada: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 xml:space="preserve">Możliwość dokonywania aktualizacji i poprawek systemu przez Internet; możliwość dokonywania uaktualnień sterowników urządzeń przez Internet – witrynę producenta systemu; 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Darmowe aktualizacje w ramach wersji systemu operacyjnego przez Internet (niezbędne aktualizacje, poprawki, biuletyny bezpieczeństwa muszą być dostarczane bez dodatkowych opłat) – wymagane podanie nazwy strony serwera WWW;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Internetowa aktualizacja zapewniona w języku polskim;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Wbudowana zapora internetowa (firewall) dla ochrony połączeń internetowych; zintegrowana z systemem konsola do zarządzania ustawieniami zapory i regułami IPSec v4 i v6;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Zlokalizowane w języku polskim, co najmniej następujące elementy: menu, przeglądarka internetowa, pomoc, komunikaty systemowe;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Wsparcie dla większości powszechnie używanych urządzeń peryferyjnych (np.: drukarek, urządzeń sieciowych, standardów USB, Plug&amp;Play, Wi-Fi);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System działa w trybie graficznym z elementami 3D, zintegrowana z interfejsem użytkownika interaktywna część pulpitu służącą do uruchamiania aplikacji, które użytkownik może dowolnie wymieniać i pobrać ze strony producenta;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Możliwość zdalnej automatycznej instalacji, konfiguracji, administrowania oraz aktualizowania systemu;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Zabezpieczony hasłem hierarchiczny dostęp do systemu, konta i profile użytkowników zarządzane zdalnie; praca systemu w trybie ochrony kont użytkowników;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Zintegrowane z systemem operacyjnym narzędzia zwalczające złośliwe oprogramowanie; aktualizacje dostępne u producenta nieodpłatnie bez ograniczeń czasowych;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System operacyjny posiada podstawowe funkcje związane z obsługą komputerów typu TABLET PC, z wbudowanym modułem „uczenia się” pisma użytkownika;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System operacyjny posiada wbudowaną funkcjonalność rozpoznawania mowy, pozwalającą na sterowanie komputerem głosowo, wraz z modułem „uczenia się” głosu użytkownika;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 xml:space="preserve"> Zintegrowany z systemem operacyjnym moduł do pracy grupowej uruchamiany ad- hoc w zależności od potrzeb;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Zintegrowany z systemem operacyjnym moduł synchronizacji komputera z urządzeniami zewnętrznymi;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Wbudowany system pomocy w języku polskim;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System operacyjny powinien być wyposażony w możliwość przystosowania stanowiska dla osób niepełnosprawnych (np. słabo widzących);</w:t>
      </w:r>
    </w:p>
    <w:p w:rsidR="00A70993" w:rsidRPr="00A51D64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A51D64">
        <w:rPr>
          <w:rFonts w:ascii="Calibri" w:hAnsi="Calibri" w:cs="Calibri"/>
          <w:sz w:val="16"/>
          <w:szCs w:val="16"/>
        </w:rPr>
        <w:t xml:space="preserve"> Wdrażanie IPSEC oparte na politykach – wdrażanie IPSEC oparte na zestawach reguł definiujących ustawienia zarządzanych w sposób centralny;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 xml:space="preserve"> Automatyczne występowanie i używanie (wystawianie) certyfikatów PKI X.509, certyfikat EAL 4 dla systemu operacyjnego zarządzanych w sposób centralny;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Wsparcie dla logowania przy pomocy smartcard;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Rozbudowane polityki bezpieczeństwa – polityki dla systemu operacyjnego i dla wskazanych aplikacji;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 xml:space="preserve"> System posiada narzędzia służące do administracji, do wykonywania kopii zapasowych polityk i ich odtwarzania oraz generowania raportów z ustawień polityk;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Wsparcie dla Sun Java i .NET Framework 1.1 i 2.0 i 3.0 – możliwość uruchomienia aplikacji działających we wskazanych środowiskach;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Wsparcie dla JScript i VBScript – możliwość uruchamiania interpretera poleceń;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Zdalna pomoc i współdzielenie aplikacji – możliwość zdalnego przejęcia sesji zalogowanego użytkownika celem rozwiązania problemu z komputerem;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Graficzne środowisko instalacji i konfiguracji;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Transakcyjny system plików pozwalający na stosowanie przydziałów (ang. quota) na dysku dla użytkowników oraz zapewniający większą niezawodność i pozwalający tworzyć kopie zapasowe;</w:t>
      </w:r>
    </w:p>
    <w:p w:rsidR="00A70993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44905">
        <w:rPr>
          <w:rFonts w:ascii="Calibri" w:hAnsi="Calibri" w:cs="Calibri"/>
          <w:sz w:val="16"/>
          <w:szCs w:val="16"/>
        </w:rPr>
        <w:t xml:space="preserve">Zarządzanie kontami użytkowników sieci oraz urządzeniami </w:t>
      </w:r>
    </w:p>
    <w:p w:rsidR="00A70993" w:rsidRPr="00644905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44905">
        <w:rPr>
          <w:rFonts w:ascii="Calibri" w:hAnsi="Calibri" w:cs="Calibri"/>
          <w:sz w:val="16"/>
          <w:szCs w:val="16"/>
        </w:rPr>
        <w:t>Udostępnianie modemu;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Oprogramowanie dla tworzenia kopii zapasowych (Backup); automatyczne wykonywanie kopii plików z możliwością automatycznego przywrócenia wersji wcześniejszej;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Możliwość przywracania plików systemowych;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System operacyjny musi posiadać funkcjonalność pozwalającą na identyfikację sieci komputerowych do których jest podłączony, zapamiętywanie ustawień i przypisywanie do min. 3 kategorii bezpieczeństwa (z predefiniowanymi odpowiednio do kategorii ustawieniami zapory sieciowej, udostępniania plików itp.);</w:t>
      </w:r>
    </w:p>
    <w:p w:rsidR="00A70993" w:rsidRDefault="00A70993" w:rsidP="00A70993">
      <w:r>
        <w:br w:type="page"/>
      </w:r>
    </w:p>
    <w:p w:rsidR="00A70993" w:rsidRPr="00606AB7" w:rsidRDefault="00A70993" w:rsidP="00A70993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Załącznik nr 1A</w:t>
      </w:r>
    </w:p>
    <w:p w:rsidR="00A70993" w:rsidRDefault="00A70993" w:rsidP="00A70993">
      <w:pPr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6958EC">
        <w:rPr>
          <w:rFonts w:ascii="Calibri" w:hAnsi="Calibri" w:cs="Calibri"/>
          <w:b/>
          <w:bCs/>
          <w:sz w:val="28"/>
          <w:szCs w:val="28"/>
        </w:rPr>
        <w:t xml:space="preserve">Wykaz asortymentowy </w:t>
      </w:r>
      <w:r>
        <w:rPr>
          <w:rFonts w:ascii="Calibri" w:hAnsi="Calibri" w:cs="Calibri"/>
          <w:b/>
          <w:bCs/>
          <w:sz w:val="28"/>
          <w:szCs w:val="28"/>
        </w:rPr>
        <w:t xml:space="preserve">i ilościowy do wyceny </w:t>
      </w:r>
    </w:p>
    <w:p w:rsidR="00A70993" w:rsidRDefault="00A70993" w:rsidP="00A70993">
      <w:pPr>
        <w:spacing w:after="20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767"/>
        <w:gridCol w:w="1419"/>
        <w:gridCol w:w="1606"/>
        <w:gridCol w:w="1606"/>
        <w:gridCol w:w="1606"/>
      </w:tblGrid>
      <w:tr w:rsidR="00A70993" w:rsidRPr="00D33B2B" w:rsidTr="002741F8">
        <w:trPr>
          <w:trHeight w:val="39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0993" w:rsidRPr="00D33B2B" w:rsidRDefault="00A70993" w:rsidP="002741F8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33B2B">
              <w:rPr>
                <w:rFonts w:ascii="Calibri" w:hAnsi="Calibri" w:cs="Calibri"/>
                <w:b/>
                <w:bCs/>
                <w:sz w:val="28"/>
                <w:szCs w:val="28"/>
              </w:rPr>
              <w:t>Wykaz asortymentowy i ilościowy sprzętu komputerowego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0993" w:rsidRPr="00D33B2B" w:rsidRDefault="00A70993" w:rsidP="002741F8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33B2B">
              <w:rPr>
                <w:rFonts w:ascii="Calibri" w:hAnsi="Calibri" w:cs="Calibri"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0993" w:rsidRPr="00D33B2B" w:rsidRDefault="00A70993" w:rsidP="002741F8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33B2B">
              <w:rPr>
                <w:rFonts w:ascii="Calibri" w:hAnsi="Calibri" w:cs="Calibri"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0993" w:rsidRPr="00D33B2B" w:rsidRDefault="00A70993" w:rsidP="002741F8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33B2B">
              <w:rPr>
                <w:rFonts w:ascii="Calibri" w:hAnsi="Calibri" w:cs="Calibri"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0993" w:rsidRPr="00D33B2B" w:rsidRDefault="00A70993" w:rsidP="002741F8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33B2B">
              <w:rPr>
                <w:rFonts w:ascii="Calibri" w:hAnsi="Calibri" w:cs="Calibri"/>
                <w:i/>
                <w:iCs/>
                <w:sz w:val="18"/>
                <w:szCs w:val="18"/>
              </w:rPr>
              <w:t>5.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0993" w:rsidRPr="00D33B2B" w:rsidRDefault="00A70993" w:rsidP="002741F8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33B2B">
              <w:rPr>
                <w:rFonts w:ascii="Calibri" w:hAnsi="Calibri" w:cs="Calibri"/>
                <w:i/>
                <w:iCs/>
                <w:sz w:val="18"/>
                <w:szCs w:val="18"/>
              </w:rPr>
              <w:t>6.</w:t>
            </w:r>
          </w:p>
        </w:tc>
      </w:tr>
      <w:tr w:rsidR="00A70993" w:rsidRPr="00D33B2B" w:rsidTr="002741F8">
        <w:trPr>
          <w:cantSplit/>
          <w:trHeight w:val="1134"/>
          <w:jc w:val="center"/>
        </w:trPr>
        <w:tc>
          <w:tcPr>
            <w:tcW w:w="2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0993" w:rsidRPr="00D33B2B" w:rsidRDefault="00A70993" w:rsidP="002741F8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 xml:space="preserve">Nazwa urządzenia 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70993" w:rsidRPr="00D33B2B" w:rsidRDefault="00A70993" w:rsidP="002741F8">
            <w:pPr>
              <w:spacing w:line="80" w:lineRule="atLeast"/>
              <w:ind w:left="113"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Liczba (szt.)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0993" w:rsidRPr="00D33B2B" w:rsidRDefault="00A70993" w:rsidP="002741F8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Cena jednostkowa netto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0993" w:rsidRPr="00D33B2B" w:rsidRDefault="00A70993" w:rsidP="002741F8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Cena jednostkowa brutto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0993" w:rsidRPr="00D33B2B" w:rsidRDefault="00A70993" w:rsidP="002741F8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Wartość netto (kol. 2 x kol. 3)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0993" w:rsidRPr="00D33B2B" w:rsidRDefault="00A70993" w:rsidP="002741F8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Wartość brutto (kol. 2 x kol. 4)</w:t>
            </w:r>
          </w:p>
        </w:tc>
      </w:tr>
      <w:tr w:rsidR="006676E5" w:rsidRPr="00E11026" w:rsidTr="002A5943">
        <w:trPr>
          <w:trHeight w:val="567"/>
          <w:jc w:val="center"/>
        </w:trPr>
        <w:tc>
          <w:tcPr>
            <w:tcW w:w="29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4B3731" w:rsidRDefault="006676E5" w:rsidP="006676E5">
            <w:pPr>
              <w:rPr>
                <w:rFonts w:ascii="Calibri" w:hAnsi="Calibri"/>
                <w:b/>
                <w:noProof w:val="0"/>
                <w:color w:val="000000"/>
                <w:sz w:val="20"/>
              </w:rPr>
            </w:pPr>
            <w:r w:rsidRPr="004B3731">
              <w:rPr>
                <w:rFonts w:ascii="Calibri" w:hAnsi="Calibri"/>
                <w:b/>
                <w:color w:val="000000"/>
                <w:sz w:val="20"/>
              </w:rPr>
              <w:t>Bezprzewodowy prezenter laserowy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6676E5" w:rsidRDefault="006676E5" w:rsidP="006676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676E5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6676E5" w:rsidRPr="00E11026" w:rsidTr="002A5943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4B3731" w:rsidRDefault="006676E5" w:rsidP="006676E5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4B3731">
              <w:rPr>
                <w:rFonts w:ascii="Calibri" w:hAnsi="Calibri"/>
                <w:b/>
                <w:color w:val="000000"/>
                <w:sz w:val="20"/>
              </w:rPr>
              <w:t>Drukarka laserowa - KOD DLM1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6676E5" w:rsidRDefault="006676E5" w:rsidP="006676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676E5">
              <w:rPr>
                <w:rFonts w:ascii="Calibri" w:hAnsi="Calibri"/>
                <w:b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6676E5" w:rsidRPr="00E11026" w:rsidTr="002A5943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4B3731" w:rsidRDefault="006676E5" w:rsidP="006676E5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4B3731">
              <w:rPr>
                <w:rFonts w:ascii="Calibri" w:hAnsi="Calibri"/>
                <w:b/>
                <w:color w:val="000000"/>
                <w:sz w:val="20"/>
              </w:rPr>
              <w:t>Drukarka laserowa -KOD DLK1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6676E5" w:rsidRDefault="006676E5" w:rsidP="006676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676E5">
              <w:rPr>
                <w:rFonts w:ascii="Calibri" w:hAnsi="Calibri"/>
                <w:b/>
                <w:color w:val="00000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6676E5" w:rsidRPr="00E11026" w:rsidTr="002A5943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4B3731" w:rsidRDefault="006676E5" w:rsidP="006676E5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4B3731">
              <w:rPr>
                <w:rFonts w:ascii="Calibri" w:hAnsi="Calibri"/>
                <w:b/>
                <w:color w:val="000000"/>
                <w:sz w:val="20"/>
              </w:rPr>
              <w:t>Drukarka laserowa -KOD DLK2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6676E5" w:rsidRDefault="006676E5" w:rsidP="006676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676E5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6676E5" w:rsidRPr="00E11026" w:rsidTr="002A5943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4B3731" w:rsidRDefault="006676E5" w:rsidP="006676E5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4B3731">
              <w:rPr>
                <w:rFonts w:ascii="Calibri" w:hAnsi="Calibri"/>
                <w:b/>
                <w:color w:val="000000"/>
                <w:sz w:val="20"/>
              </w:rPr>
              <w:t>HUB USB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6676E5" w:rsidRDefault="006676E5" w:rsidP="006676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676E5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6676E5" w:rsidRPr="00E11026" w:rsidTr="002A5943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4B3731" w:rsidRDefault="006676E5" w:rsidP="006676E5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4B3731">
              <w:rPr>
                <w:rFonts w:ascii="Calibri" w:hAnsi="Calibri"/>
                <w:b/>
                <w:color w:val="000000"/>
                <w:sz w:val="20"/>
              </w:rPr>
              <w:t>Jednostka centralna komputera - KOD B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6676E5" w:rsidRDefault="006676E5" w:rsidP="006676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676E5">
              <w:rPr>
                <w:rFonts w:ascii="Calibri" w:hAnsi="Calibri"/>
                <w:b/>
                <w:color w:val="000000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6676E5" w:rsidRPr="00E11026" w:rsidTr="002A5943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4B3731" w:rsidRDefault="006676E5" w:rsidP="006676E5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4B3731">
              <w:rPr>
                <w:rFonts w:ascii="Calibri" w:hAnsi="Calibri"/>
                <w:b/>
                <w:color w:val="000000"/>
                <w:sz w:val="20"/>
              </w:rPr>
              <w:t>Jednostka centralna komputera KOD 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6676E5" w:rsidRDefault="006676E5" w:rsidP="006676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676E5">
              <w:rPr>
                <w:rFonts w:ascii="Calibri" w:hAnsi="Calibri"/>
                <w:b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6676E5" w:rsidRPr="00E11026" w:rsidTr="002A5943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4B3731" w:rsidRDefault="006676E5" w:rsidP="006676E5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4B3731">
              <w:rPr>
                <w:rFonts w:ascii="Calibri" w:hAnsi="Calibri"/>
                <w:b/>
                <w:color w:val="000000"/>
                <w:sz w:val="20"/>
              </w:rPr>
              <w:t>Klawiatura numeryczna USB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6676E5" w:rsidRDefault="006676E5" w:rsidP="006676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676E5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6676E5" w:rsidRPr="00E11026" w:rsidTr="002A5943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4B3731" w:rsidRDefault="006676E5" w:rsidP="006676E5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4B3731">
              <w:rPr>
                <w:rFonts w:ascii="Calibri" w:hAnsi="Calibri"/>
                <w:b/>
                <w:color w:val="000000"/>
                <w:sz w:val="20"/>
              </w:rPr>
              <w:t>listwa zasilająca 3 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6676E5" w:rsidRDefault="006676E5" w:rsidP="006676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676E5">
              <w:rPr>
                <w:rFonts w:ascii="Calibri" w:hAnsi="Calibri"/>
                <w:b/>
                <w:color w:val="00000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6676E5" w:rsidRPr="00E11026" w:rsidTr="002A5943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4B3731" w:rsidRDefault="006676E5" w:rsidP="006676E5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4B3731">
              <w:rPr>
                <w:rFonts w:ascii="Calibri" w:hAnsi="Calibri"/>
                <w:b/>
                <w:color w:val="000000"/>
                <w:sz w:val="20"/>
              </w:rPr>
              <w:t>Monitor - KOD M1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6676E5" w:rsidRDefault="006676E5" w:rsidP="006676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676E5">
              <w:rPr>
                <w:rFonts w:ascii="Calibri" w:hAnsi="Calibri"/>
                <w:b/>
                <w:color w:val="00000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6676E5" w:rsidRPr="00E11026" w:rsidTr="002A5943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4B3731" w:rsidRDefault="006676E5" w:rsidP="006676E5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4B3731">
              <w:rPr>
                <w:rFonts w:ascii="Calibri" w:hAnsi="Calibri"/>
                <w:b/>
                <w:color w:val="000000"/>
                <w:sz w:val="20"/>
              </w:rPr>
              <w:t>Monitor KOD M2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6676E5" w:rsidRDefault="006676E5" w:rsidP="006676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676E5">
              <w:rPr>
                <w:rFonts w:ascii="Calibri" w:hAnsi="Calibri"/>
                <w:b/>
                <w:color w:val="00000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6676E5" w:rsidRPr="00E11026" w:rsidTr="002A5943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4B3731" w:rsidRDefault="006676E5" w:rsidP="006676E5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4B3731">
              <w:rPr>
                <w:rFonts w:ascii="Calibri" w:hAnsi="Calibri"/>
                <w:b/>
                <w:color w:val="000000"/>
                <w:sz w:val="20"/>
              </w:rPr>
              <w:t>Mysz bezprzewodowa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6676E5" w:rsidRDefault="006676E5" w:rsidP="006676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676E5">
              <w:rPr>
                <w:rFonts w:ascii="Calibri" w:hAnsi="Calibri"/>
                <w:b/>
                <w:color w:val="00000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6676E5" w:rsidRPr="00E11026" w:rsidTr="002A5943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4B3731" w:rsidRDefault="006676E5" w:rsidP="006676E5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4B3731">
              <w:rPr>
                <w:rFonts w:ascii="Calibri" w:hAnsi="Calibri"/>
                <w:b/>
                <w:color w:val="000000"/>
                <w:sz w:val="20"/>
              </w:rPr>
              <w:t>Mysz komputerowa optyczna 2 klawiszowa z rolką USB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6676E5" w:rsidRDefault="006676E5" w:rsidP="006676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676E5">
              <w:rPr>
                <w:rFonts w:ascii="Calibri" w:hAnsi="Calibri"/>
                <w:b/>
                <w:color w:val="00000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6676E5" w:rsidRPr="00E11026" w:rsidTr="002A5943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4B3731" w:rsidRDefault="006676E5" w:rsidP="006676E5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4B3731">
              <w:rPr>
                <w:rFonts w:ascii="Calibri" w:hAnsi="Calibri"/>
                <w:b/>
                <w:color w:val="000000"/>
                <w:sz w:val="20"/>
              </w:rPr>
              <w:t>Notebook - model B  ekran 13"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6676E5" w:rsidRDefault="006676E5" w:rsidP="006676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676E5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6676E5" w:rsidRPr="00E11026" w:rsidTr="002A5943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4B3731" w:rsidRDefault="006676E5" w:rsidP="006676E5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4B3731">
              <w:rPr>
                <w:rFonts w:ascii="Calibri" w:hAnsi="Calibri"/>
                <w:b/>
                <w:color w:val="000000"/>
                <w:sz w:val="20"/>
              </w:rPr>
              <w:t>Notebook - model C  ekran 15,6"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6676E5" w:rsidRDefault="006676E5" w:rsidP="006676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676E5">
              <w:rPr>
                <w:rFonts w:ascii="Calibri" w:hAnsi="Calibri"/>
                <w:b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6676E5" w:rsidRPr="00E11026" w:rsidTr="002A5943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4B3731" w:rsidRDefault="006676E5" w:rsidP="006676E5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4B3731">
              <w:rPr>
                <w:rFonts w:ascii="Calibri" w:hAnsi="Calibri"/>
                <w:b/>
                <w:color w:val="000000"/>
                <w:sz w:val="20"/>
              </w:rPr>
              <w:t>Notebook - model D  ekran 17"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6676E5" w:rsidRDefault="006676E5" w:rsidP="006676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676E5">
              <w:rPr>
                <w:rFonts w:ascii="Calibri" w:hAnsi="Calibri"/>
                <w:b/>
                <w:color w:val="00000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6676E5" w:rsidRPr="00E11026" w:rsidTr="002A5943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4B3731" w:rsidRDefault="006676E5" w:rsidP="006676E5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4B3731">
              <w:rPr>
                <w:rFonts w:ascii="Calibri" w:hAnsi="Calibri"/>
                <w:b/>
                <w:color w:val="000000"/>
                <w:sz w:val="20"/>
              </w:rPr>
              <w:lastRenderedPageBreak/>
              <w:t>Notebook -model E  ekran 15,6 "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6676E5" w:rsidRDefault="006676E5" w:rsidP="006676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676E5">
              <w:rPr>
                <w:rFonts w:ascii="Calibri" w:hAnsi="Calibri"/>
                <w:b/>
                <w:color w:val="00000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6676E5" w:rsidRPr="00E11026" w:rsidTr="002A5943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4B3731" w:rsidRDefault="006676E5" w:rsidP="006676E5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4B3731">
              <w:rPr>
                <w:rFonts w:ascii="Calibri" w:hAnsi="Calibri"/>
                <w:b/>
                <w:color w:val="000000"/>
                <w:sz w:val="20"/>
              </w:rPr>
              <w:t>Pendrive 16GB - KOD P2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6676E5" w:rsidRDefault="006676E5" w:rsidP="006676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676E5">
              <w:rPr>
                <w:rFonts w:ascii="Calibri" w:hAnsi="Calibri"/>
                <w:b/>
                <w:color w:val="00000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6676E5" w:rsidRPr="00E11026" w:rsidTr="002A5943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4B3731" w:rsidRDefault="006676E5" w:rsidP="006676E5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4B3731">
              <w:rPr>
                <w:rFonts w:ascii="Calibri" w:hAnsi="Calibri"/>
                <w:b/>
                <w:color w:val="000000"/>
                <w:sz w:val="20"/>
              </w:rPr>
              <w:t>Pendrive 32GB - KOD P3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6676E5" w:rsidRDefault="006676E5" w:rsidP="006676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676E5">
              <w:rPr>
                <w:rFonts w:ascii="Calibri" w:hAnsi="Calibri"/>
                <w:b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6676E5" w:rsidRPr="00E11026" w:rsidTr="002A5943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4B3731" w:rsidRDefault="006676E5" w:rsidP="006676E5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4B3731">
              <w:rPr>
                <w:rFonts w:ascii="Calibri" w:hAnsi="Calibri"/>
                <w:b/>
                <w:color w:val="000000"/>
                <w:sz w:val="20"/>
              </w:rPr>
              <w:t>Przenośny dysk twardy 1000 GB 2,5"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6676E5" w:rsidRDefault="006676E5" w:rsidP="006676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676E5">
              <w:rPr>
                <w:rFonts w:ascii="Calibri" w:hAnsi="Calibri"/>
                <w:b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6676E5" w:rsidRPr="00E11026" w:rsidTr="002A5943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4B3731" w:rsidRDefault="006676E5" w:rsidP="006676E5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4B3731">
              <w:rPr>
                <w:rFonts w:ascii="Calibri" w:hAnsi="Calibri"/>
                <w:b/>
                <w:color w:val="000000"/>
                <w:sz w:val="20"/>
              </w:rPr>
              <w:t>Skaner - KOD S1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6676E5" w:rsidRDefault="006676E5" w:rsidP="006676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676E5">
              <w:rPr>
                <w:rFonts w:ascii="Calibri" w:hAnsi="Calibri"/>
                <w:b/>
                <w:color w:val="00000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6676E5" w:rsidRPr="00E11026" w:rsidTr="00E41E89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4B3731" w:rsidRDefault="006676E5" w:rsidP="006676E5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4B3731">
              <w:rPr>
                <w:rFonts w:ascii="Calibri" w:hAnsi="Calibri"/>
                <w:b/>
                <w:color w:val="000000"/>
                <w:sz w:val="20"/>
              </w:rPr>
              <w:t>Torba do notebooka 13,3 "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6676E5" w:rsidRDefault="006676E5" w:rsidP="006676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676E5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6676E5" w:rsidRPr="00E11026" w:rsidTr="00E41E89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4B3731" w:rsidRDefault="006676E5" w:rsidP="006676E5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4B3731">
              <w:rPr>
                <w:rFonts w:ascii="Calibri" w:hAnsi="Calibri"/>
                <w:b/>
                <w:color w:val="000000"/>
                <w:sz w:val="20"/>
              </w:rPr>
              <w:t>Torba do notebooka 15,6 "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6676E5" w:rsidRDefault="006676E5" w:rsidP="006676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676E5">
              <w:rPr>
                <w:rFonts w:ascii="Calibri" w:hAnsi="Calibri"/>
                <w:b/>
                <w:color w:val="00000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6676E5" w:rsidRPr="00E11026" w:rsidTr="00E41E89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4B3731" w:rsidRDefault="006676E5" w:rsidP="006676E5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4B3731">
              <w:rPr>
                <w:rFonts w:ascii="Calibri" w:hAnsi="Calibri"/>
                <w:b/>
                <w:color w:val="000000"/>
                <w:sz w:val="20"/>
              </w:rPr>
              <w:t>Torba do notebooka 17 "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6676E5" w:rsidRDefault="006676E5" w:rsidP="006676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676E5">
              <w:rPr>
                <w:rFonts w:ascii="Calibri" w:hAnsi="Calibri"/>
                <w:b/>
                <w:color w:val="00000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6676E5" w:rsidRPr="00E11026" w:rsidTr="00E41E89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4B3731" w:rsidRDefault="006676E5" w:rsidP="006676E5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4B3731">
              <w:rPr>
                <w:rFonts w:ascii="Calibri" w:hAnsi="Calibri"/>
                <w:b/>
                <w:color w:val="000000"/>
                <w:sz w:val="20"/>
              </w:rPr>
              <w:t>Urz. wielofun.  laserowe- KOD UWK1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6676E5" w:rsidRDefault="006676E5" w:rsidP="006676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676E5">
              <w:rPr>
                <w:rFonts w:ascii="Calibri" w:hAnsi="Calibri"/>
                <w:b/>
                <w:color w:val="00000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6676E5" w:rsidRPr="00E11026" w:rsidTr="00E41E89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4B3731" w:rsidRDefault="006676E5" w:rsidP="006676E5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4B3731">
              <w:rPr>
                <w:rFonts w:ascii="Calibri" w:hAnsi="Calibri"/>
                <w:b/>
                <w:color w:val="000000"/>
                <w:sz w:val="20"/>
              </w:rPr>
              <w:t>Zasilacz awaryjny UPS 700VA - KOD UPS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6676E5" w:rsidRDefault="006676E5" w:rsidP="006676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676E5">
              <w:rPr>
                <w:rFonts w:ascii="Calibri" w:hAnsi="Calibri"/>
                <w:b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6676E5" w:rsidRPr="00E11026" w:rsidTr="002A5943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4B3731" w:rsidRDefault="006676E5" w:rsidP="006676E5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4B3731">
              <w:rPr>
                <w:rFonts w:ascii="Calibri" w:hAnsi="Calibri"/>
                <w:b/>
                <w:color w:val="000000"/>
                <w:sz w:val="20"/>
              </w:rPr>
              <w:t>Zewnętrzny dysk twardy 2000 GB USB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E5" w:rsidRPr="006676E5" w:rsidRDefault="006676E5" w:rsidP="006676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676E5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E5" w:rsidRPr="00E11026" w:rsidRDefault="006676E5" w:rsidP="006676E5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A70993" w:rsidRPr="00D33B2B" w:rsidTr="002741F8">
        <w:trPr>
          <w:trHeight w:val="567"/>
          <w:jc w:val="center"/>
        </w:trPr>
        <w:tc>
          <w:tcPr>
            <w:tcW w:w="67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93" w:rsidRPr="00D33B2B" w:rsidRDefault="00A70993" w:rsidP="002741F8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93" w:rsidRPr="00D33B2B" w:rsidRDefault="00A70993" w:rsidP="002741F8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93" w:rsidRPr="00D33B2B" w:rsidRDefault="00A70993" w:rsidP="002741F8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</w:tbl>
    <w:p w:rsidR="0004401A" w:rsidRDefault="0004401A" w:rsidP="0004401A">
      <w:pPr>
        <w:spacing w:after="0"/>
        <w:rPr>
          <w:rFonts w:cstheme="minorHAnsi"/>
          <w:sz w:val="20"/>
          <w:szCs w:val="20"/>
        </w:rPr>
      </w:pPr>
    </w:p>
    <w:p w:rsidR="00A70993" w:rsidRDefault="00A70993" w:rsidP="0004401A">
      <w:pPr>
        <w:spacing w:after="0"/>
        <w:rPr>
          <w:rFonts w:cstheme="minorHAnsi"/>
          <w:sz w:val="20"/>
          <w:szCs w:val="20"/>
        </w:rPr>
      </w:pPr>
    </w:p>
    <w:p w:rsidR="00A70993" w:rsidRDefault="00A70993" w:rsidP="00A70993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Razem</w:t>
      </w:r>
      <w:r>
        <w:rPr>
          <w:rFonts w:ascii="Calibri" w:hAnsi="Calibri" w:cs="Calibri"/>
          <w:sz w:val="28"/>
          <w:szCs w:val="28"/>
        </w:rPr>
        <w:t xml:space="preserve"> netto:</w:t>
      </w:r>
    </w:p>
    <w:p w:rsidR="00A70993" w:rsidRDefault="00A70993" w:rsidP="00A70993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 xml:space="preserve">: </w:t>
      </w:r>
      <w:r w:rsidRPr="00737F55">
        <w:rPr>
          <w:rFonts w:ascii="Calibri" w:hAnsi="Calibri" w:cs="Calibri"/>
          <w:sz w:val="28"/>
          <w:szCs w:val="28"/>
        </w:rPr>
        <w:t>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 xml:space="preserve">zł </w:t>
      </w:r>
      <w:r w:rsidRPr="00737F55">
        <w:rPr>
          <w:rFonts w:ascii="Calibri" w:hAnsi="Calibri" w:cs="Calibri"/>
          <w:sz w:val="28"/>
          <w:szCs w:val="28"/>
        </w:rPr>
        <w:t>netto</w:t>
      </w:r>
      <w:r>
        <w:rPr>
          <w:rFonts w:ascii="Calibri" w:hAnsi="Calibri" w:cs="Calibri"/>
          <w:sz w:val="28"/>
          <w:szCs w:val="28"/>
        </w:rPr>
        <w:t>)</w:t>
      </w:r>
    </w:p>
    <w:p w:rsidR="00A70993" w:rsidRDefault="00A70993" w:rsidP="00A70993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Stawka podatku VAT: ……………………%,</w:t>
      </w:r>
    </w:p>
    <w:p w:rsidR="00A70993" w:rsidRDefault="00A70993" w:rsidP="00A70993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Wartość podatku VAT:</w:t>
      </w:r>
    </w:p>
    <w:p w:rsidR="00A70993" w:rsidRDefault="00A70993" w:rsidP="00A70993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 xml:space="preserve">: </w:t>
      </w:r>
      <w:r w:rsidRPr="00737F55">
        <w:rPr>
          <w:rFonts w:ascii="Calibri" w:hAnsi="Calibri" w:cs="Calibri"/>
          <w:sz w:val="28"/>
          <w:szCs w:val="28"/>
        </w:rPr>
        <w:t>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..........</w:t>
      </w:r>
      <w:r w:rsidRPr="00737F55">
        <w:rPr>
          <w:rFonts w:ascii="Calibri" w:hAnsi="Calibri" w:cs="Calibri"/>
          <w:sz w:val="28"/>
          <w:szCs w:val="28"/>
        </w:rPr>
        <w:t>..</w:t>
      </w:r>
      <w:r>
        <w:rPr>
          <w:rFonts w:ascii="Calibri" w:hAnsi="Calibri" w:cs="Calibri"/>
          <w:sz w:val="28"/>
          <w:szCs w:val="28"/>
        </w:rPr>
        <w:t>zł)</w:t>
      </w:r>
    </w:p>
    <w:p w:rsidR="00A70993" w:rsidRDefault="00A70993" w:rsidP="00A70993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Razem</w:t>
      </w:r>
      <w:r>
        <w:rPr>
          <w:rFonts w:ascii="Calibri" w:hAnsi="Calibri" w:cs="Calibri"/>
          <w:sz w:val="28"/>
          <w:szCs w:val="28"/>
        </w:rPr>
        <w:t xml:space="preserve"> brutto:</w:t>
      </w:r>
      <w:r w:rsidRPr="00737F55">
        <w:rPr>
          <w:rFonts w:ascii="Calibri" w:hAnsi="Calibri" w:cs="Calibri"/>
          <w:sz w:val="28"/>
          <w:szCs w:val="28"/>
        </w:rPr>
        <w:t xml:space="preserve"> </w:t>
      </w:r>
    </w:p>
    <w:p w:rsidR="00A70993" w:rsidRDefault="00A70993" w:rsidP="00A70993">
      <w:pPr>
        <w:spacing w:line="80" w:lineRule="atLeast"/>
        <w:ind w:right="4"/>
      </w:pPr>
      <w:r w:rsidRPr="00737F55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 xml:space="preserve">: </w:t>
      </w:r>
      <w:r w:rsidRPr="00737F55">
        <w:rPr>
          <w:rFonts w:ascii="Calibri" w:hAnsi="Calibri" w:cs="Calibri"/>
          <w:sz w:val="28"/>
          <w:szCs w:val="28"/>
        </w:rPr>
        <w:t>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 xml:space="preserve">zł </w:t>
      </w:r>
      <w:r w:rsidRPr="00737F55">
        <w:rPr>
          <w:rFonts w:ascii="Calibri" w:hAnsi="Calibri" w:cs="Calibri"/>
          <w:sz w:val="28"/>
          <w:szCs w:val="28"/>
        </w:rPr>
        <w:t>brutto</w:t>
      </w:r>
      <w:r>
        <w:rPr>
          <w:rFonts w:ascii="Calibri" w:hAnsi="Calibri" w:cs="Calibri"/>
          <w:sz w:val="28"/>
          <w:szCs w:val="28"/>
        </w:rPr>
        <w:t>)</w:t>
      </w:r>
    </w:p>
    <w:p w:rsidR="00045E2A" w:rsidRDefault="00045E2A" w:rsidP="00045E2A">
      <w:pPr>
        <w:jc w:val="center"/>
        <w:rPr>
          <w:b/>
          <w:i/>
        </w:rPr>
      </w:pPr>
    </w:p>
    <w:p w:rsidR="00045E2A" w:rsidRDefault="00045E2A" w:rsidP="00045E2A">
      <w:pPr>
        <w:jc w:val="center"/>
        <w:rPr>
          <w:b/>
          <w:i/>
        </w:rPr>
      </w:pPr>
    </w:p>
    <w:p w:rsidR="00045E2A" w:rsidRDefault="00045E2A" w:rsidP="00045E2A">
      <w:pPr>
        <w:jc w:val="center"/>
        <w:rPr>
          <w:b/>
          <w:i/>
        </w:rPr>
      </w:pPr>
      <w:r>
        <w:rPr>
          <w:b/>
          <w:i/>
        </w:rPr>
        <w:t>.....................................................................</w:t>
      </w:r>
    </w:p>
    <w:p w:rsidR="00045E2A" w:rsidRDefault="00045E2A" w:rsidP="00045E2A">
      <w:pPr>
        <w:jc w:val="center"/>
        <w:rPr>
          <w:b/>
          <w:i/>
        </w:rPr>
      </w:pPr>
      <w:r>
        <w:rPr>
          <w:b/>
          <w:i/>
        </w:rPr>
        <w:t>Podpis i pieczęć osoby/osób uprawnionej</w:t>
      </w:r>
    </w:p>
    <w:p w:rsidR="00A70993" w:rsidRPr="00FC3459" w:rsidRDefault="00045E2A" w:rsidP="00D1321F">
      <w:pPr>
        <w:jc w:val="center"/>
        <w:rPr>
          <w:rFonts w:cstheme="minorHAnsi"/>
          <w:sz w:val="20"/>
          <w:szCs w:val="20"/>
        </w:rPr>
      </w:pPr>
      <w:r>
        <w:rPr>
          <w:b/>
          <w:i/>
        </w:rPr>
        <w:t>do reprezentowania Wykonawcy</w:t>
      </w:r>
      <w:bookmarkStart w:id="0" w:name="_GoBack"/>
      <w:bookmarkEnd w:id="0"/>
    </w:p>
    <w:sectPr w:rsidR="00A70993" w:rsidRPr="00FC3459" w:rsidSect="00A709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58E"/>
    <w:multiLevelType w:val="hybridMultilevel"/>
    <w:tmpl w:val="71A8CBD0"/>
    <w:lvl w:ilvl="0" w:tplc="4E160CC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1122F9"/>
    <w:multiLevelType w:val="hybridMultilevel"/>
    <w:tmpl w:val="A0D0F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C7EF3"/>
    <w:multiLevelType w:val="hybridMultilevel"/>
    <w:tmpl w:val="AA2AAD72"/>
    <w:lvl w:ilvl="0" w:tplc="86DC2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EB7DF9"/>
    <w:multiLevelType w:val="hybridMultilevel"/>
    <w:tmpl w:val="0DCCB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7765C"/>
    <w:multiLevelType w:val="hybridMultilevel"/>
    <w:tmpl w:val="FE84D60E"/>
    <w:lvl w:ilvl="0" w:tplc="942031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4179F"/>
    <w:multiLevelType w:val="hybridMultilevel"/>
    <w:tmpl w:val="3320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A0259"/>
    <w:multiLevelType w:val="hybridMultilevel"/>
    <w:tmpl w:val="81B45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93B6E"/>
    <w:multiLevelType w:val="hybridMultilevel"/>
    <w:tmpl w:val="3948F6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75A3084"/>
    <w:multiLevelType w:val="hybridMultilevel"/>
    <w:tmpl w:val="02E66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F41D1"/>
    <w:multiLevelType w:val="hybridMultilevel"/>
    <w:tmpl w:val="874E64E4"/>
    <w:lvl w:ilvl="0" w:tplc="9376B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6445D"/>
    <w:multiLevelType w:val="hybridMultilevel"/>
    <w:tmpl w:val="F1A85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31D52"/>
    <w:multiLevelType w:val="hybridMultilevel"/>
    <w:tmpl w:val="F154A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09C4"/>
    <w:multiLevelType w:val="multilevel"/>
    <w:tmpl w:val="9AC8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9578A5"/>
    <w:multiLevelType w:val="hybridMultilevel"/>
    <w:tmpl w:val="2A72C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31FB7"/>
    <w:multiLevelType w:val="hybridMultilevel"/>
    <w:tmpl w:val="BB32223E"/>
    <w:lvl w:ilvl="0" w:tplc="F4C02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16C10"/>
    <w:multiLevelType w:val="hybridMultilevel"/>
    <w:tmpl w:val="E58CB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02B36"/>
    <w:multiLevelType w:val="hybridMultilevel"/>
    <w:tmpl w:val="DEEA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6B60C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C2077"/>
    <w:multiLevelType w:val="hybridMultilevel"/>
    <w:tmpl w:val="6E5EA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F55A8"/>
    <w:multiLevelType w:val="hybridMultilevel"/>
    <w:tmpl w:val="9D8C6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7"/>
  </w:num>
  <w:num w:numId="5">
    <w:abstractNumId w:val="7"/>
  </w:num>
  <w:num w:numId="6">
    <w:abstractNumId w:val="4"/>
  </w:num>
  <w:num w:numId="7">
    <w:abstractNumId w:val="16"/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15"/>
  </w:num>
  <w:num w:numId="13">
    <w:abstractNumId w:val="6"/>
  </w:num>
  <w:num w:numId="14">
    <w:abstractNumId w:val="3"/>
  </w:num>
  <w:num w:numId="15">
    <w:abstractNumId w:val="10"/>
  </w:num>
  <w:num w:numId="16">
    <w:abstractNumId w:val="18"/>
  </w:num>
  <w:num w:numId="17">
    <w:abstractNumId w:val="13"/>
  </w:num>
  <w:num w:numId="18">
    <w:abstractNumId w:val="8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49"/>
    <w:rsid w:val="00015827"/>
    <w:rsid w:val="0004401A"/>
    <w:rsid w:val="00044650"/>
    <w:rsid w:val="00045E2A"/>
    <w:rsid w:val="00116806"/>
    <w:rsid w:val="00117062"/>
    <w:rsid w:val="00125F4A"/>
    <w:rsid w:val="00182C04"/>
    <w:rsid w:val="001846B1"/>
    <w:rsid w:val="001A29C6"/>
    <w:rsid w:val="001D2FB3"/>
    <w:rsid w:val="001D7825"/>
    <w:rsid w:val="001F31DF"/>
    <w:rsid w:val="0021240B"/>
    <w:rsid w:val="00247DC3"/>
    <w:rsid w:val="0026183C"/>
    <w:rsid w:val="002741F8"/>
    <w:rsid w:val="002A5943"/>
    <w:rsid w:val="002E298F"/>
    <w:rsid w:val="003253EC"/>
    <w:rsid w:val="00334FBE"/>
    <w:rsid w:val="003562BF"/>
    <w:rsid w:val="003C7B8D"/>
    <w:rsid w:val="003F123F"/>
    <w:rsid w:val="00455291"/>
    <w:rsid w:val="00472386"/>
    <w:rsid w:val="00483F6A"/>
    <w:rsid w:val="004B3731"/>
    <w:rsid w:val="004D1887"/>
    <w:rsid w:val="00542429"/>
    <w:rsid w:val="005642FB"/>
    <w:rsid w:val="00585767"/>
    <w:rsid w:val="00614F56"/>
    <w:rsid w:val="00617824"/>
    <w:rsid w:val="006676E5"/>
    <w:rsid w:val="00686931"/>
    <w:rsid w:val="006A342C"/>
    <w:rsid w:val="006C1213"/>
    <w:rsid w:val="006D3646"/>
    <w:rsid w:val="006D5E09"/>
    <w:rsid w:val="006F6CEF"/>
    <w:rsid w:val="00781DE3"/>
    <w:rsid w:val="00782484"/>
    <w:rsid w:val="007A3302"/>
    <w:rsid w:val="007B7EFE"/>
    <w:rsid w:val="007E0774"/>
    <w:rsid w:val="007F28AD"/>
    <w:rsid w:val="00817CBD"/>
    <w:rsid w:val="00865E4D"/>
    <w:rsid w:val="008E47EF"/>
    <w:rsid w:val="00910D3C"/>
    <w:rsid w:val="00956DFF"/>
    <w:rsid w:val="00967011"/>
    <w:rsid w:val="00990370"/>
    <w:rsid w:val="00A15CF0"/>
    <w:rsid w:val="00A5731E"/>
    <w:rsid w:val="00A67238"/>
    <w:rsid w:val="00A70993"/>
    <w:rsid w:val="00A832BA"/>
    <w:rsid w:val="00AB7903"/>
    <w:rsid w:val="00AC71D3"/>
    <w:rsid w:val="00AE2521"/>
    <w:rsid w:val="00B26BC3"/>
    <w:rsid w:val="00B4693D"/>
    <w:rsid w:val="00B755BA"/>
    <w:rsid w:val="00BC1C0D"/>
    <w:rsid w:val="00BC6649"/>
    <w:rsid w:val="00C343C8"/>
    <w:rsid w:val="00C35439"/>
    <w:rsid w:val="00C41F93"/>
    <w:rsid w:val="00C51D3A"/>
    <w:rsid w:val="00C57114"/>
    <w:rsid w:val="00C67842"/>
    <w:rsid w:val="00CB1F9B"/>
    <w:rsid w:val="00CF01FC"/>
    <w:rsid w:val="00D1321F"/>
    <w:rsid w:val="00D20264"/>
    <w:rsid w:val="00D37E30"/>
    <w:rsid w:val="00D4195F"/>
    <w:rsid w:val="00D64B85"/>
    <w:rsid w:val="00DB2074"/>
    <w:rsid w:val="00DB3F1D"/>
    <w:rsid w:val="00DC01EF"/>
    <w:rsid w:val="00DC464B"/>
    <w:rsid w:val="00DD7C90"/>
    <w:rsid w:val="00DE7125"/>
    <w:rsid w:val="00DE7400"/>
    <w:rsid w:val="00E41E89"/>
    <w:rsid w:val="00EA18E3"/>
    <w:rsid w:val="00EF23F8"/>
    <w:rsid w:val="00EF76BB"/>
    <w:rsid w:val="00F64611"/>
    <w:rsid w:val="00F77692"/>
    <w:rsid w:val="00FA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464B"/>
    <w:pPr>
      <w:spacing w:after="200" w:line="276" w:lineRule="auto"/>
      <w:ind w:left="720"/>
      <w:contextualSpacing/>
    </w:pPr>
    <w:rPr>
      <w:noProof w:val="0"/>
    </w:rPr>
  </w:style>
  <w:style w:type="paragraph" w:customStyle="1" w:styleId="Akapitzlist1">
    <w:name w:val="Akapit z listą1"/>
    <w:basedOn w:val="Normalny"/>
    <w:rsid w:val="00DC464B"/>
    <w:pPr>
      <w:spacing w:after="0" w:line="240" w:lineRule="auto"/>
      <w:ind w:left="720"/>
    </w:pPr>
    <w:rPr>
      <w:rFonts w:ascii="Times New Roman" w:eastAsia="Calibri" w:hAnsi="Times New Roman" w:cs="Times New Roman"/>
      <w:noProof w:val="0"/>
      <w:sz w:val="24"/>
      <w:szCs w:val="24"/>
      <w:lang w:val="en-GB"/>
    </w:rPr>
  </w:style>
  <w:style w:type="paragraph" w:styleId="Bezodstpw">
    <w:name w:val="No Spacing"/>
    <w:uiPriority w:val="99"/>
    <w:qFormat/>
    <w:rsid w:val="00990370"/>
    <w:pPr>
      <w:spacing w:after="0" w:line="240" w:lineRule="auto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7F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8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887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887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87"/>
    <w:rPr>
      <w:rFonts w:ascii="Segoe UI" w:hAnsi="Segoe UI" w:cs="Segoe UI"/>
      <w:noProof/>
      <w:sz w:val="18"/>
      <w:szCs w:val="18"/>
    </w:rPr>
  </w:style>
  <w:style w:type="character" w:customStyle="1" w:styleId="Teksttreci">
    <w:name w:val="Tekst treści"/>
    <w:basedOn w:val="Domylnaczcionkaakapitu"/>
    <w:rsid w:val="00DD7C9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464B"/>
    <w:pPr>
      <w:spacing w:after="200" w:line="276" w:lineRule="auto"/>
      <w:ind w:left="720"/>
      <w:contextualSpacing/>
    </w:pPr>
    <w:rPr>
      <w:noProof w:val="0"/>
    </w:rPr>
  </w:style>
  <w:style w:type="paragraph" w:customStyle="1" w:styleId="Akapitzlist1">
    <w:name w:val="Akapit z listą1"/>
    <w:basedOn w:val="Normalny"/>
    <w:rsid w:val="00DC464B"/>
    <w:pPr>
      <w:spacing w:after="0" w:line="240" w:lineRule="auto"/>
      <w:ind w:left="720"/>
    </w:pPr>
    <w:rPr>
      <w:rFonts w:ascii="Times New Roman" w:eastAsia="Calibri" w:hAnsi="Times New Roman" w:cs="Times New Roman"/>
      <w:noProof w:val="0"/>
      <w:sz w:val="24"/>
      <w:szCs w:val="24"/>
      <w:lang w:val="en-GB"/>
    </w:rPr>
  </w:style>
  <w:style w:type="paragraph" w:styleId="Bezodstpw">
    <w:name w:val="No Spacing"/>
    <w:uiPriority w:val="99"/>
    <w:qFormat/>
    <w:rsid w:val="00990370"/>
    <w:pPr>
      <w:spacing w:after="0" w:line="240" w:lineRule="auto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7F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8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887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887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87"/>
    <w:rPr>
      <w:rFonts w:ascii="Segoe UI" w:hAnsi="Segoe UI" w:cs="Segoe UI"/>
      <w:noProof/>
      <w:sz w:val="18"/>
      <w:szCs w:val="18"/>
    </w:rPr>
  </w:style>
  <w:style w:type="character" w:customStyle="1" w:styleId="Teksttreci">
    <w:name w:val="Tekst treści"/>
    <w:basedOn w:val="Domylnaczcionkaakapitu"/>
    <w:rsid w:val="00DD7C9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27</Pages>
  <Words>7560</Words>
  <Characters>45363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a</cp:lastModifiedBy>
  <cp:revision>35</cp:revision>
  <cp:lastPrinted>2015-10-19T08:48:00Z</cp:lastPrinted>
  <dcterms:created xsi:type="dcterms:W3CDTF">2015-10-19T07:30:00Z</dcterms:created>
  <dcterms:modified xsi:type="dcterms:W3CDTF">2015-11-12T11:24:00Z</dcterms:modified>
</cp:coreProperties>
</file>